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0826110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nlage von Pflanzbeeten - PS Ruhbank/Beckenhoferstraße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ief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