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602111000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Parkwaldsiedlung 2.BA, RÜB und Pumpwerk, technische Ausrüstung und EMSR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Technische Ausstattung / Elektro-, Steuer-, Mess- und Regeltechnik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