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01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751804">
        <w:rPr>
          <w:rFonts w:ascii="Arial" w:hAnsi="Arial" w:cs="Arial"/>
          <w:b/>
        </w:rPr>
        <w:t>Bewerber-/</w:t>
      </w:r>
      <w:r w:rsidR="00A260EC">
        <w:rPr>
          <w:rFonts w:ascii="Arial" w:hAnsi="Arial" w:cs="Arial"/>
          <w:b/>
        </w:rPr>
        <w:t>Bietergemeinschaft</w:t>
      </w:r>
    </w:p>
    <w:p w:rsidR="00751804" w:rsidRDefault="00751804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161"/>
      </w:tblGrid>
      <w:tr w:rsidR="00751804" w:rsidTr="00607EC8">
        <w:tc>
          <w:tcPr>
            <w:tcW w:w="2943" w:type="dxa"/>
            <w:shd w:val="clear" w:color="auto" w:fill="auto"/>
          </w:tcPr>
          <w:p w:rsidR="00751804" w:rsidRPr="007D525C" w:rsidRDefault="00751804" w:rsidP="00607EC8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751804" w:rsidRPr="007D525C" w:rsidRDefault="00751804" w:rsidP="00CD6B01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233B94" w:rsidRPr="00233B94">
              <w:rPr>
                <w:noProof/>
              </w:rPr>
              <w:t>LfU_13_</w:t>
            </w:r>
            <w:r w:rsidR="00CD6B01">
              <w:rPr>
                <w:noProof/>
              </w:rPr>
              <w:t>62</w:t>
            </w:r>
            <w:r w:rsidR="00233B94" w:rsidRPr="00233B94">
              <w:rPr>
                <w:noProof/>
              </w:rPr>
              <w:t>/2025</w:t>
            </w:r>
            <w:r>
              <w:fldChar w:fldCharType="end"/>
            </w:r>
            <w:bookmarkEnd w:id="0"/>
          </w:p>
        </w:tc>
      </w:tr>
      <w:tr w:rsidR="00751804" w:rsidTr="00607EC8">
        <w:tc>
          <w:tcPr>
            <w:tcW w:w="2943" w:type="dxa"/>
            <w:shd w:val="clear" w:color="auto" w:fill="auto"/>
          </w:tcPr>
          <w:p w:rsidR="00751804" w:rsidRPr="007D525C" w:rsidRDefault="00751804" w:rsidP="00607EC8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751804" w:rsidRPr="007D525C" w:rsidRDefault="00751804" w:rsidP="00CD6B01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D6B01" w:rsidRPr="00CD6B01">
              <w:rPr>
                <w:noProof/>
              </w:rPr>
              <w:t>Betreuung, Begleitung und Qualitätssicherung im Rahmen der Biotopkartierung Rheinland-Pfalz von 2026 bis 2028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751804" w:rsidRDefault="00751804" w:rsidP="00CB2EA9">
      <w:pPr>
        <w:rPr>
          <w:rFonts w:ascii="Arial" w:hAnsi="Arial" w:cs="Arial"/>
          <w:b/>
        </w:rPr>
      </w:pPr>
    </w:p>
    <w:p w:rsidR="00ED3401" w:rsidRDefault="00ED3401" w:rsidP="00CB2EA9">
      <w:pPr>
        <w:rPr>
          <w:rFonts w:ascii="Arial" w:hAnsi="Arial" w:cs="Arial"/>
          <w:b/>
        </w:rPr>
      </w:pPr>
    </w:p>
    <w:p w:rsidR="00BA2F72" w:rsidRDefault="00BA2F72" w:rsidP="009C706D">
      <w:pPr>
        <w:spacing w:line="360" w:lineRule="auto"/>
        <w:rPr>
          <w:rFonts w:ascii="Arial" w:hAnsi="Arial" w:cs="Arial"/>
        </w:rPr>
      </w:pPr>
    </w:p>
    <w:p w:rsidR="00BA2F72" w:rsidRPr="00BA2F72" w:rsidRDefault="00BA2F72" w:rsidP="00BA2F72">
      <w:pPr>
        <w:spacing w:line="360" w:lineRule="auto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Die unten näher aufgeführten Unternehmen bilden für </w:t>
      </w:r>
      <w:r w:rsidR="00092812">
        <w:rPr>
          <w:rFonts w:ascii="Arial" w:hAnsi="Arial" w:cs="Arial"/>
          <w:sz w:val="22"/>
          <w:szCs w:val="22"/>
        </w:rPr>
        <w:t xml:space="preserve">das vorgenannte Verfahren </w:t>
      </w:r>
      <w:r w:rsidRPr="00BA2F72">
        <w:rPr>
          <w:rFonts w:ascii="Arial" w:hAnsi="Arial" w:cs="Arial"/>
          <w:sz w:val="22"/>
          <w:szCs w:val="22"/>
        </w:rPr>
        <w:t>eine Bietergemeinschaft</w:t>
      </w:r>
      <w:r w:rsidR="00751804">
        <w:rPr>
          <w:rFonts w:ascii="Arial" w:hAnsi="Arial" w:cs="Arial"/>
          <w:sz w:val="22"/>
          <w:szCs w:val="22"/>
        </w:rPr>
        <w:t xml:space="preserve"> mit der Bezeichnung:</w:t>
      </w:r>
      <w:r w:rsidRPr="00BA2F72">
        <w:rPr>
          <w:rFonts w:ascii="Arial" w:hAnsi="Arial" w:cs="Arial"/>
          <w:sz w:val="22"/>
          <w:szCs w:val="22"/>
        </w:rPr>
        <w:t xml:space="preserve"> </w:t>
      </w:r>
      <w:r w:rsidR="00751804"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804"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="00751804" w:rsidRPr="00BA2F72">
        <w:rPr>
          <w:rFonts w:ascii="Arial" w:hAnsi="Arial" w:cs="Arial"/>
          <w:sz w:val="22"/>
          <w:szCs w:val="22"/>
        </w:rPr>
      </w:r>
      <w:r w:rsidR="00751804" w:rsidRPr="00BA2F72">
        <w:rPr>
          <w:rFonts w:ascii="Arial" w:hAnsi="Arial" w:cs="Arial"/>
          <w:sz w:val="22"/>
          <w:szCs w:val="22"/>
        </w:rPr>
        <w:fldChar w:fldCharType="separate"/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sz w:val="22"/>
          <w:szCs w:val="22"/>
        </w:rPr>
        <w:fldChar w:fldCharType="end"/>
      </w:r>
    </w:p>
    <w:p w:rsidR="00904D6C" w:rsidRDefault="00904D6C" w:rsidP="00BA2F72">
      <w:pPr>
        <w:spacing w:line="360" w:lineRule="auto"/>
        <w:rPr>
          <w:rFonts w:ascii="Arial" w:hAnsi="Arial" w:cs="Arial"/>
          <w:sz w:val="22"/>
          <w:szCs w:val="22"/>
        </w:rPr>
      </w:pPr>
    </w:p>
    <w:p w:rsidR="00BA2F72" w:rsidRPr="00BA2F72" w:rsidRDefault="00BA2F72" w:rsidP="00BA2F72">
      <w:pPr>
        <w:spacing w:line="360" w:lineRule="auto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Wir erklären: 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dass alle Mitglieder der Bietergemeinschaft gesamtschuldnerisch haften; 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im Falle einer Auftragserteilung eine Arbeitsgemeinschaft gebildet wird;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die Bietergemeinschaft im Rahmen des Vergabeverfahrens und bei Abschluss und Durchführung des Vertrages gegenüber dem Auftraggeber rechtsverbindlich vertritt;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berechtigt ist, im Rahmen des Vergabeverfahrens uneingeschränkt im Namen aller Mitglieder der Bietergemeinschaft zu handeln;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mit uneingeschränkter Wirkung berechtigt ist, für jedes Mitglied der Bietergemeinschaft Zahlungen entgegenzunehmen und zu leisten.</w:t>
      </w:r>
    </w:p>
    <w:p w:rsidR="00BA2F72" w:rsidRDefault="00BA2F72" w:rsidP="00BA2F72">
      <w:pPr>
        <w:spacing w:line="360" w:lineRule="auto"/>
        <w:rPr>
          <w:rFonts w:ascii="Arial" w:hAnsi="Arial" w:cs="Arial"/>
          <w:b/>
          <w:i/>
        </w:rPr>
      </w:pPr>
    </w:p>
    <w:p w:rsidR="00ED6761" w:rsidRPr="00904D6C" w:rsidRDefault="00ED6761" w:rsidP="00ED6761">
      <w:pPr>
        <w:spacing w:line="360" w:lineRule="auto"/>
        <w:rPr>
          <w:rFonts w:ascii="Arial" w:hAnsi="Arial" w:cs="Arial"/>
          <w:sz w:val="22"/>
          <w:szCs w:val="22"/>
        </w:rPr>
      </w:pPr>
      <w:r w:rsidRPr="00904D6C">
        <w:rPr>
          <w:rFonts w:ascii="Arial" w:hAnsi="Arial" w:cs="Arial"/>
          <w:sz w:val="22"/>
          <w:szCs w:val="22"/>
        </w:rPr>
        <w:t xml:space="preserve">Die Bietergemeinschaft wird vertreten durch das Mitglied zu </w:t>
      </w:r>
      <w:r w:rsidR="008E3A62"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1"/>
              <w:listEntry w:val="2"/>
              <w:listEntry w:val="3"/>
              <w:listEntry w:val="4"/>
            </w:ddList>
          </w:ffData>
        </w:fldChar>
      </w:r>
      <w:bookmarkStart w:id="2" w:name="Dropdown1"/>
      <w:r w:rsidR="008E3A62">
        <w:rPr>
          <w:rFonts w:ascii="Arial" w:hAnsi="Arial" w:cs="Arial"/>
          <w:sz w:val="22"/>
          <w:szCs w:val="22"/>
        </w:rPr>
        <w:instrText xml:space="preserve"> FORMDROPDOWN </w:instrText>
      </w:r>
      <w:r w:rsidR="00CD6B01">
        <w:rPr>
          <w:rFonts w:ascii="Arial" w:hAnsi="Arial" w:cs="Arial"/>
          <w:sz w:val="22"/>
          <w:szCs w:val="22"/>
        </w:rPr>
      </w:r>
      <w:r w:rsidR="00CD6B01">
        <w:rPr>
          <w:rFonts w:ascii="Arial" w:hAnsi="Arial" w:cs="Arial"/>
          <w:sz w:val="22"/>
          <w:szCs w:val="22"/>
        </w:rPr>
        <w:fldChar w:fldCharType="separate"/>
      </w:r>
      <w:r w:rsidR="008E3A62">
        <w:rPr>
          <w:rFonts w:ascii="Arial" w:hAnsi="Arial" w:cs="Arial"/>
          <w:sz w:val="22"/>
          <w:szCs w:val="22"/>
        </w:rPr>
        <w:fldChar w:fldCharType="end"/>
      </w:r>
      <w:bookmarkEnd w:id="2"/>
      <w:r w:rsidRPr="00904D6C">
        <w:rPr>
          <w:rFonts w:ascii="Arial" w:hAnsi="Arial" w:cs="Arial"/>
          <w:sz w:val="22"/>
          <w:szCs w:val="22"/>
        </w:rPr>
        <w:t>.</w:t>
      </w:r>
    </w:p>
    <w:p w:rsidR="00ED6761" w:rsidRPr="00BA2F72" w:rsidRDefault="00ED6761" w:rsidP="00BA2F72">
      <w:pPr>
        <w:spacing w:line="360" w:lineRule="auto"/>
        <w:rPr>
          <w:rFonts w:ascii="Arial" w:hAnsi="Arial" w:cs="Arial"/>
          <w:b/>
          <w:i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(1)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BA2F72" w:rsidRDefault="007145A9" w:rsidP="00BA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BA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:rsidR="007145A9" w:rsidRPr="00BA2F72" w:rsidRDefault="007145A9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(2)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(3)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(4)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D6761" w:rsidRDefault="00ED6761" w:rsidP="00BA2F72">
      <w:pPr>
        <w:spacing w:line="360" w:lineRule="auto"/>
        <w:rPr>
          <w:rFonts w:ascii="Arial" w:hAnsi="Arial" w:cs="Arial"/>
        </w:rPr>
      </w:pPr>
    </w:p>
    <w:p w:rsidR="007145A9" w:rsidRPr="00ED6761" w:rsidRDefault="007145A9" w:rsidP="00BA2F72">
      <w:pPr>
        <w:spacing w:line="360" w:lineRule="auto"/>
        <w:rPr>
          <w:rFonts w:ascii="Arial" w:hAnsi="Arial" w:cs="Arial"/>
        </w:rPr>
      </w:pPr>
    </w:p>
    <w:p w:rsidR="00ED6761" w:rsidRP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  <w:u w:val="single"/>
        </w:rPr>
      </w:pPr>
      <w:r w:rsidRPr="007145A9">
        <w:rPr>
          <w:rFonts w:cs="Arial"/>
          <w:sz w:val="22"/>
          <w:szCs w:val="22"/>
          <w:u w:val="single"/>
        </w:rPr>
        <w:t>Grund für die Bildung der Bietergemeinschaft:</w:t>
      </w:r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7"/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7145A9" w:rsidRPr="008E3A62" w:rsidRDefault="008E3A62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  <w:u w:val="single"/>
        </w:rPr>
      </w:pPr>
      <w:r w:rsidRPr="008E3A62">
        <w:rPr>
          <w:rFonts w:cs="Arial"/>
          <w:sz w:val="22"/>
          <w:szCs w:val="22"/>
          <w:u w:val="single"/>
        </w:rPr>
        <w:t>Unterschriften:</w:t>
      </w:r>
    </w:p>
    <w:p w:rsidR="008E3A62" w:rsidRPr="00ED6761" w:rsidRDefault="008E3A62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9C706D" w:rsidRPr="00ED6761" w:rsidRDefault="001104FB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bookmarkEnd w:id="8"/>
      <w:r w:rsidRPr="00ED6761">
        <w:rPr>
          <w:rFonts w:cs="Arial"/>
          <w:sz w:val="22"/>
          <w:szCs w:val="22"/>
        </w:rPr>
        <w:t xml:space="preserve">, </w:t>
      </w:r>
      <w:r w:rsidR="00240CF5" w:rsidRPr="00ED6761">
        <w:rPr>
          <w:rFonts w:cs="Arial"/>
          <w:sz w:val="22"/>
          <w:szCs w:val="22"/>
        </w:rPr>
        <w:t xml:space="preserve"> </w:t>
      </w:r>
    </w:p>
    <w:p w:rsidR="009C706D" w:rsidRPr="00ED6761" w:rsidRDefault="00233B94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6350" r="9525" b="1270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07073" id="Line 1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nBGw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"/>
            </w:pict>
          </mc:Fallback>
        </mc:AlternateContent>
      </w:r>
    </w:p>
    <w:p w:rsidR="009C706D" w:rsidRPr="00ED6761" w:rsidRDefault="00154265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 xml:space="preserve">Datum, Stempel, </w:t>
      </w:r>
      <w:r w:rsidR="009C706D" w:rsidRPr="00ED6761">
        <w:rPr>
          <w:sz w:val="22"/>
          <w:szCs w:val="22"/>
        </w:rPr>
        <w:t xml:space="preserve">Unterschrift </w:t>
      </w:r>
      <w:r w:rsidR="00ED6761" w:rsidRPr="00ED6761">
        <w:rPr>
          <w:sz w:val="22"/>
          <w:szCs w:val="22"/>
        </w:rPr>
        <w:t>Mitglied (1)</w:t>
      </w:r>
    </w:p>
    <w:p w:rsidR="00286B5C" w:rsidRPr="00ED6761" w:rsidRDefault="00286B5C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6985" r="9525" b="1206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E45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oV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(2)</w: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7620" r="9525" b="1143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C45A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/XGgIAADMEAAAOAAAAZHJzL2Uyb0RvYy54bWysU8uu2yAQ3VfqPyD2iR95NLHiXFV20k3a&#10;Rrq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(3)</w: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8255" r="9525" b="1079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4318" id="Line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(4)</w:t>
      </w: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286B5C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sectPr w:rsidR="00ED6761" w:rsidRPr="00286B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72" w:rsidRDefault="00A93A72" w:rsidP="00D42D3F">
      <w:r>
        <w:separator/>
      </w:r>
    </w:p>
  </w:endnote>
  <w:endnote w:type="continuationSeparator" w:id="0">
    <w:p w:rsidR="00A93A72" w:rsidRDefault="00A93A72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D6B01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D6B01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72" w:rsidRDefault="00A93A72" w:rsidP="00D42D3F">
      <w:r>
        <w:separator/>
      </w:r>
    </w:p>
  </w:footnote>
  <w:footnote w:type="continuationSeparator" w:id="0">
    <w:p w:rsidR="00A93A72" w:rsidRDefault="00A93A72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40" w:rsidRDefault="006B4940">
    <w:pPr>
      <w:pStyle w:val="Kopfzeile"/>
    </w:pPr>
    <w:r>
      <w:t>Formular 308</w:t>
    </w:r>
    <w:r>
      <w:tab/>
    </w:r>
    <w:r>
      <w:tab/>
      <w:t>Stand 06.09.2021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24BCC"/>
    <w:multiLevelType w:val="hybridMultilevel"/>
    <w:tmpl w:val="767A89B6"/>
    <w:lvl w:ilvl="0" w:tplc="CE02D4BA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0JeLT1acv6tTJFBQZMMrovMOskUPwBdOrfojyt7CoTXS2Syqe8dZh9DYii8yFYRpRFlzPU4j1b0j4cVzTIWg==" w:salt="yvG6U8iCa275SBW7Lamx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54DC4"/>
    <w:rsid w:val="00092812"/>
    <w:rsid w:val="000A6303"/>
    <w:rsid w:val="000B69E0"/>
    <w:rsid w:val="000E3993"/>
    <w:rsid w:val="000F031C"/>
    <w:rsid w:val="001104FB"/>
    <w:rsid w:val="00132DA0"/>
    <w:rsid w:val="00137843"/>
    <w:rsid w:val="00154265"/>
    <w:rsid w:val="001652AF"/>
    <w:rsid w:val="001846EA"/>
    <w:rsid w:val="00186A6C"/>
    <w:rsid w:val="0019794F"/>
    <w:rsid w:val="001C1949"/>
    <w:rsid w:val="001C57BD"/>
    <w:rsid w:val="001D5D98"/>
    <w:rsid w:val="001F2825"/>
    <w:rsid w:val="00233B94"/>
    <w:rsid w:val="00240CF5"/>
    <w:rsid w:val="00242047"/>
    <w:rsid w:val="00247415"/>
    <w:rsid w:val="00257186"/>
    <w:rsid w:val="002753ED"/>
    <w:rsid w:val="00283D68"/>
    <w:rsid w:val="00286B5C"/>
    <w:rsid w:val="002A45C0"/>
    <w:rsid w:val="002F3487"/>
    <w:rsid w:val="00302D26"/>
    <w:rsid w:val="00316581"/>
    <w:rsid w:val="003167FF"/>
    <w:rsid w:val="003170EC"/>
    <w:rsid w:val="0035219C"/>
    <w:rsid w:val="00380125"/>
    <w:rsid w:val="00392955"/>
    <w:rsid w:val="003A0D78"/>
    <w:rsid w:val="003B3B78"/>
    <w:rsid w:val="003C16DD"/>
    <w:rsid w:val="003D2716"/>
    <w:rsid w:val="00413562"/>
    <w:rsid w:val="004227C7"/>
    <w:rsid w:val="00435BED"/>
    <w:rsid w:val="004570B9"/>
    <w:rsid w:val="004720CF"/>
    <w:rsid w:val="004979DA"/>
    <w:rsid w:val="004C3261"/>
    <w:rsid w:val="004D333A"/>
    <w:rsid w:val="004E3FF6"/>
    <w:rsid w:val="00523FD2"/>
    <w:rsid w:val="0053568B"/>
    <w:rsid w:val="00545235"/>
    <w:rsid w:val="0057141E"/>
    <w:rsid w:val="005C386F"/>
    <w:rsid w:val="00607EC8"/>
    <w:rsid w:val="00616204"/>
    <w:rsid w:val="006574B4"/>
    <w:rsid w:val="00661F14"/>
    <w:rsid w:val="006A796A"/>
    <w:rsid w:val="006B4940"/>
    <w:rsid w:val="006C1688"/>
    <w:rsid w:val="007145A9"/>
    <w:rsid w:val="007477B1"/>
    <w:rsid w:val="00750825"/>
    <w:rsid w:val="00751804"/>
    <w:rsid w:val="00777BEA"/>
    <w:rsid w:val="007A4182"/>
    <w:rsid w:val="007E50CD"/>
    <w:rsid w:val="007E5890"/>
    <w:rsid w:val="007F37F0"/>
    <w:rsid w:val="008102B4"/>
    <w:rsid w:val="008122E5"/>
    <w:rsid w:val="008150FF"/>
    <w:rsid w:val="00837F37"/>
    <w:rsid w:val="00837F89"/>
    <w:rsid w:val="0084118B"/>
    <w:rsid w:val="00864332"/>
    <w:rsid w:val="008702E4"/>
    <w:rsid w:val="00874AFB"/>
    <w:rsid w:val="00894734"/>
    <w:rsid w:val="008E3A62"/>
    <w:rsid w:val="008E70A3"/>
    <w:rsid w:val="008E79D3"/>
    <w:rsid w:val="008F7CE1"/>
    <w:rsid w:val="00904D6C"/>
    <w:rsid w:val="0093591C"/>
    <w:rsid w:val="00936CF1"/>
    <w:rsid w:val="0095599F"/>
    <w:rsid w:val="0096039F"/>
    <w:rsid w:val="0096373C"/>
    <w:rsid w:val="009C706D"/>
    <w:rsid w:val="00A071D9"/>
    <w:rsid w:val="00A253EF"/>
    <w:rsid w:val="00A260EC"/>
    <w:rsid w:val="00A93A72"/>
    <w:rsid w:val="00AC40E0"/>
    <w:rsid w:val="00B33FEF"/>
    <w:rsid w:val="00B41CB7"/>
    <w:rsid w:val="00BA2F72"/>
    <w:rsid w:val="00BA391B"/>
    <w:rsid w:val="00BC104B"/>
    <w:rsid w:val="00BC2526"/>
    <w:rsid w:val="00BF3AA1"/>
    <w:rsid w:val="00C01062"/>
    <w:rsid w:val="00C25657"/>
    <w:rsid w:val="00C32029"/>
    <w:rsid w:val="00C43BE4"/>
    <w:rsid w:val="00C66204"/>
    <w:rsid w:val="00C979DF"/>
    <w:rsid w:val="00CA18D5"/>
    <w:rsid w:val="00CB2EA9"/>
    <w:rsid w:val="00CD3302"/>
    <w:rsid w:val="00CD576C"/>
    <w:rsid w:val="00CD6B01"/>
    <w:rsid w:val="00CE1C01"/>
    <w:rsid w:val="00CF24AA"/>
    <w:rsid w:val="00D117EA"/>
    <w:rsid w:val="00D42D3F"/>
    <w:rsid w:val="00D91171"/>
    <w:rsid w:val="00DE001E"/>
    <w:rsid w:val="00E06580"/>
    <w:rsid w:val="00E45EE6"/>
    <w:rsid w:val="00E61843"/>
    <w:rsid w:val="00E63099"/>
    <w:rsid w:val="00E64CBA"/>
    <w:rsid w:val="00E677CD"/>
    <w:rsid w:val="00EC3E23"/>
    <w:rsid w:val="00ED3401"/>
    <w:rsid w:val="00ED6761"/>
    <w:rsid w:val="00F46040"/>
    <w:rsid w:val="00F874F7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CEB6E"/>
  <w15:chartTrackingRefBased/>
  <w15:docId w15:val="{079A24D6-191C-4E24-8C9F-AA44E23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75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2016-05-10T12:31:00Z</cp:lastPrinted>
  <dcterms:created xsi:type="dcterms:W3CDTF">2025-11-25T13:22:00Z</dcterms:created>
  <dcterms:modified xsi:type="dcterms:W3CDTF">2025-11-25T13:22:00Z</dcterms:modified>
</cp:coreProperties>
</file>