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258 (2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GZ Graustein - LOS 12 - Sanitär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tärinstallatio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