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8042" w14:textId="77777777" w:rsidR="00E3153D" w:rsidRDefault="00F85C6A">
      <w:pPr>
        <w:ind w:left="2124" w:hanging="141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r w:rsidR="00D54C8D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4</w:t>
      </w:r>
      <w:r w:rsidR="00D54C8D">
        <w:rPr>
          <w:b/>
          <w:sz w:val="32"/>
          <w:szCs w:val="32"/>
        </w:rPr>
        <w:t xml:space="preserve"> Verpflichtungserklärung</w:t>
      </w:r>
    </w:p>
    <w:p w14:paraId="548450FF" w14:textId="77777777" w:rsidR="00E3153D" w:rsidRPr="00F85C6A" w:rsidRDefault="00D54C8D">
      <w:pPr>
        <w:rPr>
          <w:sz w:val="18"/>
          <w:szCs w:val="20"/>
        </w:rPr>
      </w:pPr>
      <w:r w:rsidRPr="00F85C6A">
        <w:rPr>
          <w:szCs w:val="24"/>
        </w:rPr>
        <w:t>im Rahmen nachfolgender Ausschreibung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96"/>
        <w:gridCol w:w="4064"/>
      </w:tblGrid>
      <w:tr w:rsidR="00E3153D" w14:paraId="17AD3EB2" w14:textId="77777777">
        <w:trPr>
          <w:trHeight w:val="255"/>
        </w:trPr>
        <w:tc>
          <w:tcPr>
            <w:tcW w:w="5070" w:type="dxa"/>
            <w:vMerge w:val="restart"/>
          </w:tcPr>
          <w:p w14:paraId="73242B90" w14:textId="77777777" w:rsidR="00E3153D" w:rsidRDefault="00D54C8D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Ausschreibungsgegenstand:</w:t>
            </w:r>
          </w:p>
          <w:p w14:paraId="4DA826DA" w14:textId="77777777" w:rsidR="00E3153D" w:rsidRDefault="00102BD6" w:rsidP="00D5220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Stadtbahnprogramm Halle-</w:t>
            </w:r>
          </w:p>
          <w:p w14:paraId="46E756A1" w14:textId="3669FAF9" w:rsidR="00102BD6" w:rsidRPr="00184CA6" w:rsidRDefault="00102BD6" w:rsidP="002263B9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Vorhaben </w:t>
            </w:r>
            <w:r w:rsidR="009B31A5">
              <w:rPr>
                <w:rFonts w:asciiTheme="minorHAnsi" w:hAnsiTheme="minorHAnsi" w:cstheme="minorHAnsi"/>
                <w:sz w:val="22"/>
                <w:szCs w:val="22"/>
              </w:rPr>
              <w:t>24 Hauptbahnhof, Verkehrs- und Gleisbau</w:t>
            </w:r>
            <w:r w:rsidR="002263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</w:tcPr>
          <w:p w14:paraId="33F34BBC" w14:textId="77777777" w:rsidR="00E3153D" w:rsidRDefault="00D54C8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Vergabenummer</w:t>
            </w:r>
          </w:p>
        </w:tc>
      </w:tr>
      <w:tr w:rsidR="00E3153D" w14:paraId="2EC8FBEC" w14:textId="77777777">
        <w:trPr>
          <w:trHeight w:val="480"/>
        </w:trPr>
        <w:tc>
          <w:tcPr>
            <w:tcW w:w="5070" w:type="dxa"/>
            <w:vMerge/>
          </w:tcPr>
          <w:p w14:paraId="6C4AEC82" w14:textId="77777777" w:rsidR="00E3153D" w:rsidRDefault="00E3153D">
            <w:pPr>
              <w:rPr>
                <w:rFonts w:asciiTheme="minorHAnsi" w:hAnsiTheme="minorHAnsi"/>
              </w:rPr>
            </w:pPr>
          </w:p>
        </w:tc>
        <w:tc>
          <w:tcPr>
            <w:tcW w:w="4140" w:type="dxa"/>
          </w:tcPr>
          <w:p w14:paraId="116019C3" w14:textId="2B3F5760" w:rsidR="00E3153D" w:rsidRDefault="002263B9" w:rsidP="009D036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 </w:t>
            </w:r>
            <w:r w:rsidR="00790E60">
              <w:rPr>
                <w:rFonts w:asciiTheme="minorHAnsi" w:hAnsiTheme="minorHAnsi"/>
              </w:rPr>
              <w:t>2026/</w:t>
            </w:r>
            <w:r w:rsidR="000A2F74">
              <w:rPr>
                <w:rFonts w:asciiTheme="minorHAnsi" w:hAnsiTheme="minorHAnsi"/>
              </w:rPr>
              <w:t>08</w:t>
            </w:r>
          </w:p>
        </w:tc>
      </w:tr>
    </w:tbl>
    <w:p w14:paraId="6F755B68" w14:textId="77777777" w:rsidR="00E3153D" w:rsidRDefault="00E3153D">
      <w:pPr>
        <w:spacing w:after="0" w:line="240" w:lineRule="auto"/>
        <w:rPr>
          <w:b/>
        </w:rPr>
      </w:pPr>
    </w:p>
    <w:p w14:paraId="04409A59" w14:textId="77777777" w:rsidR="00E3153D" w:rsidRDefault="00D54C8D" w:rsidP="00101EB7">
      <w:pPr>
        <w:tabs>
          <w:tab w:val="left" w:pos="5191"/>
        </w:tabs>
        <w:rPr>
          <w:b/>
        </w:rPr>
      </w:pPr>
      <w:r>
        <w:rPr>
          <w:b/>
        </w:rPr>
        <w:t>Name und Anschrift des Nachunternehmers</w:t>
      </w:r>
      <w:r w:rsidR="00101EB7">
        <w:rPr>
          <w:b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3153D" w14:paraId="3F5C4621" w14:textId="77777777">
        <w:tc>
          <w:tcPr>
            <w:tcW w:w="9210" w:type="dxa"/>
          </w:tcPr>
          <w:p w14:paraId="3D6DFBA9" w14:textId="77777777" w:rsidR="00E3153D" w:rsidRDefault="00E3153D">
            <w:pPr>
              <w:rPr>
                <w:b/>
              </w:rPr>
            </w:pPr>
            <w:permStart w:id="1188782134" w:edGrp="everyone"/>
            <w:permStart w:id="580195563" w:edGrp="everyone" w:colFirst="0" w:colLast="0"/>
            <w:permEnd w:id="1188782134"/>
          </w:p>
        </w:tc>
      </w:tr>
      <w:permEnd w:id="580195563"/>
    </w:tbl>
    <w:p w14:paraId="51FB419E" w14:textId="77777777" w:rsidR="00E3153D" w:rsidRDefault="00E3153D">
      <w:pPr>
        <w:rPr>
          <w:b/>
        </w:rPr>
      </w:pPr>
    </w:p>
    <w:p w14:paraId="2F113E3D" w14:textId="77777777" w:rsidR="00E3153D" w:rsidRDefault="00D54C8D">
      <w:pPr>
        <w:rPr>
          <w:b/>
        </w:rPr>
      </w:pPr>
      <w:r>
        <w:rPr>
          <w:b/>
        </w:rPr>
        <w:t>Erklärung des Nachunternehmers:</w:t>
      </w:r>
    </w:p>
    <w:p w14:paraId="438D7CF5" w14:textId="77777777" w:rsidR="00E3153D" w:rsidRDefault="00D54C8D">
      <w:r>
        <w:t>Wir verpflichten uns gegenüber dem Auftraggeber im Falle der Auftragsvergabe an: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3153D" w14:paraId="588A4F26" w14:textId="77777777">
        <w:tc>
          <w:tcPr>
            <w:tcW w:w="9210" w:type="dxa"/>
          </w:tcPr>
          <w:p w14:paraId="25FF91D5" w14:textId="77777777" w:rsidR="00E3153D" w:rsidRDefault="00E3153D">
            <w:pPr>
              <w:rPr>
                <w:b/>
              </w:rPr>
            </w:pPr>
            <w:permStart w:id="1674537746" w:edGrp="everyone"/>
            <w:permStart w:id="1602238850" w:edGrp="everyone" w:colFirst="0" w:colLast="0"/>
            <w:permEnd w:id="1674537746"/>
          </w:p>
        </w:tc>
      </w:tr>
      <w:permEnd w:id="1602238850"/>
    </w:tbl>
    <w:p w14:paraId="4D0B5C8A" w14:textId="77777777" w:rsidR="00E3153D" w:rsidRDefault="00E3153D">
      <w:pPr>
        <w:spacing w:after="0" w:line="240" w:lineRule="auto"/>
        <w:rPr>
          <w:rFonts w:asciiTheme="minorHAnsi" w:hAnsiTheme="minorHAnsi"/>
        </w:rPr>
      </w:pPr>
    </w:p>
    <w:p w14:paraId="47E9FE03" w14:textId="77777777" w:rsidR="00E3153D" w:rsidRDefault="00D54C8D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die unten aufgeführten Leistungen zu erbringen. Alle dafür erforderlichen personellen, sachlichen, finanziellen und sonstigen Mittel stellen wir zur Verfügung.</w:t>
      </w:r>
    </w:p>
    <w:p w14:paraId="76C297CC" w14:textId="77777777" w:rsidR="00E3153D" w:rsidRDefault="00E3153D">
      <w:pPr>
        <w:spacing w:after="0" w:line="240" w:lineRule="auto"/>
        <w:rPr>
          <w:rFonts w:asciiTheme="minorHAnsi" w:hAnsiTheme="minorHAnsi"/>
        </w:rPr>
      </w:pPr>
    </w:p>
    <w:p w14:paraId="22465DBB" w14:textId="77777777" w:rsidR="00E3153D" w:rsidRDefault="00D54C8D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Vorgesehene Leistungserbringung: </w:t>
      </w:r>
    </w:p>
    <w:p w14:paraId="008682B7" w14:textId="77777777" w:rsidR="00E3153D" w:rsidRDefault="00E3153D">
      <w:pPr>
        <w:spacing w:after="0"/>
        <w:rPr>
          <w:rFonts w:asciiTheme="minorHAnsi" w:hAnsiTheme="min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3153D" w14:paraId="646C1BED" w14:textId="77777777">
        <w:trPr>
          <w:trHeight w:val="558"/>
        </w:trPr>
        <w:tc>
          <w:tcPr>
            <w:tcW w:w="9210" w:type="dxa"/>
          </w:tcPr>
          <w:p w14:paraId="4351474D" w14:textId="77777777" w:rsidR="00E3153D" w:rsidRDefault="00E3153D">
            <w:pPr>
              <w:rPr>
                <w:b/>
              </w:rPr>
            </w:pPr>
            <w:permStart w:id="1650265774" w:edGrp="everyone"/>
          </w:p>
          <w:permEnd w:id="1650265774"/>
          <w:p w14:paraId="20291DE2" w14:textId="77777777" w:rsidR="00E3153D" w:rsidRDefault="00E3153D">
            <w:pPr>
              <w:rPr>
                <w:b/>
              </w:rPr>
            </w:pPr>
          </w:p>
        </w:tc>
      </w:tr>
    </w:tbl>
    <w:p w14:paraId="22782F1D" w14:textId="77777777" w:rsidR="00E3153D" w:rsidRDefault="00E3153D">
      <w:pPr>
        <w:spacing w:after="0" w:line="240" w:lineRule="auto"/>
        <w:rPr>
          <w:b/>
        </w:rPr>
      </w:pPr>
    </w:p>
    <w:p w14:paraId="77B4211B" w14:textId="77777777" w:rsidR="000545E6" w:rsidRDefault="000545E6" w:rsidP="000545E6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>Name</w:t>
      </w:r>
      <w:r w:rsidR="00ED76D8">
        <w:rPr>
          <w:b/>
        </w:rPr>
        <w:t xml:space="preserve"> Nachunternehmer</w:t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54670424" w14:textId="77777777" w:rsidR="000545E6" w:rsidRPr="00C94FEB" w:rsidRDefault="000545E6" w:rsidP="000545E6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6"/>
        <w:gridCol w:w="3647"/>
        <w:gridCol w:w="3647"/>
      </w:tblGrid>
      <w:tr w:rsidR="000545E6" w14:paraId="3EB4D0A5" w14:textId="77777777" w:rsidTr="000545E6">
        <w:trPr>
          <w:trHeight w:val="848"/>
        </w:trPr>
        <w:tc>
          <w:tcPr>
            <w:tcW w:w="1808" w:type="dxa"/>
          </w:tcPr>
          <w:p w14:paraId="0F16B252" w14:textId="77777777" w:rsidR="000545E6" w:rsidRDefault="000545E6" w:rsidP="00F56F95">
            <w:permStart w:id="2143839104" w:edGrp="everyone"/>
            <w:permStart w:id="1795915189" w:edGrp="everyone" w:colFirst="1" w:colLast="1"/>
            <w:permStart w:id="1392723237" w:edGrp="everyone" w:colFirst="2" w:colLast="2"/>
          </w:p>
        </w:tc>
        <w:permEnd w:id="2143839104"/>
        <w:tc>
          <w:tcPr>
            <w:tcW w:w="3739" w:type="dxa"/>
          </w:tcPr>
          <w:p w14:paraId="74C3B413" w14:textId="77777777" w:rsidR="000545E6" w:rsidRDefault="000545E6" w:rsidP="00F56F95"/>
        </w:tc>
        <w:tc>
          <w:tcPr>
            <w:tcW w:w="3739" w:type="dxa"/>
          </w:tcPr>
          <w:p w14:paraId="12E03743" w14:textId="77777777" w:rsidR="000545E6" w:rsidRDefault="000545E6" w:rsidP="00F56F95"/>
        </w:tc>
      </w:tr>
    </w:tbl>
    <w:permEnd w:id="1795915189"/>
    <w:permEnd w:id="1392723237"/>
    <w:p w14:paraId="39B51279" w14:textId="77777777" w:rsidR="00E3153D" w:rsidRDefault="00D54C8D">
      <w:pPr>
        <w:spacing w:after="0" w:line="240" w:lineRule="auto"/>
      </w:pPr>
      <w:r>
        <w:rPr>
          <w:b/>
          <w:sz w:val="18"/>
        </w:rPr>
        <w:t>(*) Im elektronischen Vergabeverfahren ersetzt die Textform (Angabe des Namens des (vertretungsberechtigten) Unterzeichners) die händische Unterschrift.</w:t>
      </w:r>
    </w:p>
    <w:p w14:paraId="72927F33" w14:textId="77777777" w:rsidR="00E3153D" w:rsidRDefault="00E3153D">
      <w:pPr>
        <w:spacing w:after="0" w:line="240" w:lineRule="auto"/>
        <w:rPr>
          <w:b/>
        </w:rPr>
      </w:pPr>
    </w:p>
    <w:p w14:paraId="7926C029" w14:textId="77777777" w:rsidR="00E3153D" w:rsidRDefault="00E3153D">
      <w:pPr>
        <w:spacing w:after="0" w:line="240" w:lineRule="auto"/>
        <w:rPr>
          <w:b/>
        </w:rPr>
      </w:pPr>
    </w:p>
    <w:permStart w:id="1718900133" w:edGrp="everyone"/>
    <w:p w14:paraId="5EA6CFD1" w14:textId="77777777" w:rsidR="00E3153D" w:rsidRDefault="000A2F74">
      <w:pPr>
        <w:spacing w:after="0" w:line="240" w:lineRule="auto"/>
      </w:pPr>
      <w:sdt>
        <w:sdtPr>
          <w:rPr>
            <w:bCs/>
          </w:rPr>
          <w:id w:val="-1583061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C8D">
            <w:rPr>
              <w:rFonts w:ascii="MS Gothic" w:eastAsia="MS Gothic" w:hAnsi="MS Gothic" w:hint="eastAsia"/>
              <w:bCs/>
            </w:rPr>
            <w:t>☐</w:t>
          </w:r>
          <w:permEnd w:id="1718900133"/>
        </w:sdtContent>
      </w:sdt>
      <w:r w:rsidR="00D54C8D">
        <w:t xml:space="preserve"> Der Bewerber/Bieter nimmt zum Nachweis seiner Eignung die wirtschaftliche und finanzielle Leistungsfähigkeit meines/unseres Unternehmens in Anspruch. Ich/Wir verpflichten uns gegenüber dem Auftraggeber, im Falle der Auftragsvergabe an den o.g. Bewerber/Bieter mit diesem gemeinsam für die Auftragsausführung zu haften. </w:t>
      </w:r>
    </w:p>
    <w:p w14:paraId="407F668F" w14:textId="77777777" w:rsidR="00E3153D" w:rsidRDefault="00E3153D">
      <w:pPr>
        <w:spacing w:after="0" w:line="240" w:lineRule="auto"/>
      </w:pPr>
    </w:p>
    <w:p w14:paraId="728E496C" w14:textId="77777777" w:rsidR="00E875C3" w:rsidRDefault="00E875C3" w:rsidP="00E875C3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 xml:space="preserve">Name </w:t>
      </w:r>
      <w:r w:rsidR="00ED76D8">
        <w:rPr>
          <w:b/>
        </w:rPr>
        <w:t>Nachunternehmer</w:t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57A3AD64" w14:textId="77777777" w:rsidR="00E875C3" w:rsidRPr="00C94FEB" w:rsidRDefault="00E875C3" w:rsidP="00E875C3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6"/>
        <w:gridCol w:w="3647"/>
        <w:gridCol w:w="3647"/>
      </w:tblGrid>
      <w:tr w:rsidR="00E875C3" w14:paraId="64D0E9A7" w14:textId="77777777" w:rsidTr="000545E6">
        <w:trPr>
          <w:trHeight w:val="788"/>
        </w:trPr>
        <w:tc>
          <w:tcPr>
            <w:tcW w:w="1808" w:type="dxa"/>
          </w:tcPr>
          <w:p w14:paraId="3D3FCA97" w14:textId="77777777" w:rsidR="00E875C3" w:rsidRDefault="00E875C3" w:rsidP="00F56F95">
            <w:permStart w:id="2028087781" w:edGrp="everyone"/>
            <w:permStart w:id="2042253240" w:edGrp="everyone" w:colFirst="1" w:colLast="1"/>
            <w:permStart w:id="1443109364" w:edGrp="everyone" w:colFirst="2" w:colLast="2"/>
          </w:p>
        </w:tc>
        <w:permEnd w:id="2028087781"/>
        <w:tc>
          <w:tcPr>
            <w:tcW w:w="3739" w:type="dxa"/>
          </w:tcPr>
          <w:p w14:paraId="534BE6F5" w14:textId="77777777" w:rsidR="00E875C3" w:rsidRDefault="00E875C3" w:rsidP="00F56F95"/>
        </w:tc>
        <w:tc>
          <w:tcPr>
            <w:tcW w:w="3739" w:type="dxa"/>
          </w:tcPr>
          <w:p w14:paraId="21E8389F" w14:textId="77777777" w:rsidR="00E875C3" w:rsidRDefault="00E875C3" w:rsidP="00F56F95"/>
        </w:tc>
      </w:tr>
    </w:tbl>
    <w:permEnd w:id="2042253240"/>
    <w:permEnd w:id="1443109364"/>
    <w:p w14:paraId="3DA086DB" w14:textId="77777777" w:rsidR="00E3153D" w:rsidRDefault="00D54C8D">
      <w:pPr>
        <w:spacing w:after="0" w:line="240" w:lineRule="auto"/>
      </w:pPr>
      <w:r>
        <w:rPr>
          <w:b/>
          <w:sz w:val="18"/>
        </w:rPr>
        <w:t>(*) Im elektronischen Vergabeverfahren ersetzt die Textform (Angabe des Namens des (vertretungsberechtigten) Unterzeichners) die händische Unterschrift.</w:t>
      </w:r>
    </w:p>
    <w:sectPr w:rsidR="00E3153D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934B9" w14:textId="77777777" w:rsidR="00E3153D" w:rsidRDefault="00D54C8D">
      <w:pPr>
        <w:spacing w:after="0" w:line="240" w:lineRule="auto"/>
      </w:pPr>
      <w:r>
        <w:separator/>
      </w:r>
    </w:p>
  </w:endnote>
  <w:endnote w:type="continuationSeparator" w:id="0">
    <w:p w14:paraId="7F5E938A" w14:textId="77777777" w:rsidR="00E3153D" w:rsidRDefault="00D54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673340"/>
      <w:docPartObj>
        <w:docPartGallery w:val="Page Numbers (Bottom of Page)"/>
        <w:docPartUnique/>
      </w:docPartObj>
    </w:sdtPr>
    <w:sdtEndPr/>
    <w:sdtContent>
      <w:p w14:paraId="7940DFCE" w14:textId="77777777" w:rsidR="00E3153D" w:rsidRDefault="00D54C8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3B9">
          <w:rPr>
            <w:noProof/>
          </w:rPr>
          <w:t>1</w:t>
        </w:r>
        <w:r>
          <w:fldChar w:fldCharType="end"/>
        </w:r>
      </w:p>
    </w:sdtContent>
  </w:sdt>
  <w:p w14:paraId="48D6C8B6" w14:textId="77777777" w:rsidR="00E3153D" w:rsidRDefault="00E315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FCBFA" w14:textId="77777777" w:rsidR="00E3153D" w:rsidRDefault="00D54C8D">
      <w:pPr>
        <w:spacing w:after="0" w:line="240" w:lineRule="auto"/>
      </w:pPr>
      <w:r>
        <w:separator/>
      </w:r>
    </w:p>
  </w:footnote>
  <w:footnote w:type="continuationSeparator" w:id="0">
    <w:p w14:paraId="1EA7C07A" w14:textId="77777777" w:rsidR="00E3153D" w:rsidRDefault="00D54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B544" w14:textId="11BB2B47" w:rsidR="00E3153D" w:rsidRDefault="00102BD6">
    <w:pPr>
      <w:pStyle w:val="Kopfzeile"/>
      <w:tabs>
        <w:tab w:val="clear" w:pos="4536"/>
        <w:tab w:val="left" w:pos="567"/>
        <w:tab w:val="right" w:pos="8222"/>
      </w:tabs>
      <w:rPr>
        <w:rFonts w:cs="Arial"/>
        <w:sz w:val="16"/>
        <w:szCs w:val="16"/>
      </w:rPr>
    </w:pPr>
    <w:r w:rsidRPr="00533A84">
      <w:rPr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0" layoutInCell="1" allowOverlap="1" wp14:anchorId="7CB9FB26" wp14:editId="05E4D459">
          <wp:simplePos x="0" y="0"/>
          <wp:positionH relativeFrom="margin">
            <wp:align>right</wp:align>
          </wp:positionH>
          <wp:positionV relativeFrom="paragraph">
            <wp:posOffset>-190500</wp:posOffset>
          </wp:positionV>
          <wp:extent cx="1600200" cy="514350"/>
          <wp:effectExtent l="0" t="0" r="0" b="0"/>
          <wp:wrapNone/>
          <wp:docPr id="2" name="Grafik 2" descr="SW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SW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FAC">
      <w:rPr>
        <w:rFonts w:cs="Arial"/>
        <w:sz w:val="16"/>
        <w:szCs w:val="16"/>
      </w:rPr>
      <w:t>A 202</w:t>
    </w:r>
    <w:r w:rsidR="00790E60">
      <w:rPr>
        <w:rFonts w:cs="Arial"/>
        <w:sz w:val="16"/>
        <w:szCs w:val="16"/>
      </w:rPr>
      <w:t>6</w:t>
    </w:r>
    <w:r w:rsidR="002263B9">
      <w:rPr>
        <w:rFonts w:cs="Arial"/>
        <w:sz w:val="16"/>
        <w:szCs w:val="16"/>
      </w:rPr>
      <w:t>/</w:t>
    </w:r>
    <w:r w:rsidR="000A2F74">
      <w:rPr>
        <w:rFonts w:cs="Arial"/>
        <w:sz w:val="16"/>
        <w:szCs w:val="16"/>
      </w:rPr>
      <w:t>08</w:t>
    </w:r>
  </w:p>
  <w:p w14:paraId="7136DCD9" w14:textId="77777777" w:rsidR="002D3391" w:rsidRDefault="002D3391">
    <w:pPr>
      <w:pStyle w:val="Kopfzeile"/>
      <w:tabs>
        <w:tab w:val="clear" w:pos="4536"/>
        <w:tab w:val="left" w:pos="567"/>
        <w:tab w:val="right" w:pos="8222"/>
      </w:tabs>
      <w:rPr>
        <w:sz w:val="16"/>
        <w:szCs w:val="16"/>
      </w:rPr>
    </w:pPr>
  </w:p>
  <w:p w14:paraId="60C36771" w14:textId="77777777" w:rsidR="00E3153D" w:rsidRDefault="00D54C8D">
    <w:pPr>
      <w:pStyle w:val="Kopfzeile"/>
      <w:tabs>
        <w:tab w:val="clear" w:pos="4536"/>
        <w:tab w:val="left" w:pos="567"/>
        <w:tab w:val="right" w:pos="8222"/>
      </w:tabs>
      <w:spacing w:line="240" w:lineRule="atLeast"/>
      <w:rPr>
        <w:sz w:val="16"/>
        <w:szCs w:val="16"/>
      </w:rPr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6B31168" wp14:editId="0EAF89AB">
              <wp:simplePos x="0" y="0"/>
              <wp:positionH relativeFrom="column">
                <wp:posOffset>0</wp:posOffset>
              </wp:positionH>
              <wp:positionV relativeFrom="paragraph">
                <wp:posOffset>109854</wp:posOffset>
              </wp:positionV>
              <wp:extent cx="6057900" cy="0"/>
              <wp:effectExtent l="0" t="0" r="19050" b="1905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1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65pt" to="47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D1847D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F13E9B"/>
    <w:multiLevelType w:val="hybridMultilevel"/>
    <w:tmpl w:val="2E7A748A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686EBD"/>
    <w:multiLevelType w:val="hybridMultilevel"/>
    <w:tmpl w:val="E8E8B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E2190"/>
    <w:multiLevelType w:val="hybridMultilevel"/>
    <w:tmpl w:val="8B26AB14"/>
    <w:lvl w:ilvl="0" w:tplc="0B8C69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498C"/>
    <w:multiLevelType w:val="hybridMultilevel"/>
    <w:tmpl w:val="491E90DA"/>
    <w:lvl w:ilvl="0" w:tplc="4894ADA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832B4"/>
    <w:multiLevelType w:val="hybridMultilevel"/>
    <w:tmpl w:val="B6C2DC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66D5F"/>
    <w:multiLevelType w:val="hybridMultilevel"/>
    <w:tmpl w:val="8AA081EC"/>
    <w:lvl w:ilvl="0" w:tplc="9AC8505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F4CB4"/>
    <w:multiLevelType w:val="hybridMultilevel"/>
    <w:tmpl w:val="AF5A8E0C"/>
    <w:lvl w:ilvl="0" w:tplc="0407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58C30052"/>
    <w:multiLevelType w:val="hybridMultilevel"/>
    <w:tmpl w:val="805A86EA"/>
    <w:lvl w:ilvl="0" w:tplc="7154036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E7A95"/>
    <w:multiLevelType w:val="hybridMultilevel"/>
    <w:tmpl w:val="82706B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65169"/>
    <w:multiLevelType w:val="hybridMultilevel"/>
    <w:tmpl w:val="948401CE"/>
    <w:lvl w:ilvl="0" w:tplc="7F404C6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678869">
    <w:abstractNumId w:val="0"/>
  </w:num>
  <w:num w:numId="2" w16cid:durableId="1760522202">
    <w:abstractNumId w:val="0"/>
  </w:num>
  <w:num w:numId="3" w16cid:durableId="1112287349">
    <w:abstractNumId w:val="3"/>
  </w:num>
  <w:num w:numId="4" w16cid:durableId="1114058506">
    <w:abstractNumId w:val="1"/>
  </w:num>
  <w:num w:numId="5" w16cid:durableId="64187402">
    <w:abstractNumId w:val="7"/>
  </w:num>
  <w:num w:numId="6" w16cid:durableId="754129329">
    <w:abstractNumId w:val="5"/>
  </w:num>
  <w:num w:numId="7" w16cid:durableId="655644055">
    <w:abstractNumId w:val="10"/>
  </w:num>
  <w:num w:numId="8" w16cid:durableId="2069181345">
    <w:abstractNumId w:val="8"/>
  </w:num>
  <w:num w:numId="9" w16cid:durableId="1026639270">
    <w:abstractNumId w:val="4"/>
  </w:num>
  <w:num w:numId="10" w16cid:durableId="2061779260">
    <w:abstractNumId w:val="9"/>
  </w:num>
  <w:num w:numId="11" w16cid:durableId="7758695">
    <w:abstractNumId w:val="2"/>
  </w:num>
  <w:num w:numId="12" w16cid:durableId="16515171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qzMfHe4c75wGzz5jPzbU2KqgVP1kk7hkv5o2QYd6vqYsA02eCuKlcROUXXlBXUnNaMei+vncZC47dM6Klm8+w==" w:salt="X8K8macUQRg4D9wpa864fA==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53D"/>
    <w:rsid w:val="000545E6"/>
    <w:rsid w:val="000A2F74"/>
    <w:rsid w:val="000B16FD"/>
    <w:rsid w:val="00101EB7"/>
    <w:rsid w:val="00102BD6"/>
    <w:rsid w:val="00184CA6"/>
    <w:rsid w:val="002263B9"/>
    <w:rsid w:val="002D3391"/>
    <w:rsid w:val="002F7B95"/>
    <w:rsid w:val="00300FAC"/>
    <w:rsid w:val="003943A9"/>
    <w:rsid w:val="0043536F"/>
    <w:rsid w:val="004C02F8"/>
    <w:rsid w:val="005B5EA5"/>
    <w:rsid w:val="007639D2"/>
    <w:rsid w:val="00790E60"/>
    <w:rsid w:val="00804AFA"/>
    <w:rsid w:val="00816AAE"/>
    <w:rsid w:val="008B518F"/>
    <w:rsid w:val="009B31A5"/>
    <w:rsid w:val="009D0363"/>
    <w:rsid w:val="00B02162"/>
    <w:rsid w:val="00B47261"/>
    <w:rsid w:val="00BE128F"/>
    <w:rsid w:val="00C75D8D"/>
    <w:rsid w:val="00CE603F"/>
    <w:rsid w:val="00D20465"/>
    <w:rsid w:val="00D2763C"/>
    <w:rsid w:val="00D52205"/>
    <w:rsid w:val="00D54C8D"/>
    <w:rsid w:val="00E3153D"/>
    <w:rsid w:val="00E40389"/>
    <w:rsid w:val="00E707C4"/>
    <w:rsid w:val="00E875C3"/>
    <w:rsid w:val="00ED76D8"/>
    <w:rsid w:val="00EE3652"/>
    <w:rsid w:val="00F53D85"/>
    <w:rsid w:val="00F85C6A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7E62425F"/>
  <w15:docId w15:val="{AD358BAC-7726-499B-AA86-21C31A1A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Pr>
      <w:rFonts w:cs="Times New Roman"/>
    </w:rPr>
  </w:style>
  <w:style w:type="paragraph" w:styleId="Listenabsatz">
    <w:name w:val="List Paragraph"/>
    <w:basedOn w:val="Standard"/>
    <w:uiPriority w:val="99"/>
    <w:qFormat/>
    <w:pPr>
      <w:ind w:left="720"/>
      <w:contextualSpacing/>
    </w:pPr>
  </w:style>
  <w:style w:type="table" w:styleId="Tabellenraster">
    <w:name w:val="Table Grid"/>
    <w:basedOn w:val="NormaleTabelle"/>
    <w:uiPriority w:val="99"/>
    <w:pPr>
      <w:spacing w:line="36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uiPriority w:val="99"/>
    <w:qFormat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Pr>
      <w:rFonts w:ascii="Arial" w:hAnsi="Arial" w:cs="Times New Roman"/>
      <w:b/>
      <w:sz w:val="20"/>
      <w:szCs w:val="20"/>
      <w:lang w:eastAsia="de-DE"/>
    </w:rPr>
  </w:style>
  <w:style w:type="paragraph" w:styleId="Liste">
    <w:name w:val="List"/>
    <w:basedOn w:val="Standard"/>
    <w:uiPriority w:val="99"/>
    <w:pPr>
      <w:spacing w:after="0" w:line="240" w:lineRule="auto"/>
      <w:ind w:left="283" w:hanging="283"/>
    </w:pPr>
    <w:rPr>
      <w:rFonts w:ascii="Arial" w:eastAsia="Times New Roman" w:hAnsi="Arial"/>
      <w:szCs w:val="20"/>
      <w:lang w:eastAsia="de-DE"/>
    </w:rPr>
  </w:style>
  <w:style w:type="paragraph" w:customStyle="1" w:styleId="AnstrichTabelle">
    <w:name w:val="Anstrich Tabelle"/>
    <w:basedOn w:val="Standard"/>
    <w:next w:val="Standard"/>
    <w:uiPriority w:val="99"/>
    <w:pPr>
      <w:keepNext/>
      <w:spacing w:after="60" w:line="240" w:lineRule="auto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Liste1">
    <w:name w:val="Liste1"/>
    <w:basedOn w:val="Listennummer2"/>
    <w:autoRedefine/>
    <w:uiPriority w:val="99"/>
    <w:pPr>
      <w:keepNext/>
      <w:framePr w:hSpace="141" w:wrap="around" w:vAnchor="text" w:hAnchor="margin" w:y="388"/>
      <w:numPr>
        <w:numId w:val="0"/>
      </w:numPr>
      <w:spacing w:line="240" w:lineRule="auto"/>
      <w:ind w:left="340" w:hanging="169"/>
      <w:jc w:val="both"/>
    </w:pPr>
    <w:rPr>
      <w:rFonts w:cs="Arial"/>
      <w:sz w:val="20"/>
    </w:rPr>
  </w:style>
  <w:style w:type="paragraph" w:styleId="Listennummer2">
    <w:name w:val="List Number 2"/>
    <w:basedOn w:val="Standard"/>
    <w:uiPriority w:val="99"/>
    <w:pPr>
      <w:numPr>
        <w:numId w:val="2"/>
      </w:numPr>
      <w:tabs>
        <w:tab w:val="clear" w:pos="643"/>
        <w:tab w:val="num" w:pos="360"/>
      </w:tabs>
      <w:spacing w:after="0" w:line="360" w:lineRule="auto"/>
      <w:ind w:left="0" w:firstLine="0"/>
    </w:pPr>
    <w:rPr>
      <w:rFonts w:ascii="Arial" w:eastAsia="Times New Roman" w:hAnsi="Arial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36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after="0" w:line="360" w:lineRule="auto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rFonts w:ascii="Arial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3FDC6-EDF0-4495-A23A-7611BC10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1241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Teilnehmerbogen Basisangaben</vt:lpstr>
    </vt:vector>
  </TitlesOfParts>
  <Company>Hallesche Verkehrs-AG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Teilnehmerbogen Basisangaben</dc:title>
  <dc:creator>Heckel, Laura</dc:creator>
  <cp:lastModifiedBy>Mitri, Deborah</cp:lastModifiedBy>
  <cp:revision>2</cp:revision>
  <cp:lastPrinted>2021-01-21T16:51:00Z</cp:lastPrinted>
  <dcterms:created xsi:type="dcterms:W3CDTF">2026-07-27T14:30:00Z</dcterms:created>
  <dcterms:modified xsi:type="dcterms:W3CDTF">2026-07-27T14:30:00Z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969382-68ac-4c33-bdc9-cee74cf2d716_Enabled">
    <vt:lpwstr>true</vt:lpwstr>
  </property>
  <property fmtid="{D5CDD505-2E9C-101B-9397-08002B2CF9AE}" pid="3" name="MSIP_Label_6b969382-68ac-4c33-bdc9-cee74cf2d716_SetDate">
    <vt:lpwstr>2026-02-02T09:34:30Z</vt:lpwstr>
  </property>
  <property fmtid="{D5CDD505-2E9C-101B-9397-08002B2CF9AE}" pid="4" name="MSIP_Label_6b969382-68ac-4c33-bdc9-cee74cf2d716_Method">
    <vt:lpwstr>Standard</vt:lpwstr>
  </property>
  <property fmtid="{D5CDD505-2E9C-101B-9397-08002B2CF9AE}" pid="5" name="MSIP_Label_6b969382-68ac-4c33-bdc9-cee74cf2d716_Name">
    <vt:lpwstr>Internal</vt:lpwstr>
  </property>
  <property fmtid="{D5CDD505-2E9C-101B-9397-08002B2CF9AE}" pid="6" name="MSIP_Label_6b969382-68ac-4c33-bdc9-cee74cf2d716_SiteId">
    <vt:lpwstr>bff9fdc0-db95-48ee-9108-974ab86e64a2</vt:lpwstr>
  </property>
  <property fmtid="{D5CDD505-2E9C-101B-9397-08002B2CF9AE}" pid="7" name="MSIP_Label_6b969382-68ac-4c33-bdc9-cee74cf2d716_ActionId">
    <vt:lpwstr>b5e78e5b-3cc7-4985-b6ad-035769167376</vt:lpwstr>
  </property>
  <property fmtid="{D5CDD505-2E9C-101B-9397-08002B2CF9AE}" pid="8" name="MSIP_Label_6b969382-68ac-4c33-bdc9-cee74cf2d716_ContentBits">
    <vt:lpwstr>0</vt:lpwstr>
  </property>
  <property fmtid="{D5CDD505-2E9C-101B-9397-08002B2CF9AE}" pid="9" name="MSIP_Label_6b969382-68ac-4c33-bdc9-cee74cf2d716_Tag">
    <vt:lpwstr>10, 3, 0, 1</vt:lpwstr>
  </property>
</Properties>
</file>