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AD18" w14:textId="12EF21B4" w:rsidR="00572BEA" w:rsidRPr="00D82B95" w:rsidRDefault="00046E05" w:rsidP="00572B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Anlage Referenzen zu Eigenerklärung zur Eignung</w:t>
      </w:r>
      <w:r>
        <w:rPr>
          <w:rFonts w:ascii="Arial" w:hAnsi="Arial" w:cs="Arial"/>
          <w:b/>
        </w:rPr>
        <w:tab/>
      </w:r>
      <w:r w:rsidR="00572BEA" w:rsidRPr="00D82B95">
        <w:rPr>
          <w:rFonts w:ascii="Arial" w:hAnsi="Arial" w:cs="Arial"/>
          <w:b/>
        </w:rPr>
        <w:tab/>
      </w:r>
      <w:r w:rsidR="00572BEA" w:rsidRPr="00D82B95">
        <w:rPr>
          <w:rFonts w:ascii="Arial" w:hAnsi="Arial" w:cs="Arial"/>
          <w:b/>
        </w:rPr>
        <w:tab/>
        <w:t xml:space="preserve">Referenz Nr.: </w:t>
      </w:r>
      <w:r w:rsidR="0021563D">
        <w:rPr>
          <w:rFonts w:ascii="Arial" w:eastAsia="Times New Roman" w:hAnsi="Arial" w:cs="Arial"/>
          <w:b/>
          <w:lang w:eastAsia="de-DE"/>
        </w:rPr>
        <w:fldChar w:fldCharType="begin">
          <w:ffData>
            <w:name w:val=""/>
            <w:enabled/>
            <w:calcOnExit w:val="0"/>
            <w:textInput>
              <w:default w:val="M1"/>
            </w:textInput>
          </w:ffData>
        </w:fldChar>
      </w:r>
      <w:r w:rsidR="0021563D">
        <w:rPr>
          <w:rFonts w:ascii="Arial" w:eastAsia="Times New Roman" w:hAnsi="Arial" w:cs="Arial"/>
          <w:b/>
          <w:lang w:eastAsia="de-DE"/>
        </w:rPr>
        <w:instrText xml:space="preserve"> FORMTEXT </w:instrText>
      </w:r>
      <w:r w:rsidR="0021563D">
        <w:rPr>
          <w:rFonts w:ascii="Arial" w:eastAsia="Times New Roman" w:hAnsi="Arial" w:cs="Arial"/>
          <w:b/>
          <w:lang w:eastAsia="de-DE"/>
        </w:rPr>
      </w:r>
      <w:r w:rsidR="0021563D">
        <w:rPr>
          <w:rFonts w:ascii="Arial" w:eastAsia="Times New Roman" w:hAnsi="Arial" w:cs="Arial"/>
          <w:b/>
          <w:lang w:eastAsia="de-DE"/>
        </w:rPr>
        <w:fldChar w:fldCharType="separate"/>
      </w:r>
      <w:r w:rsidR="00D93A3E">
        <w:rPr>
          <w:rFonts w:ascii="Arial" w:eastAsia="Times New Roman" w:hAnsi="Arial" w:cs="Arial"/>
          <w:b/>
          <w:lang w:eastAsia="de-DE"/>
        </w:rPr>
        <w:t>B</w:t>
      </w:r>
      <w:r w:rsidR="0021563D">
        <w:rPr>
          <w:rFonts w:ascii="Arial" w:eastAsia="Times New Roman" w:hAnsi="Arial" w:cs="Arial"/>
          <w:b/>
          <w:lang w:eastAsia="de-DE"/>
        </w:rPr>
        <w:fldChar w:fldCharType="end"/>
      </w:r>
    </w:p>
    <w:p w14:paraId="401976D0" w14:textId="309018D9" w:rsidR="00D82B95" w:rsidRDefault="00D82B95" w:rsidP="00D82B95">
      <w:pPr>
        <w:spacing w:after="0" w:line="240" w:lineRule="auto"/>
        <w:rPr>
          <w:rFonts w:ascii="Arial" w:hAnsi="Arial" w:cs="Arial"/>
        </w:rPr>
      </w:pPr>
    </w:p>
    <w:p w14:paraId="231601D8" w14:textId="77777777" w:rsidR="00572BEA" w:rsidRPr="00D82B95" w:rsidRDefault="00572BEA" w:rsidP="00D82B95">
      <w:pPr>
        <w:spacing w:after="0" w:line="240" w:lineRule="auto"/>
        <w:rPr>
          <w:rFonts w:ascii="Arial" w:hAnsi="Arial" w:cs="Arial"/>
        </w:rPr>
      </w:pPr>
    </w:p>
    <w:p w14:paraId="1A4EB285" w14:textId="27BAF70F" w:rsidR="00A2395F" w:rsidRPr="00D82B95" w:rsidRDefault="00A2395F" w:rsidP="00A2395F">
      <w:pPr>
        <w:spacing w:after="0" w:line="240" w:lineRule="auto"/>
        <w:rPr>
          <w:rFonts w:ascii="Arial" w:hAnsi="Arial" w:cs="Arial"/>
        </w:rPr>
      </w:pPr>
      <w:r w:rsidRPr="00D82B95">
        <w:rPr>
          <w:rFonts w:ascii="Arial" w:hAnsi="Arial" w:cs="Arial"/>
        </w:rPr>
        <w:t xml:space="preserve">Bezeichnung der </w:t>
      </w:r>
      <w:r w:rsidR="0090174F">
        <w:rPr>
          <w:rFonts w:ascii="Arial" w:hAnsi="Arial" w:cs="Arial"/>
        </w:rPr>
        <w:t>Baul</w:t>
      </w:r>
      <w:r w:rsidRPr="00D82B95">
        <w:rPr>
          <w:rFonts w:ascii="Arial" w:hAnsi="Arial" w:cs="Arial"/>
        </w:rPr>
        <w:t>eistung:</w:t>
      </w:r>
    </w:p>
    <w:p w14:paraId="2929CA85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434B1660" w14:textId="7B54461F" w:rsidR="00046E05" w:rsidRPr="00D82B95" w:rsidRDefault="0083365F" w:rsidP="00046E0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Stauhaltung Garstadt: Kampfmittelräumung, Flussbagger- und Uferausbauarbeiten</w:t>
      </w:r>
    </w:p>
    <w:p w14:paraId="32A63459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2D32FB25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4422"/>
        <w:gridCol w:w="1134"/>
        <w:gridCol w:w="2268"/>
        <w:gridCol w:w="1701"/>
      </w:tblGrid>
      <w:tr w:rsidR="00046E05" w:rsidRPr="00D82B95" w14:paraId="24F2A6FE" w14:textId="77777777" w:rsidTr="008C77D0">
        <w:tc>
          <w:tcPr>
            <w:tcW w:w="4422" w:type="dxa"/>
          </w:tcPr>
          <w:p w14:paraId="17D998DB" w14:textId="77777777" w:rsidR="00046E05" w:rsidRPr="00D82B95" w:rsidRDefault="00046E05" w:rsidP="008C77D0">
            <w:pPr>
              <w:rPr>
                <w:szCs w:val="16"/>
              </w:rPr>
            </w:pPr>
          </w:p>
        </w:tc>
        <w:tc>
          <w:tcPr>
            <w:tcW w:w="1134" w:type="dxa"/>
          </w:tcPr>
          <w:p w14:paraId="11C9B7F1" w14:textId="77777777" w:rsidR="00046E05" w:rsidRPr="00D82B95" w:rsidRDefault="00046E05" w:rsidP="008C77D0">
            <w:pPr>
              <w:rPr>
                <w:szCs w:val="16"/>
              </w:rPr>
            </w:pPr>
            <w:r w:rsidRPr="00D82B95">
              <w:rPr>
                <w:szCs w:val="16"/>
              </w:rPr>
              <w:t>Jahr</w:t>
            </w:r>
          </w:p>
        </w:tc>
        <w:tc>
          <w:tcPr>
            <w:tcW w:w="2268" w:type="dxa"/>
          </w:tcPr>
          <w:p w14:paraId="02A25CBD" w14:textId="77777777" w:rsidR="00046E05" w:rsidRPr="00D82B95" w:rsidRDefault="00046E05" w:rsidP="008C77D0">
            <w:pPr>
              <w:rPr>
                <w:szCs w:val="16"/>
              </w:rPr>
            </w:pPr>
            <w:r w:rsidRPr="00D82B95">
              <w:rPr>
                <w:szCs w:val="16"/>
              </w:rPr>
              <w:t>Identnummer der Vergabestelle</w:t>
            </w:r>
          </w:p>
        </w:tc>
        <w:tc>
          <w:tcPr>
            <w:tcW w:w="1701" w:type="dxa"/>
          </w:tcPr>
          <w:p w14:paraId="29CC7D60" w14:textId="77777777" w:rsidR="00046E05" w:rsidRPr="00D82B95" w:rsidRDefault="00046E05" w:rsidP="008C77D0">
            <w:pPr>
              <w:rPr>
                <w:szCs w:val="16"/>
              </w:rPr>
            </w:pPr>
            <w:r w:rsidRPr="00D82B95">
              <w:rPr>
                <w:szCs w:val="16"/>
              </w:rPr>
              <w:t>Nummer</w:t>
            </w:r>
          </w:p>
        </w:tc>
      </w:tr>
      <w:tr w:rsidR="00046E05" w:rsidRPr="00D82B95" w14:paraId="1EC07B1E" w14:textId="77777777" w:rsidTr="008C77D0">
        <w:tc>
          <w:tcPr>
            <w:tcW w:w="4422" w:type="dxa"/>
          </w:tcPr>
          <w:p w14:paraId="0BFD23F6" w14:textId="77777777" w:rsidR="00046E05" w:rsidRPr="00D82B95" w:rsidRDefault="00046E05" w:rsidP="008C77D0">
            <w:pPr>
              <w:rPr>
                <w:szCs w:val="16"/>
              </w:rPr>
            </w:pPr>
            <w:r w:rsidRPr="00D82B95">
              <w:rPr>
                <w:szCs w:val="16"/>
              </w:rPr>
              <w:t>Ordnungsnummer/Verfahrensnummer</w:t>
            </w:r>
          </w:p>
        </w:tc>
        <w:tc>
          <w:tcPr>
            <w:tcW w:w="1134" w:type="dxa"/>
          </w:tcPr>
          <w:p w14:paraId="09594500" w14:textId="77777777" w:rsidR="00046E05" w:rsidRPr="00D82B95" w:rsidRDefault="00046E05" w:rsidP="008C77D0">
            <w:pPr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2268" w:type="dxa"/>
          </w:tcPr>
          <w:p w14:paraId="40B8C00E" w14:textId="77777777" w:rsidR="00046E05" w:rsidRPr="00D82B95" w:rsidRDefault="00046E05" w:rsidP="008C77D0">
            <w:pPr>
              <w:rPr>
                <w:szCs w:val="16"/>
              </w:rPr>
            </w:pPr>
            <w:r>
              <w:rPr>
                <w:szCs w:val="16"/>
              </w:rPr>
              <w:t>835</w:t>
            </w:r>
          </w:p>
        </w:tc>
        <w:tc>
          <w:tcPr>
            <w:tcW w:w="1701" w:type="dxa"/>
          </w:tcPr>
          <w:p w14:paraId="0AACB5A0" w14:textId="1BBFE9E4" w:rsidR="00046E05" w:rsidRPr="00D82B95" w:rsidRDefault="0083365F" w:rsidP="008C77D0">
            <w:pPr>
              <w:rPr>
                <w:szCs w:val="16"/>
              </w:rPr>
            </w:pPr>
            <w:r>
              <w:rPr>
                <w:szCs w:val="16"/>
              </w:rPr>
              <w:t>001</w:t>
            </w:r>
          </w:p>
        </w:tc>
      </w:tr>
    </w:tbl>
    <w:p w14:paraId="593FE605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03682988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4E0E0678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0B1B0F0D" w14:textId="14AC874F" w:rsidR="00046E05" w:rsidRPr="00D82B95" w:rsidRDefault="00046E05" w:rsidP="00046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82B95">
        <w:rPr>
          <w:rFonts w:ascii="Arial" w:hAnsi="Arial" w:cs="Arial"/>
          <w:sz w:val="20"/>
          <w:szCs w:val="20"/>
        </w:rPr>
        <w:t xml:space="preserve">Angaben über die Ausführung von Leistungen in den letzten </w:t>
      </w:r>
      <w:r w:rsidRPr="00D82B95">
        <w:rPr>
          <w:rFonts w:ascii="Arial" w:hAnsi="Arial" w:cs="Arial"/>
          <w:b/>
          <w:sz w:val="20"/>
          <w:szCs w:val="20"/>
        </w:rPr>
        <w:t xml:space="preserve">bis zu </w:t>
      </w:r>
      <w:r w:rsidR="00AD7B6A">
        <w:rPr>
          <w:rFonts w:ascii="Arial" w:hAnsi="Arial" w:cs="Arial"/>
          <w:b/>
          <w:sz w:val="20"/>
          <w:szCs w:val="20"/>
        </w:rPr>
        <w:t>zehn</w:t>
      </w:r>
      <w:r w:rsidRPr="00D82B95">
        <w:rPr>
          <w:rFonts w:ascii="Arial" w:hAnsi="Arial" w:cs="Arial"/>
          <w:sz w:val="20"/>
          <w:szCs w:val="20"/>
        </w:rPr>
        <w:t xml:space="preserve"> abgeschlossenen Kalenderjahren (</w:t>
      </w:r>
      <w:r>
        <w:rPr>
          <w:rFonts w:ascii="Arial" w:hAnsi="Arial" w:cs="Arial"/>
          <w:sz w:val="20"/>
          <w:szCs w:val="20"/>
        </w:rPr>
        <w:t xml:space="preserve">Fertigstellung </w:t>
      </w:r>
      <w:r w:rsidRPr="00CD16D4">
        <w:rPr>
          <w:rFonts w:ascii="Arial" w:hAnsi="Arial" w:cs="Arial"/>
          <w:sz w:val="20"/>
          <w:szCs w:val="20"/>
        </w:rPr>
        <w:t>im Zeitraum vom 01.01.20</w:t>
      </w:r>
      <w:r w:rsidR="00AD7B6A">
        <w:rPr>
          <w:rFonts w:ascii="Arial" w:hAnsi="Arial" w:cs="Arial"/>
          <w:sz w:val="20"/>
          <w:szCs w:val="20"/>
        </w:rPr>
        <w:t>16</w:t>
      </w:r>
      <w:r w:rsidRPr="00CD16D4">
        <w:rPr>
          <w:rFonts w:ascii="Arial" w:hAnsi="Arial" w:cs="Arial"/>
          <w:sz w:val="20"/>
          <w:szCs w:val="20"/>
        </w:rPr>
        <w:t xml:space="preserve"> bis zum Ablauf der </w:t>
      </w:r>
      <w:r>
        <w:rPr>
          <w:rFonts w:ascii="Arial" w:hAnsi="Arial" w:cs="Arial"/>
          <w:sz w:val="20"/>
          <w:szCs w:val="20"/>
        </w:rPr>
        <w:t>Angebots</w:t>
      </w:r>
      <w:r w:rsidRPr="00CD16D4">
        <w:rPr>
          <w:rFonts w:ascii="Arial" w:hAnsi="Arial" w:cs="Arial"/>
          <w:sz w:val="20"/>
          <w:szCs w:val="20"/>
        </w:rPr>
        <w:t>frist</w:t>
      </w:r>
      <w:r w:rsidRPr="00D82B95">
        <w:rPr>
          <w:rFonts w:ascii="Arial" w:hAnsi="Arial" w:cs="Arial"/>
          <w:sz w:val="20"/>
          <w:szCs w:val="20"/>
        </w:rPr>
        <w:t xml:space="preserve">), die mit der </w:t>
      </w:r>
      <w:proofErr w:type="gramStart"/>
      <w:r w:rsidRPr="00D82B95">
        <w:rPr>
          <w:rFonts w:ascii="Arial" w:hAnsi="Arial" w:cs="Arial"/>
          <w:sz w:val="20"/>
          <w:szCs w:val="20"/>
        </w:rPr>
        <w:t>zu vergebenden Leistung</w:t>
      </w:r>
      <w:proofErr w:type="gramEnd"/>
      <w:r w:rsidRPr="00D82B95">
        <w:rPr>
          <w:rFonts w:ascii="Arial" w:hAnsi="Arial" w:cs="Arial"/>
          <w:sz w:val="20"/>
          <w:szCs w:val="20"/>
        </w:rPr>
        <w:t xml:space="preserve"> vergleichbar sind. </w:t>
      </w:r>
      <w:r w:rsidRPr="00A34148">
        <w:rPr>
          <w:rFonts w:ascii="Arial" w:hAnsi="Arial" w:cs="Arial"/>
          <w:b/>
          <w:sz w:val="20"/>
          <w:szCs w:val="20"/>
        </w:rPr>
        <w:t>Für jede Leistung (A)-</w:t>
      </w:r>
      <w:r w:rsidR="0083365F">
        <w:rPr>
          <w:rFonts w:ascii="Arial" w:hAnsi="Arial" w:cs="Arial"/>
          <w:b/>
          <w:sz w:val="20"/>
          <w:szCs w:val="20"/>
        </w:rPr>
        <w:t>B)) sind</w:t>
      </w:r>
      <w:r w:rsidRPr="00A34148">
        <w:rPr>
          <w:rFonts w:ascii="Arial" w:hAnsi="Arial" w:cs="Arial"/>
          <w:b/>
          <w:sz w:val="20"/>
          <w:szCs w:val="20"/>
        </w:rPr>
        <w:t xml:space="preserve"> mind. </w:t>
      </w:r>
      <w:r w:rsidR="0083365F">
        <w:rPr>
          <w:rFonts w:ascii="Arial" w:hAnsi="Arial" w:cs="Arial"/>
          <w:b/>
          <w:sz w:val="20"/>
          <w:szCs w:val="20"/>
        </w:rPr>
        <w:t>drei</w:t>
      </w:r>
      <w:r w:rsidRPr="00A34148">
        <w:rPr>
          <w:rFonts w:ascii="Arial" w:hAnsi="Arial" w:cs="Arial"/>
          <w:b/>
          <w:sz w:val="20"/>
          <w:szCs w:val="20"/>
        </w:rPr>
        <w:t xml:space="preserve"> Referenz nachzuweisen</w:t>
      </w:r>
      <w:r>
        <w:rPr>
          <w:rFonts w:ascii="Arial" w:hAnsi="Arial" w:cs="Arial"/>
          <w:sz w:val="20"/>
          <w:szCs w:val="20"/>
        </w:rPr>
        <w:t>.</w:t>
      </w:r>
      <w:r w:rsidRPr="00A90A65">
        <w:rPr>
          <w:rFonts w:ascii="Arial" w:hAnsi="Arial" w:cs="Arial"/>
          <w:sz w:val="20"/>
          <w:szCs w:val="20"/>
        </w:rPr>
        <w:t xml:space="preserve"> </w:t>
      </w:r>
      <w:r w:rsidRPr="00D82B95">
        <w:rPr>
          <w:rFonts w:ascii="Arial" w:hAnsi="Arial" w:cs="Arial"/>
          <w:sz w:val="20"/>
          <w:szCs w:val="20"/>
        </w:rPr>
        <w:t>Die Anzahl der R</w:t>
      </w:r>
      <w:r>
        <w:rPr>
          <w:rFonts w:ascii="Arial" w:hAnsi="Arial" w:cs="Arial"/>
          <w:sz w:val="20"/>
          <w:szCs w:val="20"/>
        </w:rPr>
        <w:t>eferenzen ist nicht beschränkt.</w:t>
      </w:r>
    </w:p>
    <w:p w14:paraId="281D16F4" w14:textId="77777777" w:rsidR="00046E05" w:rsidRPr="00D82B95" w:rsidRDefault="00046E05" w:rsidP="00046E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6A60C3" w14:textId="4BE3EF91" w:rsidR="00D82B95" w:rsidRPr="00D82B95" w:rsidRDefault="00D82B95" w:rsidP="00D82B95">
      <w:pPr>
        <w:tabs>
          <w:tab w:val="left" w:pos="426"/>
          <w:tab w:val="left" w:pos="851"/>
        </w:tabs>
        <w:spacing w:after="0" w:line="240" w:lineRule="auto"/>
        <w:ind w:left="2127" w:hanging="2127"/>
        <w:rPr>
          <w:rFonts w:ascii="Arial" w:eastAsia="Times New Roman" w:hAnsi="Arial" w:cs="Arial"/>
          <w:sz w:val="24"/>
          <w:szCs w:val="24"/>
          <w:lang w:eastAsia="de-DE"/>
        </w:rPr>
      </w:pPr>
      <w:r w:rsidRPr="00D82B95">
        <w:rPr>
          <w:rFonts w:ascii="Arial" w:eastAsia="Times New Roman" w:hAnsi="Arial" w:cs="Arial"/>
          <w:b/>
          <w:sz w:val="24"/>
          <w:szCs w:val="24"/>
          <w:lang w:eastAsia="de-DE"/>
        </w:rPr>
        <w:t>Re</w:t>
      </w:r>
      <w:r w:rsidR="00A13008">
        <w:rPr>
          <w:rFonts w:ascii="Arial" w:eastAsia="Times New Roman" w:hAnsi="Arial" w:cs="Arial"/>
          <w:b/>
          <w:sz w:val="24"/>
          <w:szCs w:val="24"/>
          <w:lang w:eastAsia="de-DE"/>
        </w:rPr>
        <w:t>ferenz</w:t>
      </w:r>
      <w:r w:rsidR="000A3B4A">
        <w:rPr>
          <w:rFonts w:ascii="Arial" w:eastAsia="Times New Roman" w:hAnsi="Arial" w:cs="Arial"/>
          <w:b/>
          <w:sz w:val="24"/>
          <w:szCs w:val="24"/>
          <w:lang w:eastAsia="de-DE"/>
        </w:rPr>
        <w:t>en</w:t>
      </w:r>
      <w:r w:rsidR="00A1300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zu </w:t>
      </w:r>
      <w:r w:rsidR="00D93A3E">
        <w:rPr>
          <w:rFonts w:ascii="Arial" w:eastAsia="Times New Roman" w:hAnsi="Arial" w:cs="Arial"/>
          <w:b/>
          <w:sz w:val="24"/>
          <w:szCs w:val="24"/>
          <w:lang w:eastAsia="de-DE"/>
        </w:rPr>
        <w:t>B</w:t>
      </w:r>
      <w:r w:rsidR="00A13008">
        <w:rPr>
          <w:rFonts w:ascii="Arial" w:eastAsia="Times New Roman" w:hAnsi="Arial" w:cs="Arial"/>
          <w:b/>
          <w:sz w:val="24"/>
          <w:szCs w:val="24"/>
          <w:lang w:eastAsia="de-DE"/>
        </w:rPr>
        <w:t>)</w:t>
      </w:r>
      <w:r w:rsidR="00456F6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="00D93A3E">
        <w:rPr>
          <w:rFonts w:ascii="Arial" w:eastAsia="Times New Roman" w:hAnsi="Arial" w:cs="Arial"/>
          <w:b/>
          <w:sz w:val="24"/>
          <w:szCs w:val="24"/>
          <w:lang w:eastAsia="de-DE"/>
        </w:rPr>
        <w:t>Kampfmittelräumung</w:t>
      </w:r>
    </w:p>
    <w:p w14:paraId="280EF17B" w14:textId="45294480" w:rsidR="00D82B95" w:rsidRDefault="005036DD" w:rsidP="00D82B95">
      <w:pPr>
        <w:tabs>
          <w:tab w:val="left" w:pos="426"/>
          <w:tab w:val="left" w:pos="85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Baul</w:t>
      </w:r>
      <w:r w:rsidR="00FC52B8">
        <w:rPr>
          <w:rFonts w:ascii="Arial" w:eastAsia="Times New Roman" w:hAnsi="Arial" w:cs="Arial"/>
          <w:sz w:val="20"/>
          <w:szCs w:val="20"/>
          <w:lang w:eastAsia="de-DE"/>
        </w:rPr>
        <w:t xml:space="preserve">eistungen </w:t>
      </w:r>
      <w:r w:rsidR="00FC52B8" w:rsidRPr="007729BC">
        <w:rPr>
          <w:rFonts w:ascii="Arial" w:eastAsia="Times New Roman" w:hAnsi="Arial" w:cs="Arial"/>
          <w:sz w:val="20"/>
          <w:szCs w:val="20"/>
          <w:lang w:eastAsia="de-DE"/>
        </w:rPr>
        <w:t xml:space="preserve">für </w:t>
      </w:r>
      <w:r w:rsidR="00112843">
        <w:rPr>
          <w:rFonts w:ascii="Arial" w:eastAsia="Times New Roman" w:hAnsi="Arial" w:cs="Arial"/>
          <w:sz w:val="20"/>
          <w:szCs w:val="20"/>
          <w:lang w:eastAsia="de-DE"/>
        </w:rPr>
        <w:t>Kampfmittelräumung</w:t>
      </w:r>
      <w:r w:rsidR="00E72783">
        <w:rPr>
          <w:rFonts w:ascii="Arial" w:eastAsia="Times New Roman" w:hAnsi="Arial" w:cs="Arial"/>
          <w:sz w:val="20"/>
          <w:szCs w:val="20"/>
          <w:lang w:eastAsia="de-DE"/>
        </w:rPr>
        <w:t>en</w:t>
      </w:r>
      <w:r w:rsidR="00D93A3E">
        <w:rPr>
          <w:rFonts w:ascii="Arial" w:eastAsia="Times New Roman" w:hAnsi="Arial" w:cs="Arial"/>
          <w:sz w:val="20"/>
          <w:szCs w:val="20"/>
          <w:lang w:eastAsia="de-DE"/>
        </w:rPr>
        <w:t xml:space="preserve"> nach Leistungsbereich 511</w:t>
      </w:r>
      <w:r w:rsidR="0083365F">
        <w:rPr>
          <w:rFonts w:ascii="Arial" w:eastAsia="Times New Roman" w:hAnsi="Arial" w:cs="Arial"/>
          <w:sz w:val="20"/>
          <w:szCs w:val="20"/>
          <w:lang w:eastAsia="de-DE"/>
        </w:rPr>
        <w:t>_0</w:t>
      </w:r>
      <w:r w:rsidR="00D93A3E">
        <w:rPr>
          <w:rFonts w:ascii="Arial" w:eastAsia="Times New Roman" w:hAnsi="Arial" w:cs="Arial"/>
          <w:sz w:val="20"/>
          <w:szCs w:val="20"/>
          <w:lang w:eastAsia="de-DE"/>
        </w:rPr>
        <w:t>8</w:t>
      </w:r>
    </w:p>
    <w:p w14:paraId="06B2A319" w14:textId="6206A3EF" w:rsidR="00243DDD" w:rsidRPr="00D82B95" w:rsidRDefault="00243DDD" w:rsidP="00D82B95">
      <w:pPr>
        <w:tabs>
          <w:tab w:val="left" w:pos="426"/>
          <w:tab w:val="left" w:pos="85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Mindestanforderung: Räumung im Gewässer</w:t>
      </w:r>
    </w:p>
    <w:p w14:paraId="0795BFF9" w14:textId="77777777" w:rsidR="0003142B" w:rsidRDefault="0003142B" w:rsidP="00D82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1D2B4C" w14:textId="68415967" w:rsidR="005C6552" w:rsidRPr="00D82B95" w:rsidRDefault="005C6552" w:rsidP="00D82B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Wertungsrelevante Angaben sind mit * gekennzeichnet.</w:t>
      </w:r>
    </w:p>
    <w:p w14:paraId="0E7C1CD9" w14:textId="77777777" w:rsidR="00D82B95" w:rsidRPr="00D82B95" w:rsidRDefault="00D82B95" w:rsidP="00D82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2"/>
        <w:tblW w:w="952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5556"/>
      </w:tblGrid>
      <w:tr w:rsidR="00D82B95" w:rsidRPr="00D82B95" w14:paraId="45DEAC62" w14:textId="77777777" w:rsidTr="000333DC">
        <w:trPr>
          <w:trHeight w:val="334"/>
        </w:trPr>
        <w:tc>
          <w:tcPr>
            <w:tcW w:w="9525" w:type="dxa"/>
            <w:gridSpan w:val="2"/>
            <w:vAlign w:val="center"/>
          </w:tcPr>
          <w:p w14:paraId="4A6B613C" w14:textId="77777777" w:rsidR="00D82B95" w:rsidRPr="00D82B95" w:rsidRDefault="00D82B95" w:rsidP="00D82B95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Bewerber / Mitglied der Bewerbergemeinschaft / Unterauftragnehmer:</w:t>
            </w:r>
          </w:p>
          <w:p w14:paraId="147E21AD" w14:textId="77777777" w:rsidR="00D82B95" w:rsidRPr="00D82B95" w:rsidRDefault="00D82B95" w:rsidP="00D82B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82B95" w:rsidRPr="00D82B95" w14:paraId="44C31EFA" w14:textId="77777777" w:rsidTr="000333DC">
        <w:trPr>
          <w:trHeight w:val="572"/>
        </w:trPr>
        <w:tc>
          <w:tcPr>
            <w:tcW w:w="3969" w:type="dxa"/>
          </w:tcPr>
          <w:p w14:paraId="0A8810D5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Bezeichnung des Bauvorhabens</w:t>
            </w:r>
          </w:p>
        </w:tc>
        <w:tc>
          <w:tcPr>
            <w:tcW w:w="5556" w:type="dxa"/>
          </w:tcPr>
          <w:p w14:paraId="20FA7E11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82B95" w:rsidRPr="00D82B95" w14:paraId="59E07D1D" w14:textId="77777777" w:rsidTr="000333DC">
        <w:trPr>
          <w:trHeight w:val="334"/>
        </w:trPr>
        <w:tc>
          <w:tcPr>
            <w:tcW w:w="3969" w:type="dxa"/>
          </w:tcPr>
          <w:p w14:paraId="0C883DA2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Bauherr/Auftraggeber/Referenzgeber</w:t>
            </w:r>
          </w:p>
        </w:tc>
        <w:tc>
          <w:tcPr>
            <w:tcW w:w="5556" w:type="dxa"/>
          </w:tcPr>
          <w:p w14:paraId="61B1170A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61CDB465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Anschrift: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B8E77C3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Telefonnummer: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3952AFD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E-Mail-Adresse: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C9EF9C2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Ansprechpartner: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82B95" w:rsidRPr="00D82B95" w14:paraId="7BCE7F47" w14:textId="77777777" w:rsidTr="000333DC">
        <w:trPr>
          <w:trHeight w:val="334"/>
        </w:trPr>
        <w:tc>
          <w:tcPr>
            <w:tcW w:w="3969" w:type="dxa"/>
          </w:tcPr>
          <w:p w14:paraId="142CA21F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vertraglichen Bindung</w:t>
            </w:r>
          </w:p>
        </w:tc>
        <w:tc>
          <w:tcPr>
            <w:tcW w:w="5556" w:type="dxa"/>
          </w:tcPr>
          <w:p w14:paraId="4D6376B9" w14:textId="4E9D2069" w:rsidR="00D82B95" w:rsidRPr="00D82B95" w:rsidRDefault="000333DC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Hauptauftragnehmer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ARGE-Partner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Nachunternehmer</w:t>
            </w:r>
          </w:p>
        </w:tc>
      </w:tr>
      <w:tr w:rsidR="00D82B95" w:rsidRPr="00D82B95" w14:paraId="390E575C" w14:textId="77777777" w:rsidTr="000333DC">
        <w:trPr>
          <w:trHeight w:val="334"/>
        </w:trPr>
        <w:tc>
          <w:tcPr>
            <w:tcW w:w="3969" w:type="dxa"/>
          </w:tcPr>
          <w:p w14:paraId="3BF5D276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Ort der Ausführung (Ort/Straße)</w:t>
            </w:r>
          </w:p>
        </w:tc>
        <w:tc>
          <w:tcPr>
            <w:tcW w:w="5556" w:type="dxa"/>
          </w:tcPr>
          <w:p w14:paraId="6097C285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82B95" w:rsidRPr="00D82B95" w14:paraId="23786FC4" w14:textId="77777777" w:rsidTr="000333DC">
        <w:trPr>
          <w:trHeight w:val="334"/>
        </w:trPr>
        <w:tc>
          <w:tcPr>
            <w:tcW w:w="3969" w:type="dxa"/>
          </w:tcPr>
          <w:p w14:paraId="763A459A" w14:textId="5CDA4866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Ausführungszeit (Monat/Jahr)</w:t>
            </w:r>
            <w:r w:rsidR="005C6552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5556" w:type="dxa"/>
          </w:tcPr>
          <w:p w14:paraId="348D1557" w14:textId="23047BAA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Baubeginn: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="00EC71BF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Fertigstellung: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333DC" w:rsidRPr="00D82B95" w14:paraId="1E6E285E" w14:textId="77777777" w:rsidTr="000333DC">
        <w:trPr>
          <w:trHeight w:val="334"/>
        </w:trPr>
        <w:tc>
          <w:tcPr>
            <w:tcW w:w="3969" w:type="dxa"/>
          </w:tcPr>
          <w:p w14:paraId="5E647EC7" w14:textId="77777777" w:rsidR="000333DC" w:rsidRPr="00D82B95" w:rsidRDefault="000333DC" w:rsidP="000333DC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Art der Baumaßnahme</w:t>
            </w:r>
          </w:p>
        </w:tc>
        <w:tc>
          <w:tcPr>
            <w:tcW w:w="5556" w:type="dxa"/>
          </w:tcPr>
          <w:p w14:paraId="64DA1BEC" w14:textId="0EA2F8D7" w:rsidR="000333DC" w:rsidRPr="00D82B95" w:rsidRDefault="00EC71BF" w:rsidP="000333DC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Neubau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A13008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Instandsetzung</w:t>
            </w:r>
          </w:p>
        </w:tc>
      </w:tr>
      <w:tr w:rsidR="00243DDD" w:rsidRPr="00D82B95" w14:paraId="304F5330" w14:textId="77777777" w:rsidTr="000333DC">
        <w:trPr>
          <w:trHeight w:val="334"/>
        </w:trPr>
        <w:tc>
          <w:tcPr>
            <w:tcW w:w="3969" w:type="dxa"/>
          </w:tcPr>
          <w:p w14:paraId="70DD548C" w14:textId="6B247C4E" w:rsidR="00243DDD" w:rsidRPr="00D82B95" w:rsidRDefault="00243DDD" w:rsidP="00033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Räumung im Gewässer*</w:t>
            </w:r>
          </w:p>
        </w:tc>
        <w:tc>
          <w:tcPr>
            <w:tcW w:w="5556" w:type="dxa"/>
          </w:tcPr>
          <w:p w14:paraId="760170BF" w14:textId="468FC388" w:rsidR="00243DDD" w:rsidRPr="00D82B95" w:rsidRDefault="00243DDD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Ja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Nein</w:t>
            </w:r>
          </w:p>
        </w:tc>
      </w:tr>
      <w:tr w:rsidR="00243DDD" w:rsidRPr="00D82B95" w14:paraId="3B37BE9C" w14:textId="77777777" w:rsidTr="000333DC">
        <w:trPr>
          <w:trHeight w:val="334"/>
        </w:trPr>
        <w:tc>
          <w:tcPr>
            <w:tcW w:w="3969" w:type="dxa"/>
          </w:tcPr>
          <w:p w14:paraId="77F23552" w14:textId="147E4F12" w:rsidR="00243DDD" w:rsidRPr="00D82B95" w:rsidRDefault="00243DDD" w:rsidP="00033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Beschreibung der Räumung im Gewässer*</w:t>
            </w:r>
          </w:p>
        </w:tc>
        <w:tc>
          <w:tcPr>
            <w:tcW w:w="5556" w:type="dxa"/>
          </w:tcPr>
          <w:p w14:paraId="21F47BA2" w14:textId="15C9F78A" w:rsidR="00243DDD" w:rsidRPr="00D82B95" w:rsidRDefault="00243DDD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333DC" w:rsidRPr="00D82B95" w14:paraId="02107FED" w14:textId="77777777" w:rsidTr="000333DC">
        <w:trPr>
          <w:trHeight w:val="334"/>
        </w:trPr>
        <w:tc>
          <w:tcPr>
            <w:tcW w:w="3969" w:type="dxa"/>
          </w:tcPr>
          <w:p w14:paraId="030F6CC1" w14:textId="77777777" w:rsidR="000333DC" w:rsidRPr="00D82B95" w:rsidRDefault="000333DC" w:rsidP="000333DC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Leistungsbereiche (gem. Anlage 2 PQ-Leitlinie, soweit zutreffend)</w:t>
            </w:r>
          </w:p>
        </w:tc>
        <w:tc>
          <w:tcPr>
            <w:tcW w:w="5556" w:type="dxa"/>
          </w:tcPr>
          <w:p w14:paraId="01CBC9FC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333DC" w:rsidRPr="00D82B95" w14:paraId="691F5C7C" w14:textId="77777777" w:rsidTr="000333DC">
        <w:trPr>
          <w:trHeight w:val="334"/>
        </w:trPr>
        <w:tc>
          <w:tcPr>
            <w:tcW w:w="9525" w:type="dxa"/>
            <w:gridSpan w:val="2"/>
            <w:vAlign w:val="center"/>
          </w:tcPr>
          <w:p w14:paraId="39372C9F" w14:textId="77777777" w:rsidR="000333DC" w:rsidRPr="00D82B95" w:rsidRDefault="000333DC" w:rsidP="000333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Einzelleistungen:</w:t>
            </w:r>
          </w:p>
          <w:p w14:paraId="14B7B033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Benennung des im eigenen Betrieb erbrachten maßgeblichen Leistungsumfangs unter Angabe der ausgeführten Mengen</w:t>
            </w:r>
          </w:p>
          <w:p w14:paraId="65EF3F3C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659CF2B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Zahl der hierfür durchschnittlich eingesetzten eigenen gewerblichen Arbeitnehmer</w:t>
            </w:r>
          </w:p>
          <w:p w14:paraId="5E6D6D73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70CC3E6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beschriebenen Leistungen</w:t>
            </w:r>
          </w:p>
          <w:p w14:paraId="2FC41058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0FB3C5E1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Beschreibung der besonderen technischen und gerätespezifischen Anforderungen</w:t>
            </w:r>
          </w:p>
          <w:p w14:paraId="7EBB0E45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333DC" w:rsidRPr="00D82B95" w14:paraId="6B59A063" w14:textId="77777777" w:rsidTr="000333DC">
        <w:trPr>
          <w:trHeight w:val="334"/>
        </w:trPr>
        <w:tc>
          <w:tcPr>
            <w:tcW w:w="9525" w:type="dxa"/>
            <w:gridSpan w:val="2"/>
            <w:vAlign w:val="center"/>
          </w:tcPr>
          <w:p w14:paraId="732BDEC8" w14:textId="77777777" w:rsidR="000333DC" w:rsidRPr="00D82B95" w:rsidRDefault="000333DC" w:rsidP="000333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Komplettleistungen:</w:t>
            </w:r>
          </w:p>
          <w:p w14:paraId="750E8169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HelveticaNeueLTW1G-Roman" w:hAnsi="HelveticaNeueLTW1G-Roman" w:cs="HelveticaNeueLTW1G-Roman"/>
                <w:sz w:val="18"/>
                <w:szCs w:val="18"/>
              </w:rPr>
              <w:t>Kurzbeschreibung der Baumaßnahme</w:t>
            </w:r>
          </w:p>
          <w:p w14:paraId="48878292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1A8E466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lastRenderedPageBreak/>
              <w:t>Auflistung der mit eigenem Führungspersonal koordinierten Gewerke</w:t>
            </w:r>
          </w:p>
          <w:p w14:paraId="174EC9DD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4A2EE97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Maßnahme</w:t>
            </w:r>
          </w:p>
          <w:p w14:paraId="39A7DF63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7831AC35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eventuelle Besonderheiten der Ausführung</w:t>
            </w:r>
          </w:p>
          <w:p w14:paraId="24A865E4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333DC" w:rsidRPr="00D82B95" w14:paraId="14226FD1" w14:textId="77777777" w:rsidTr="000333DC">
        <w:trPr>
          <w:trHeight w:val="334"/>
        </w:trPr>
        <w:tc>
          <w:tcPr>
            <w:tcW w:w="9525" w:type="dxa"/>
            <w:gridSpan w:val="2"/>
          </w:tcPr>
          <w:p w14:paraId="456378EA" w14:textId="77777777" w:rsidR="000333DC" w:rsidRPr="00D82B95" w:rsidRDefault="000333DC" w:rsidP="000333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lastRenderedPageBreak/>
              <w:t>Auf Verlangen werde ich/werden wir für die genannten Leistungen jeweils eine schriftliche Referenz vorlegen.</w:t>
            </w:r>
          </w:p>
        </w:tc>
      </w:tr>
      <w:tr w:rsidR="000333DC" w:rsidRPr="00D82B95" w14:paraId="3FFDE058" w14:textId="77777777" w:rsidTr="000333DC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9525" w:type="dxa"/>
            <w:gridSpan w:val="2"/>
          </w:tcPr>
          <w:p w14:paraId="0828715B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2916E07" w14:textId="712DB9B3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Diese Informationen sind für die Vergabestelle gebühr</w:t>
            </w:r>
            <w:r w:rsidR="00A803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enfrei </w:t>
            </w:r>
            <w:proofErr w:type="gramStart"/>
            <w:r w:rsidR="00A803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bei folgender</w:t>
            </w:r>
            <w:proofErr w:type="gramEnd"/>
            <w:r w:rsidR="00A803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Datenbank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abrufbar:</w:t>
            </w:r>
          </w:p>
          <w:p w14:paraId="7036BE55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URL: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7F30C121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Code: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0C6E11BE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5AB5826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6D1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proofErr w:type="gramStart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Zuschlag</w:t>
            </w:r>
            <w:proofErr w:type="gramEnd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erteilende Stelle ist bereits im Besitz der Informationen:</w:t>
            </w:r>
          </w:p>
          <w:p w14:paraId="49619780" w14:textId="2A5F710A" w:rsidR="000333DC" w:rsidRPr="00D82B95" w:rsidRDefault="000333DC" w:rsidP="003C21F8">
            <w:pPr>
              <w:ind w:firstLine="70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Calibri" w:hAnsi="Arial" w:cs="Arial"/>
                <w:sz w:val="20"/>
                <w:szCs w:val="20"/>
              </w:rPr>
              <w:t>Ordnungsnummer/Verfahrensnummer:</w:t>
            </w:r>
            <w:r w:rsidRPr="00D82B9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7333647" w14:textId="77777777" w:rsidR="00D82B95" w:rsidRDefault="00D82B95" w:rsidP="00D82B95">
      <w:pPr>
        <w:spacing w:after="0" w:line="240" w:lineRule="auto"/>
        <w:rPr>
          <w:rFonts w:ascii="Arial" w:hAnsi="Arial" w:cs="Arial"/>
        </w:rPr>
      </w:pPr>
    </w:p>
    <w:tbl>
      <w:tblPr>
        <w:tblStyle w:val="Tabellenraster2"/>
        <w:tblW w:w="952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5556"/>
      </w:tblGrid>
      <w:tr w:rsidR="006D1EB8" w:rsidRPr="00D82B95" w14:paraId="32771850" w14:textId="77777777" w:rsidTr="009C42D3">
        <w:trPr>
          <w:trHeight w:val="334"/>
        </w:trPr>
        <w:tc>
          <w:tcPr>
            <w:tcW w:w="9525" w:type="dxa"/>
            <w:gridSpan w:val="2"/>
            <w:vAlign w:val="center"/>
          </w:tcPr>
          <w:p w14:paraId="6730D6B7" w14:textId="77777777" w:rsidR="006D1EB8" w:rsidRPr="00D82B95" w:rsidRDefault="006D1EB8" w:rsidP="009C42D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Bewerber / Mitglied der Bewerbergemeinschaft / Unterauftragnehmer:</w:t>
            </w:r>
          </w:p>
          <w:p w14:paraId="57AA11BB" w14:textId="77777777" w:rsidR="006D1EB8" w:rsidRPr="00D82B95" w:rsidRDefault="006D1EB8" w:rsidP="009C42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1F956AB2" w14:textId="77777777" w:rsidTr="009C42D3">
        <w:trPr>
          <w:trHeight w:val="572"/>
        </w:trPr>
        <w:tc>
          <w:tcPr>
            <w:tcW w:w="3969" w:type="dxa"/>
          </w:tcPr>
          <w:p w14:paraId="1DEC85B0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Bezeichnung des Bauvorhabens</w:t>
            </w:r>
          </w:p>
        </w:tc>
        <w:tc>
          <w:tcPr>
            <w:tcW w:w="5556" w:type="dxa"/>
          </w:tcPr>
          <w:p w14:paraId="15D17580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450DE4DD" w14:textId="77777777" w:rsidTr="009C42D3">
        <w:trPr>
          <w:trHeight w:val="334"/>
        </w:trPr>
        <w:tc>
          <w:tcPr>
            <w:tcW w:w="3969" w:type="dxa"/>
          </w:tcPr>
          <w:p w14:paraId="422AF52C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Bauherr/Auftraggeber/Referenzgeber</w:t>
            </w:r>
          </w:p>
        </w:tc>
        <w:tc>
          <w:tcPr>
            <w:tcW w:w="5556" w:type="dxa"/>
          </w:tcPr>
          <w:p w14:paraId="050C6FE8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92DBF5E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Anschrift: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7B1359CD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Telefonnummer: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306919D1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E-Mail-Adresse: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B1022A5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Ansprechpartner: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6495D860" w14:textId="77777777" w:rsidTr="009C42D3">
        <w:trPr>
          <w:trHeight w:val="334"/>
        </w:trPr>
        <w:tc>
          <w:tcPr>
            <w:tcW w:w="3969" w:type="dxa"/>
          </w:tcPr>
          <w:p w14:paraId="4111D2B8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vertraglichen Bindung</w:t>
            </w:r>
          </w:p>
        </w:tc>
        <w:tc>
          <w:tcPr>
            <w:tcW w:w="5556" w:type="dxa"/>
          </w:tcPr>
          <w:p w14:paraId="63CDADEA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Hauptauftragnehmer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ARGE-Partner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Nachunternehmer</w:t>
            </w:r>
          </w:p>
        </w:tc>
      </w:tr>
      <w:tr w:rsidR="006D1EB8" w:rsidRPr="00D82B95" w14:paraId="6DA46E65" w14:textId="77777777" w:rsidTr="009C42D3">
        <w:trPr>
          <w:trHeight w:val="334"/>
        </w:trPr>
        <w:tc>
          <w:tcPr>
            <w:tcW w:w="3969" w:type="dxa"/>
          </w:tcPr>
          <w:p w14:paraId="639ACA11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Ort der Ausführung (Ort/Straße)</w:t>
            </w:r>
          </w:p>
        </w:tc>
        <w:tc>
          <w:tcPr>
            <w:tcW w:w="5556" w:type="dxa"/>
          </w:tcPr>
          <w:p w14:paraId="4446DD4B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158902A2" w14:textId="77777777" w:rsidTr="009C42D3">
        <w:trPr>
          <w:trHeight w:val="334"/>
        </w:trPr>
        <w:tc>
          <w:tcPr>
            <w:tcW w:w="3969" w:type="dxa"/>
          </w:tcPr>
          <w:p w14:paraId="582C04F6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Ausführungszeit (Monat/Jahr)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5556" w:type="dxa"/>
          </w:tcPr>
          <w:p w14:paraId="2BC73D57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Baubeginn: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Fertigstellung: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3D7C7F44" w14:textId="77777777" w:rsidTr="009C42D3">
        <w:trPr>
          <w:trHeight w:val="334"/>
        </w:trPr>
        <w:tc>
          <w:tcPr>
            <w:tcW w:w="3969" w:type="dxa"/>
          </w:tcPr>
          <w:p w14:paraId="4436B407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Art der Baumaßnahme</w:t>
            </w:r>
          </w:p>
        </w:tc>
        <w:tc>
          <w:tcPr>
            <w:tcW w:w="5556" w:type="dxa"/>
          </w:tcPr>
          <w:p w14:paraId="01A54CB5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Neubau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Instandsetzung</w:t>
            </w:r>
          </w:p>
        </w:tc>
      </w:tr>
      <w:tr w:rsidR="006D1EB8" w:rsidRPr="00D82B95" w14:paraId="75A5575B" w14:textId="77777777" w:rsidTr="009C42D3">
        <w:trPr>
          <w:trHeight w:val="334"/>
        </w:trPr>
        <w:tc>
          <w:tcPr>
            <w:tcW w:w="3969" w:type="dxa"/>
          </w:tcPr>
          <w:p w14:paraId="6C2B206E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Räumung im Gewässer*</w:t>
            </w:r>
          </w:p>
        </w:tc>
        <w:tc>
          <w:tcPr>
            <w:tcW w:w="5556" w:type="dxa"/>
          </w:tcPr>
          <w:p w14:paraId="4D880143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Ja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Nein</w:t>
            </w:r>
          </w:p>
        </w:tc>
      </w:tr>
      <w:tr w:rsidR="006D1EB8" w:rsidRPr="00D82B95" w14:paraId="6E7FED42" w14:textId="77777777" w:rsidTr="009C42D3">
        <w:trPr>
          <w:trHeight w:val="334"/>
        </w:trPr>
        <w:tc>
          <w:tcPr>
            <w:tcW w:w="3969" w:type="dxa"/>
          </w:tcPr>
          <w:p w14:paraId="63152D1A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Beschreibung der Räumung im Gewässer*</w:t>
            </w:r>
          </w:p>
        </w:tc>
        <w:tc>
          <w:tcPr>
            <w:tcW w:w="5556" w:type="dxa"/>
          </w:tcPr>
          <w:p w14:paraId="3E701FC7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50148211" w14:textId="77777777" w:rsidTr="009C42D3">
        <w:trPr>
          <w:trHeight w:val="334"/>
        </w:trPr>
        <w:tc>
          <w:tcPr>
            <w:tcW w:w="3969" w:type="dxa"/>
          </w:tcPr>
          <w:p w14:paraId="3CBDE042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Leistungsbereiche (gem. Anlage 2 PQ-Leitlinie, soweit zutreffend)</w:t>
            </w:r>
          </w:p>
        </w:tc>
        <w:tc>
          <w:tcPr>
            <w:tcW w:w="5556" w:type="dxa"/>
          </w:tcPr>
          <w:p w14:paraId="5B511160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6F335AE3" w14:textId="77777777" w:rsidTr="009C42D3">
        <w:trPr>
          <w:trHeight w:val="334"/>
        </w:trPr>
        <w:tc>
          <w:tcPr>
            <w:tcW w:w="9525" w:type="dxa"/>
            <w:gridSpan w:val="2"/>
            <w:vAlign w:val="center"/>
          </w:tcPr>
          <w:p w14:paraId="3DCE991F" w14:textId="77777777" w:rsidR="006D1EB8" w:rsidRPr="00D82B95" w:rsidRDefault="006D1EB8" w:rsidP="009C42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Einzelleistungen:</w:t>
            </w:r>
          </w:p>
          <w:p w14:paraId="39D51706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Benennung des im eigenen Betrieb erbrachten maßgeblichen Leistungsumfangs unter Angabe der ausgeführten Mengen</w:t>
            </w:r>
          </w:p>
          <w:p w14:paraId="3EE11613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C18A906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Zahl der hierfür durchschnittlich eingesetzten eigenen gewerblichen Arbeitnehmer</w:t>
            </w:r>
          </w:p>
          <w:p w14:paraId="39192804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520FD51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beschriebenen Leistungen</w:t>
            </w:r>
          </w:p>
          <w:p w14:paraId="2DA2DA6D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BA264CF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Beschreibung der besonderen technischen und gerätespezifischen Anforderungen</w:t>
            </w:r>
          </w:p>
          <w:p w14:paraId="0002318B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592C080C" w14:textId="77777777" w:rsidTr="009C42D3">
        <w:trPr>
          <w:trHeight w:val="334"/>
        </w:trPr>
        <w:tc>
          <w:tcPr>
            <w:tcW w:w="9525" w:type="dxa"/>
            <w:gridSpan w:val="2"/>
            <w:vAlign w:val="center"/>
          </w:tcPr>
          <w:p w14:paraId="2032BBEA" w14:textId="77777777" w:rsidR="006D1EB8" w:rsidRPr="00D82B95" w:rsidRDefault="006D1EB8" w:rsidP="009C42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Komplettleistungen:</w:t>
            </w:r>
          </w:p>
          <w:p w14:paraId="555FD49A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HelveticaNeueLTW1G-Roman" w:hAnsi="HelveticaNeueLTW1G-Roman" w:cs="HelveticaNeueLTW1G-Roman"/>
                <w:sz w:val="18"/>
                <w:szCs w:val="18"/>
              </w:rPr>
              <w:t>Kurzbeschreibung der Baumaßnahme</w:t>
            </w:r>
          </w:p>
          <w:p w14:paraId="586BF48E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091D8E8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Auflistung der mit eigenem Führungspersonal koordinierten Gewerke</w:t>
            </w:r>
          </w:p>
          <w:p w14:paraId="363B16A5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3E09408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Maßnahme</w:t>
            </w:r>
          </w:p>
          <w:p w14:paraId="299BB373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54013A0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eventuelle Besonderheiten der Ausführung</w:t>
            </w:r>
          </w:p>
          <w:p w14:paraId="163DBA98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1C8A496A" w14:textId="77777777" w:rsidTr="009C42D3">
        <w:trPr>
          <w:trHeight w:val="334"/>
        </w:trPr>
        <w:tc>
          <w:tcPr>
            <w:tcW w:w="9525" w:type="dxa"/>
            <w:gridSpan w:val="2"/>
          </w:tcPr>
          <w:p w14:paraId="093DA25C" w14:textId="77777777" w:rsidR="006D1EB8" w:rsidRPr="00D82B95" w:rsidRDefault="006D1EB8" w:rsidP="009C42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Auf Verlangen werde ich/werden wir für die genannten Leistungen jeweils eine schriftliche Referenz vorlegen.</w:t>
            </w:r>
          </w:p>
        </w:tc>
      </w:tr>
      <w:tr w:rsidR="006D1EB8" w:rsidRPr="00D82B95" w14:paraId="01A64E43" w14:textId="77777777" w:rsidTr="009C42D3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9525" w:type="dxa"/>
            <w:gridSpan w:val="2"/>
          </w:tcPr>
          <w:p w14:paraId="002F1E82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AB22124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Diese Informationen sind für die Vergabestelle gebühr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enfrei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bei folgender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Datenbank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abrufbar:</w:t>
            </w:r>
          </w:p>
          <w:p w14:paraId="0EAE3999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URL: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4CE46A70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Code: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71D42BF1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3A6B3E9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proofErr w:type="gramStart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Zuschlag</w:t>
            </w:r>
            <w:proofErr w:type="gramEnd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erteilende Stelle ist bereits im Besitz der Informationen:</w:t>
            </w:r>
          </w:p>
          <w:p w14:paraId="5D50D91E" w14:textId="77777777" w:rsidR="006D1EB8" w:rsidRPr="00D82B95" w:rsidRDefault="006D1EB8" w:rsidP="009C42D3">
            <w:pPr>
              <w:ind w:firstLine="70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Calibri" w:hAnsi="Arial" w:cs="Arial"/>
                <w:sz w:val="20"/>
                <w:szCs w:val="20"/>
              </w:rPr>
              <w:t>Ordnungsnummer/Verfahrensnummer:</w:t>
            </w:r>
            <w:r w:rsidRPr="00D82B9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5FCD6F39" w14:textId="77777777" w:rsidR="006D1EB8" w:rsidRDefault="006D1EB8" w:rsidP="00D82B95">
      <w:pPr>
        <w:spacing w:after="0" w:line="240" w:lineRule="auto"/>
        <w:rPr>
          <w:rFonts w:ascii="Arial" w:hAnsi="Arial" w:cs="Arial"/>
        </w:rPr>
      </w:pPr>
    </w:p>
    <w:tbl>
      <w:tblPr>
        <w:tblStyle w:val="Tabellenraster2"/>
        <w:tblW w:w="952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5556"/>
      </w:tblGrid>
      <w:tr w:rsidR="006D1EB8" w:rsidRPr="00D82B95" w14:paraId="26B3CFA5" w14:textId="77777777" w:rsidTr="009C42D3">
        <w:trPr>
          <w:trHeight w:val="334"/>
        </w:trPr>
        <w:tc>
          <w:tcPr>
            <w:tcW w:w="9525" w:type="dxa"/>
            <w:gridSpan w:val="2"/>
            <w:vAlign w:val="center"/>
          </w:tcPr>
          <w:p w14:paraId="584ECBC1" w14:textId="77777777" w:rsidR="006D1EB8" w:rsidRPr="00D82B95" w:rsidRDefault="006D1EB8" w:rsidP="009C42D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Bewerber / Mitglied der Bewerbergemeinschaft / Unterauftragnehmer:</w:t>
            </w:r>
          </w:p>
          <w:p w14:paraId="61EB9B5B" w14:textId="77777777" w:rsidR="006D1EB8" w:rsidRPr="00D82B95" w:rsidRDefault="006D1EB8" w:rsidP="009C42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0A75913C" w14:textId="77777777" w:rsidTr="009C42D3">
        <w:trPr>
          <w:trHeight w:val="572"/>
        </w:trPr>
        <w:tc>
          <w:tcPr>
            <w:tcW w:w="3969" w:type="dxa"/>
          </w:tcPr>
          <w:p w14:paraId="5B31C1C2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Bezeichnung des Bauvorhabens</w:t>
            </w:r>
          </w:p>
        </w:tc>
        <w:tc>
          <w:tcPr>
            <w:tcW w:w="5556" w:type="dxa"/>
          </w:tcPr>
          <w:p w14:paraId="1EE320FF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0987806E" w14:textId="77777777" w:rsidTr="009C42D3">
        <w:trPr>
          <w:trHeight w:val="334"/>
        </w:trPr>
        <w:tc>
          <w:tcPr>
            <w:tcW w:w="3969" w:type="dxa"/>
          </w:tcPr>
          <w:p w14:paraId="5B515FEB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Bauherr/Auftraggeber/Referenzgeber</w:t>
            </w:r>
          </w:p>
        </w:tc>
        <w:tc>
          <w:tcPr>
            <w:tcW w:w="5556" w:type="dxa"/>
          </w:tcPr>
          <w:p w14:paraId="5BD9B241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998596E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Anschrift: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74ABA76D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Telefonnummer: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7842F1F6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E-Mail-Adresse: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3B4963D4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Ansprechpartner: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0B25A6E4" w14:textId="77777777" w:rsidTr="009C42D3">
        <w:trPr>
          <w:trHeight w:val="334"/>
        </w:trPr>
        <w:tc>
          <w:tcPr>
            <w:tcW w:w="3969" w:type="dxa"/>
          </w:tcPr>
          <w:p w14:paraId="2E56A938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vertraglichen Bindung</w:t>
            </w:r>
          </w:p>
        </w:tc>
        <w:tc>
          <w:tcPr>
            <w:tcW w:w="5556" w:type="dxa"/>
          </w:tcPr>
          <w:p w14:paraId="4DA69818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Hauptauftragnehmer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ARGE-Partner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Nachunternehmer</w:t>
            </w:r>
          </w:p>
        </w:tc>
      </w:tr>
      <w:tr w:rsidR="006D1EB8" w:rsidRPr="00D82B95" w14:paraId="216AEE76" w14:textId="77777777" w:rsidTr="009C42D3">
        <w:trPr>
          <w:trHeight w:val="334"/>
        </w:trPr>
        <w:tc>
          <w:tcPr>
            <w:tcW w:w="3969" w:type="dxa"/>
          </w:tcPr>
          <w:p w14:paraId="3E8027F5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Ort der Ausführung (Ort/Straße)</w:t>
            </w:r>
          </w:p>
        </w:tc>
        <w:tc>
          <w:tcPr>
            <w:tcW w:w="5556" w:type="dxa"/>
          </w:tcPr>
          <w:p w14:paraId="5589C582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5E6718A4" w14:textId="77777777" w:rsidTr="009C42D3">
        <w:trPr>
          <w:trHeight w:val="334"/>
        </w:trPr>
        <w:tc>
          <w:tcPr>
            <w:tcW w:w="3969" w:type="dxa"/>
          </w:tcPr>
          <w:p w14:paraId="1E4ADD5E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Ausführungszeit (Monat/Jahr)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5556" w:type="dxa"/>
          </w:tcPr>
          <w:p w14:paraId="391B10FA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Baubeginn: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Fertigstellung: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361A6135" w14:textId="77777777" w:rsidTr="009C42D3">
        <w:trPr>
          <w:trHeight w:val="334"/>
        </w:trPr>
        <w:tc>
          <w:tcPr>
            <w:tcW w:w="3969" w:type="dxa"/>
          </w:tcPr>
          <w:p w14:paraId="342932E8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Art der Baumaßnahme</w:t>
            </w:r>
          </w:p>
        </w:tc>
        <w:tc>
          <w:tcPr>
            <w:tcW w:w="5556" w:type="dxa"/>
          </w:tcPr>
          <w:p w14:paraId="2B92B444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Neubau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Instandsetzung</w:t>
            </w:r>
          </w:p>
        </w:tc>
      </w:tr>
      <w:tr w:rsidR="006D1EB8" w:rsidRPr="00D82B95" w14:paraId="608F3839" w14:textId="77777777" w:rsidTr="009C42D3">
        <w:trPr>
          <w:trHeight w:val="334"/>
        </w:trPr>
        <w:tc>
          <w:tcPr>
            <w:tcW w:w="3969" w:type="dxa"/>
          </w:tcPr>
          <w:p w14:paraId="2D0FF330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Räumung im Gewässer*</w:t>
            </w:r>
          </w:p>
        </w:tc>
        <w:tc>
          <w:tcPr>
            <w:tcW w:w="5556" w:type="dxa"/>
          </w:tcPr>
          <w:p w14:paraId="57F15679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Ja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Nein</w:t>
            </w:r>
          </w:p>
        </w:tc>
      </w:tr>
      <w:tr w:rsidR="006D1EB8" w:rsidRPr="00D82B95" w14:paraId="0C022854" w14:textId="77777777" w:rsidTr="009C42D3">
        <w:trPr>
          <w:trHeight w:val="334"/>
        </w:trPr>
        <w:tc>
          <w:tcPr>
            <w:tcW w:w="3969" w:type="dxa"/>
          </w:tcPr>
          <w:p w14:paraId="716CBB7F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Beschreibung der Räumung im Gewässer*</w:t>
            </w:r>
          </w:p>
        </w:tc>
        <w:tc>
          <w:tcPr>
            <w:tcW w:w="5556" w:type="dxa"/>
          </w:tcPr>
          <w:p w14:paraId="7361DA57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655413D0" w14:textId="77777777" w:rsidTr="009C42D3">
        <w:trPr>
          <w:trHeight w:val="334"/>
        </w:trPr>
        <w:tc>
          <w:tcPr>
            <w:tcW w:w="3969" w:type="dxa"/>
          </w:tcPr>
          <w:p w14:paraId="49D1E792" w14:textId="77777777" w:rsidR="006D1EB8" w:rsidRPr="00D82B95" w:rsidRDefault="006D1EB8" w:rsidP="009C42D3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Leistungsbereiche (gem. Anlage 2 PQ-Leitlinie, soweit zutreffend)</w:t>
            </w:r>
          </w:p>
        </w:tc>
        <w:tc>
          <w:tcPr>
            <w:tcW w:w="5556" w:type="dxa"/>
          </w:tcPr>
          <w:p w14:paraId="14ADA9B4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4A81A5F5" w14:textId="77777777" w:rsidTr="009C42D3">
        <w:trPr>
          <w:trHeight w:val="334"/>
        </w:trPr>
        <w:tc>
          <w:tcPr>
            <w:tcW w:w="9525" w:type="dxa"/>
            <w:gridSpan w:val="2"/>
            <w:vAlign w:val="center"/>
          </w:tcPr>
          <w:p w14:paraId="6588FFF5" w14:textId="77777777" w:rsidR="006D1EB8" w:rsidRPr="00D82B95" w:rsidRDefault="006D1EB8" w:rsidP="009C42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Einzelleistungen:</w:t>
            </w:r>
          </w:p>
          <w:p w14:paraId="53D03B56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Benennung des im eigenen Betrieb erbrachten maßgeblichen Leistungsumfangs unter Angabe der ausgeführten Mengen</w:t>
            </w:r>
          </w:p>
          <w:p w14:paraId="76812A34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43D1688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Zahl der hierfür durchschnittlich eingesetzten eigenen gewerblichen Arbeitnehmer</w:t>
            </w:r>
          </w:p>
          <w:p w14:paraId="4696532C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0018AD1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beschriebenen Leistungen</w:t>
            </w:r>
          </w:p>
          <w:p w14:paraId="26372083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BE6F7FD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Beschreibung der besonderen technischen und gerätespezifischen Anforderungen</w:t>
            </w:r>
          </w:p>
          <w:p w14:paraId="56C479CE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1DDD4802" w14:textId="77777777" w:rsidTr="009C42D3">
        <w:trPr>
          <w:trHeight w:val="334"/>
        </w:trPr>
        <w:tc>
          <w:tcPr>
            <w:tcW w:w="9525" w:type="dxa"/>
            <w:gridSpan w:val="2"/>
            <w:vAlign w:val="center"/>
          </w:tcPr>
          <w:p w14:paraId="6AC884D6" w14:textId="77777777" w:rsidR="006D1EB8" w:rsidRPr="00D82B95" w:rsidRDefault="006D1EB8" w:rsidP="009C42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Komplettleistungen:</w:t>
            </w:r>
          </w:p>
          <w:p w14:paraId="299D07F8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HelveticaNeueLTW1G-Roman" w:hAnsi="HelveticaNeueLTW1G-Roman" w:cs="HelveticaNeueLTW1G-Roman"/>
                <w:sz w:val="18"/>
                <w:szCs w:val="18"/>
              </w:rPr>
              <w:t>Kurzbeschreibung der Baumaßnahme</w:t>
            </w:r>
          </w:p>
          <w:p w14:paraId="0847833F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3A82CCAC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Auflistung der mit eigenem Führungspersonal koordinierten Gewerke</w:t>
            </w:r>
          </w:p>
          <w:p w14:paraId="46F2B295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67B9DEA2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Maßnahme</w:t>
            </w:r>
          </w:p>
          <w:p w14:paraId="609EEB41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BB406DC" w14:textId="77777777" w:rsidR="006D1EB8" w:rsidRPr="00D82B95" w:rsidRDefault="006D1EB8" w:rsidP="009C42D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eventuelle Besonderheiten der Ausführung</w:t>
            </w:r>
          </w:p>
          <w:p w14:paraId="5478157D" w14:textId="77777777" w:rsidR="006D1EB8" w:rsidRPr="00D82B95" w:rsidRDefault="006D1EB8" w:rsidP="009C42D3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D1EB8" w:rsidRPr="00D82B95" w14:paraId="6A816D35" w14:textId="77777777" w:rsidTr="009C42D3">
        <w:trPr>
          <w:trHeight w:val="334"/>
        </w:trPr>
        <w:tc>
          <w:tcPr>
            <w:tcW w:w="9525" w:type="dxa"/>
            <w:gridSpan w:val="2"/>
          </w:tcPr>
          <w:p w14:paraId="4D204845" w14:textId="77777777" w:rsidR="006D1EB8" w:rsidRPr="00D82B95" w:rsidRDefault="006D1EB8" w:rsidP="009C42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Auf Verlangen werde ich/werden wir für die genannten Leistungen jeweils eine schriftliche Referenz vorlegen.</w:t>
            </w:r>
          </w:p>
        </w:tc>
      </w:tr>
      <w:tr w:rsidR="006D1EB8" w:rsidRPr="00D82B95" w14:paraId="4A4BD7B2" w14:textId="77777777" w:rsidTr="009C42D3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9525" w:type="dxa"/>
            <w:gridSpan w:val="2"/>
          </w:tcPr>
          <w:p w14:paraId="02478AE9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DA8BB67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Diese Informationen sind für die Vergabestelle gebühr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enfrei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bei folgender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Datenbank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abrufbar:</w:t>
            </w:r>
          </w:p>
          <w:p w14:paraId="1D2A1F16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URL: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73F7501A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Code: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71C8EFBA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4A19D31" w14:textId="77777777" w:rsidR="006D1EB8" w:rsidRPr="00D82B95" w:rsidRDefault="006D1EB8" w:rsidP="009C42D3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proofErr w:type="gramStart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Zuschlag</w:t>
            </w:r>
            <w:proofErr w:type="gramEnd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erteilende Stelle ist bereits im Besitz der Informationen:</w:t>
            </w:r>
          </w:p>
          <w:p w14:paraId="07184CED" w14:textId="77777777" w:rsidR="006D1EB8" w:rsidRPr="00D82B95" w:rsidRDefault="006D1EB8" w:rsidP="009C42D3">
            <w:pPr>
              <w:ind w:firstLine="70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Calibri" w:hAnsi="Arial" w:cs="Arial"/>
                <w:sz w:val="20"/>
                <w:szCs w:val="20"/>
              </w:rPr>
              <w:t>Ordnungsnummer/Verfahrensnummer:</w:t>
            </w:r>
            <w:r w:rsidRPr="00D82B9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57583D2" w14:textId="77777777" w:rsidR="006D1EB8" w:rsidRPr="00D82B95" w:rsidRDefault="006D1EB8" w:rsidP="00D82B95">
      <w:pPr>
        <w:spacing w:after="0" w:line="240" w:lineRule="auto"/>
        <w:rPr>
          <w:rFonts w:ascii="Arial" w:hAnsi="Arial" w:cs="Arial"/>
        </w:rPr>
      </w:pPr>
    </w:p>
    <w:sectPr w:rsidR="006D1EB8" w:rsidRPr="00D82B9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5667" w14:textId="77777777" w:rsidR="00C06FD1" w:rsidRDefault="00C06FD1" w:rsidP="00224212">
      <w:pPr>
        <w:spacing w:after="0" w:line="240" w:lineRule="auto"/>
      </w:pPr>
      <w:r>
        <w:separator/>
      </w:r>
    </w:p>
  </w:endnote>
  <w:endnote w:type="continuationSeparator" w:id="0">
    <w:p w14:paraId="13089CA6" w14:textId="77777777" w:rsidR="00C06FD1" w:rsidRDefault="00C06FD1" w:rsidP="0022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W1G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17B3" w14:textId="64430E91" w:rsidR="005E021A" w:rsidRDefault="005E021A">
    <w:pPr>
      <w:pStyle w:val="Fuzeile"/>
    </w:pPr>
    <w:r>
      <w:t>Anlage Referenzen</w:t>
    </w:r>
    <w:r>
      <w:ptab w:relativeTo="margin" w:alignment="right" w:leader="none"/>
    </w: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2267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22674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196C" w14:textId="77777777" w:rsidR="00C06FD1" w:rsidRDefault="00C06FD1" w:rsidP="00224212">
      <w:pPr>
        <w:spacing w:after="0" w:line="240" w:lineRule="auto"/>
      </w:pPr>
      <w:r>
        <w:separator/>
      </w:r>
    </w:p>
  </w:footnote>
  <w:footnote w:type="continuationSeparator" w:id="0">
    <w:p w14:paraId="6B4091CB" w14:textId="77777777" w:rsidR="00C06FD1" w:rsidRDefault="00C06FD1" w:rsidP="00224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0D2F"/>
    <w:multiLevelType w:val="hybridMultilevel"/>
    <w:tmpl w:val="E398D9A6"/>
    <w:lvl w:ilvl="0" w:tplc="3252F5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E72DC"/>
    <w:multiLevelType w:val="hybridMultilevel"/>
    <w:tmpl w:val="A9584200"/>
    <w:lvl w:ilvl="0" w:tplc="51C6779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7109309">
    <w:abstractNumId w:val="1"/>
  </w:num>
  <w:num w:numId="2" w16cid:durableId="24703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Cfs4MxxtvGSLhRHx/aYmfM0FBaxpjtXzHWdAGDzuF3Jm+AC/sXdhbZ4+Vd2rBwYTdoHWt+eHZHuuuwji9WJ8g==" w:salt="dxxh0PTOg4DA5we4owX7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95"/>
    <w:rsid w:val="00000692"/>
    <w:rsid w:val="0003142B"/>
    <w:rsid w:val="000333DC"/>
    <w:rsid w:val="00046E05"/>
    <w:rsid w:val="000A3B4A"/>
    <w:rsid w:val="000B237B"/>
    <w:rsid w:val="000C0D47"/>
    <w:rsid w:val="000D0BBF"/>
    <w:rsid w:val="00103ABB"/>
    <w:rsid w:val="00110480"/>
    <w:rsid w:val="00112843"/>
    <w:rsid w:val="00121B39"/>
    <w:rsid w:val="00163724"/>
    <w:rsid w:val="0019386B"/>
    <w:rsid w:val="001C20C9"/>
    <w:rsid w:val="0021563D"/>
    <w:rsid w:val="00224212"/>
    <w:rsid w:val="00243DDD"/>
    <w:rsid w:val="002C36EF"/>
    <w:rsid w:val="002C4EB2"/>
    <w:rsid w:val="00333C41"/>
    <w:rsid w:val="00336F28"/>
    <w:rsid w:val="003C21F8"/>
    <w:rsid w:val="003F2F7B"/>
    <w:rsid w:val="003F3A95"/>
    <w:rsid w:val="00425E0C"/>
    <w:rsid w:val="0044216D"/>
    <w:rsid w:val="00452EC8"/>
    <w:rsid w:val="00456F64"/>
    <w:rsid w:val="005036DD"/>
    <w:rsid w:val="00514A6D"/>
    <w:rsid w:val="0053138E"/>
    <w:rsid w:val="0056231A"/>
    <w:rsid w:val="00572BEA"/>
    <w:rsid w:val="005C6552"/>
    <w:rsid w:val="005E021A"/>
    <w:rsid w:val="00656C57"/>
    <w:rsid w:val="006D1EB8"/>
    <w:rsid w:val="00710D4A"/>
    <w:rsid w:val="007325C9"/>
    <w:rsid w:val="00756CD7"/>
    <w:rsid w:val="00782F0F"/>
    <w:rsid w:val="007B442A"/>
    <w:rsid w:val="00827C6C"/>
    <w:rsid w:val="0083365F"/>
    <w:rsid w:val="008A1411"/>
    <w:rsid w:val="0090174F"/>
    <w:rsid w:val="009A05F0"/>
    <w:rsid w:val="00A13008"/>
    <w:rsid w:val="00A2395F"/>
    <w:rsid w:val="00A6053A"/>
    <w:rsid w:val="00A80386"/>
    <w:rsid w:val="00AB7A04"/>
    <w:rsid w:val="00AD7B6A"/>
    <w:rsid w:val="00B22674"/>
    <w:rsid w:val="00B62841"/>
    <w:rsid w:val="00C06FD1"/>
    <w:rsid w:val="00CD48A7"/>
    <w:rsid w:val="00CE1EF4"/>
    <w:rsid w:val="00D23804"/>
    <w:rsid w:val="00D74C91"/>
    <w:rsid w:val="00D82B95"/>
    <w:rsid w:val="00D93A3E"/>
    <w:rsid w:val="00DC17C4"/>
    <w:rsid w:val="00DC72CB"/>
    <w:rsid w:val="00E06522"/>
    <w:rsid w:val="00E72622"/>
    <w:rsid w:val="00E72783"/>
    <w:rsid w:val="00E87B58"/>
    <w:rsid w:val="00EB0702"/>
    <w:rsid w:val="00EC71BF"/>
    <w:rsid w:val="00F2663D"/>
    <w:rsid w:val="00F43FBB"/>
    <w:rsid w:val="00F72951"/>
    <w:rsid w:val="00FB45BE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BABD"/>
  <w15:chartTrackingRefBased/>
  <w15:docId w15:val="{C6CD4A3D-C4B4-406C-8E0C-F21269A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B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B95"/>
    <w:rPr>
      <w:sz w:val="20"/>
      <w:szCs w:val="20"/>
    </w:rPr>
  </w:style>
  <w:style w:type="table" w:styleId="Tabellenraster">
    <w:name w:val="Table Grid"/>
    <w:basedOn w:val="NormaleTabelle"/>
    <w:uiPriority w:val="39"/>
    <w:rsid w:val="00D82B95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82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82B95"/>
  </w:style>
  <w:style w:type="paragraph" w:styleId="Fuzeile">
    <w:name w:val="footer"/>
    <w:basedOn w:val="Standard"/>
    <w:link w:val="FuzeileZchn"/>
    <w:uiPriority w:val="99"/>
    <w:unhideWhenUsed/>
    <w:rsid w:val="00D82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2B95"/>
  </w:style>
  <w:style w:type="character" w:styleId="Kommentarzeichen">
    <w:name w:val="annotation reference"/>
    <w:basedOn w:val="Absatz-Standardschriftart"/>
    <w:uiPriority w:val="99"/>
    <w:semiHidden/>
    <w:unhideWhenUsed/>
    <w:rsid w:val="00D82B95"/>
    <w:rPr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39"/>
    <w:rsid w:val="00D8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B95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7B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7B5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5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WNA Aschaffenburg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Seib, Nicole</dc:creator>
  <cp:keywords/>
  <dc:description/>
  <cp:lastModifiedBy>Braum, Marvin</cp:lastModifiedBy>
  <cp:revision>28</cp:revision>
  <dcterms:created xsi:type="dcterms:W3CDTF">2022-02-18T14:03:00Z</dcterms:created>
  <dcterms:modified xsi:type="dcterms:W3CDTF">2026-01-30T08:12:00Z</dcterms:modified>
</cp:coreProperties>
</file>