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20260330-alho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Modellierung und Bereitstellung von Geschäftsprozessen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