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525A" w14:textId="4B8182FE" w:rsidR="00EB1749" w:rsidRPr="00B33181" w:rsidRDefault="000B32D8" w:rsidP="00547857">
      <w:pPr>
        <w:rPr>
          <w:b/>
          <w:bCs/>
          <w:sz w:val="28"/>
          <w:szCs w:val="32"/>
          <w:lang w:val="de-DE"/>
        </w:rPr>
      </w:pPr>
      <w:r w:rsidRPr="00B33181">
        <w:rPr>
          <w:b/>
          <w:bCs/>
          <w:sz w:val="28"/>
          <w:szCs w:val="32"/>
          <w:lang w:val="de-DE"/>
        </w:rPr>
        <w:t>Anlage 104</w:t>
      </w:r>
      <w:r w:rsidR="00EE4AD8" w:rsidRPr="00B33181">
        <w:rPr>
          <w:b/>
          <w:bCs/>
          <w:sz w:val="28"/>
          <w:szCs w:val="32"/>
          <w:lang w:val="de-DE"/>
        </w:rPr>
        <w:t xml:space="preserve"> „Fragen-Antworten-Katalog“</w:t>
      </w:r>
    </w:p>
    <w:p w14:paraId="6E9C2237" w14:textId="4B356B31" w:rsidR="00EE4AD8" w:rsidRPr="00B33181" w:rsidRDefault="00EE4AD8" w:rsidP="00547857">
      <w:pPr>
        <w:rPr>
          <w:i/>
          <w:iCs/>
          <w:szCs w:val="22"/>
          <w:lang w:val="de-DE"/>
        </w:rPr>
      </w:pPr>
      <w:r w:rsidRPr="00B33181">
        <w:rPr>
          <w:i/>
          <w:iCs/>
          <w:szCs w:val="22"/>
          <w:lang w:val="de-DE"/>
        </w:rPr>
        <w:t>(Bitte [</w:t>
      </w:r>
      <w:r w:rsidRPr="0001443C">
        <w:rPr>
          <w:i/>
          <w:iCs/>
          <w:szCs w:val="22"/>
          <w:highlight w:val="yellow"/>
          <w:lang w:val="de-DE"/>
        </w:rPr>
        <w:t>eckige Klammern</w:t>
      </w:r>
      <w:r w:rsidRPr="00B33181">
        <w:rPr>
          <w:i/>
          <w:iCs/>
          <w:szCs w:val="22"/>
          <w:lang w:val="de-DE"/>
        </w:rPr>
        <w:t>]</w:t>
      </w:r>
      <w:r w:rsidR="003257D1" w:rsidRPr="00B33181">
        <w:rPr>
          <w:i/>
          <w:iCs/>
          <w:szCs w:val="22"/>
          <w:lang w:val="de-DE"/>
        </w:rPr>
        <w:t xml:space="preserve"> ausfüllen und </w:t>
      </w:r>
      <w:sdt>
        <w:sdtPr>
          <w:rPr>
            <w:i/>
            <w:iCs/>
            <w:szCs w:val="22"/>
            <w:lang w:val="de-DE"/>
          </w:rPr>
          <w:id w:val="-807629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7D1" w:rsidRPr="00B33181">
            <w:rPr>
              <w:rFonts w:ascii="MS Gothic" w:eastAsia="MS Gothic" w:hAnsi="MS Gothic"/>
              <w:i/>
              <w:iCs/>
              <w:szCs w:val="22"/>
              <w:lang w:val="de-DE"/>
            </w:rPr>
            <w:t>☐</w:t>
          </w:r>
        </w:sdtContent>
      </w:sdt>
      <w:r w:rsidR="003257D1" w:rsidRPr="00B33181">
        <w:rPr>
          <w:i/>
          <w:iCs/>
          <w:szCs w:val="22"/>
          <w:lang w:val="de-DE"/>
        </w:rPr>
        <w:t xml:space="preserve"> Zutreffendes bitte ankreuzen)</w:t>
      </w:r>
    </w:p>
    <w:p w14:paraId="413B8610" w14:textId="77777777" w:rsidR="003257D1" w:rsidRPr="00B33181" w:rsidRDefault="003257D1" w:rsidP="00547857">
      <w:pPr>
        <w:rPr>
          <w:i/>
          <w:iCs/>
          <w:szCs w:val="22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70"/>
      </w:tblGrid>
      <w:tr w:rsidR="007C360B" w:rsidRPr="00B33181" w14:paraId="2508C2B0" w14:textId="77777777" w:rsidTr="007C360B">
        <w:tc>
          <w:tcPr>
            <w:tcW w:w="9470" w:type="dxa"/>
          </w:tcPr>
          <w:p w14:paraId="27386603" w14:textId="77777777" w:rsidR="007C360B" w:rsidRPr="00B33181" w:rsidRDefault="007C360B" w:rsidP="00547857">
            <w:pPr>
              <w:rPr>
                <w:b/>
                <w:bCs/>
                <w:sz w:val="24"/>
                <w:lang w:val="de-DE"/>
              </w:rPr>
            </w:pPr>
            <w:r w:rsidRPr="00B33181">
              <w:rPr>
                <w:b/>
                <w:bCs/>
                <w:sz w:val="24"/>
                <w:lang w:val="de-DE"/>
              </w:rPr>
              <w:t>Frage Nr. [</w:t>
            </w:r>
            <w:r w:rsidRPr="00FA34B4">
              <w:rPr>
                <w:b/>
                <w:bCs/>
                <w:sz w:val="24"/>
                <w:highlight w:val="yellow"/>
                <w:lang w:val="de-DE"/>
              </w:rPr>
              <w:t>….</w:t>
            </w:r>
            <w:r w:rsidR="00817D30" w:rsidRPr="00B33181">
              <w:rPr>
                <w:b/>
                <w:bCs/>
                <w:sz w:val="24"/>
                <w:lang w:val="de-DE"/>
              </w:rPr>
              <w:t>]:</w:t>
            </w:r>
          </w:p>
          <w:p w14:paraId="6E1A4E34" w14:textId="77777777" w:rsidR="00817D30" w:rsidRPr="00B33181" w:rsidRDefault="00817D30" w:rsidP="00547857">
            <w:pPr>
              <w:rPr>
                <w:b/>
                <w:bCs/>
                <w:sz w:val="24"/>
                <w:lang w:val="de-DE"/>
              </w:rPr>
            </w:pPr>
          </w:p>
          <w:p w14:paraId="29256CAB" w14:textId="77777777" w:rsidR="00817D30" w:rsidRPr="00B33181" w:rsidRDefault="00817D30" w:rsidP="00547857">
            <w:pPr>
              <w:rPr>
                <w:sz w:val="24"/>
                <w:lang w:val="de-DE"/>
              </w:rPr>
            </w:pPr>
            <w:r w:rsidRPr="00B33181">
              <w:rPr>
                <w:sz w:val="24"/>
                <w:lang w:val="de-DE"/>
              </w:rPr>
              <w:t>Diese Frage bezieht sich auf</w:t>
            </w:r>
          </w:p>
          <w:p w14:paraId="2F11C921" w14:textId="77777777" w:rsidR="00817D30" w:rsidRPr="00B33181" w:rsidRDefault="00817D30" w:rsidP="00547857">
            <w:pPr>
              <w:rPr>
                <w:sz w:val="24"/>
                <w:lang w:val="de-DE"/>
              </w:rPr>
            </w:pPr>
          </w:p>
          <w:p w14:paraId="5E073981" w14:textId="21EE71D5" w:rsidR="002A7FF9" w:rsidRPr="00BF2E5D" w:rsidRDefault="00DE7B7F" w:rsidP="004B2E70">
            <w:pPr>
              <w:rPr>
                <w:rFonts w:cs="Arial"/>
                <w:bCs/>
                <w:sz w:val="24"/>
                <w:lang w:val="de-DE"/>
              </w:rPr>
            </w:pPr>
            <w:sdt>
              <w:sdtPr>
                <w:rPr>
                  <w:rFonts w:cs="Arial"/>
                  <w:bCs/>
                  <w:sz w:val="24"/>
                  <w:lang w:val="de-DE"/>
                </w:rPr>
                <w:id w:val="-187082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4B4" w:rsidRPr="00BF2E5D">
                  <w:rPr>
                    <w:rFonts w:ascii="Segoe UI Symbol" w:eastAsia="MS Gothic" w:hAnsi="Segoe UI Symbol" w:cs="Segoe UI Symbol"/>
                    <w:bCs/>
                    <w:sz w:val="24"/>
                    <w:lang w:val="de-DE"/>
                  </w:rPr>
                  <w:t>☐</w:t>
                </w:r>
              </w:sdtContent>
            </w:sdt>
            <w:r w:rsidR="002A7FF9" w:rsidRPr="00BF2E5D">
              <w:rPr>
                <w:rFonts w:cs="Arial"/>
                <w:bCs/>
                <w:sz w:val="24"/>
                <w:lang w:val="de-DE"/>
              </w:rPr>
              <w:t xml:space="preserve"> Anlage(n) Nr. [</w:t>
            </w:r>
            <w:r w:rsidR="002A7FF9" w:rsidRPr="00BF2E5D">
              <w:rPr>
                <w:rFonts w:cs="Arial"/>
                <w:bCs/>
                <w:sz w:val="24"/>
                <w:highlight w:val="yellow"/>
                <w:lang w:val="de-DE"/>
              </w:rPr>
              <w:t>….</w:t>
            </w:r>
            <w:r w:rsidR="002A7FF9" w:rsidRPr="00BF2E5D">
              <w:rPr>
                <w:rFonts w:cs="Arial"/>
                <w:bCs/>
                <w:sz w:val="24"/>
                <w:lang w:val="de-DE"/>
              </w:rPr>
              <w:t>] – Seite(n): [</w:t>
            </w:r>
            <w:r w:rsidR="002A7FF9" w:rsidRPr="00BF2E5D">
              <w:rPr>
                <w:rFonts w:cs="Arial"/>
                <w:bCs/>
                <w:sz w:val="24"/>
                <w:highlight w:val="yellow"/>
                <w:lang w:val="de-DE"/>
              </w:rPr>
              <w:t>…………………………………………….</w:t>
            </w:r>
            <w:r w:rsidR="002A7FF9" w:rsidRPr="00BF2E5D">
              <w:rPr>
                <w:rFonts w:cs="Arial"/>
                <w:bCs/>
                <w:sz w:val="24"/>
                <w:lang w:val="de-DE"/>
              </w:rPr>
              <w:t>]</w:t>
            </w:r>
          </w:p>
          <w:p w14:paraId="1AA25262" w14:textId="77777777" w:rsidR="00FA34B4" w:rsidRDefault="00FA34B4" w:rsidP="004B2E70">
            <w:pPr>
              <w:rPr>
                <w:b/>
                <w:bCs/>
                <w:sz w:val="24"/>
                <w:lang w:val="de-DE"/>
              </w:rPr>
            </w:pPr>
          </w:p>
          <w:p w14:paraId="741599E6" w14:textId="2FFE396E" w:rsidR="00FA34B4" w:rsidRDefault="00FA34B4" w:rsidP="004B2E70">
            <w:pPr>
              <w:rPr>
                <w:i/>
                <w:iCs/>
                <w:sz w:val="24"/>
                <w:lang w:val="de-DE"/>
              </w:rPr>
            </w:pPr>
            <w:r>
              <w:rPr>
                <w:i/>
                <w:iCs/>
                <w:sz w:val="24"/>
                <w:lang w:val="de-DE"/>
              </w:rPr>
              <w:t>Unsere Frage lautet wie folgt:</w:t>
            </w:r>
          </w:p>
          <w:p w14:paraId="53751F13" w14:textId="77777777" w:rsidR="009245EF" w:rsidRDefault="009245EF" w:rsidP="004B2E70">
            <w:pPr>
              <w:rPr>
                <w:i/>
                <w:iCs/>
                <w:sz w:val="24"/>
                <w:lang w:val="de-DE"/>
              </w:rPr>
            </w:pPr>
          </w:p>
          <w:p w14:paraId="34D66F82" w14:textId="3E11E3D7" w:rsidR="00FA34B4" w:rsidRDefault="00FA34B4" w:rsidP="004B2E70">
            <w:pPr>
              <w:rPr>
                <w:b/>
                <w:bCs/>
                <w:sz w:val="24"/>
                <w:lang w:val="de-DE"/>
              </w:rPr>
            </w:pPr>
            <w:r>
              <w:rPr>
                <w:b/>
                <w:bCs/>
                <w:sz w:val="24"/>
                <w:lang w:val="de-DE"/>
              </w:rPr>
              <w:t>[</w:t>
            </w:r>
            <w:r w:rsidRPr="004865A9">
              <w:rPr>
                <w:b/>
                <w:bCs/>
                <w:sz w:val="24"/>
                <w:highlight w:val="yellow"/>
                <w:lang w:val="de-DE"/>
              </w:rPr>
              <w:t>…………………………………………………………………………………………………</w:t>
            </w:r>
            <w:r w:rsidR="004865A9" w:rsidRPr="004865A9">
              <w:rPr>
                <w:b/>
                <w:bCs/>
                <w:sz w:val="24"/>
                <w:highlight w:val="yellow"/>
                <w:lang w:val="de-DE"/>
              </w:rPr>
              <w:t>]</w:t>
            </w:r>
          </w:p>
          <w:p w14:paraId="6A296F56" w14:textId="723A1884" w:rsidR="004865A9" w:rsidRDefault="004865A9" w:rsidP="004B2E70">
            <w:pPr>
              <w:rPr>
                <w:b/>
                <w:bCs/>
                <w:sz w:val="24"/>
                <w:lang w:val="de-DE"/>
              </w:rPr>
            </w:pPr>
            <w:r>
              <w:rPr>
                <w:b/>
                <w:bCs/>
                <w:sz w:val="24"/>
                <w:lang w:val="de-DE"/>
              </w:rPr>
              <w:t>[</w:t>
            </w:r>
            <w:r w:rsidRPr="004865A9">
              <w:rPr>
                <w:b/>
                <w:bCs/>
                <w:sz w:val="24"/>
                <w:highlight w:val="yellow"/>
                <w:lang w:val="de-DE"/>
              </w:rPr>
              <w:t>…………………………………………………………………………………………………]</w:t>
            </w:r>
          </w:p>
          <w:p w14:paraId="23F5FCFD" w14:textId="77777777" w:rsidR="004865A9" w:rsidRPr="00FA34B4" w:rsidRDefault="004865A9" w:rsidP="004865A9">
            <w:pPr>
              <w:rPr>
                <w:b/>
                <w:bCs/>
                <w:sz w:val="24"/>
                <w:lang w:val="de-DE"/>
              </w:rPr>
            </w:pPr>
            <w:r>
              <w:rPr>
                <w:b/>
                <w:bCs/>
                <w:sz w:val="24"/>
                <w:lang w:val="de-DE"/>
              </w:rPr>
              <w:t>[</w:t>
            </w:r>
            <w:r w:rsidRPr="004865A9">
              <w:rPr>
                <w:b/>
                <w:bCs/>
                <w:sz w:val="24"/>
                <w:highlight w:val="yellow"/>
                <w:lang w:val="de-DE"/>
              </w:rPr>
              <w:t>…………………………………………………………………………………………………]</w:t>
            </w:r>
          </w:p>
          <w:p w14:paraId="06A5E32C" w14:textId="4FC0E7B0" w:rsidR="00817D30" w:rsidRPr="00B33181" w:rsidRDefault="004865A9" w:rsidP="004865A9">
            <w:pPr>
              <w:rPr>
                <w:sz w:val="24"/>
                <w:lang w:val="de-DE"/>
              </w:rPr>
            </w:pPr>
            <w:r>
              <w:rPr>
                <w:b/>
                <w:bCs/>
                <w:sz w:val="24"/>
                <w:lang w:val="de-DE"/>
              </w:rPr>
              <w:t>[</w:t>
            </w:r>
            <w:r w:rsidRPr="004865A9">
              <w:rPr>
                <w:b/>
                <w:bCs/>
                <w:sz w:val="24"/>
                <w:highlight w:val="yellow"/>
                <w:lang w:val="de-DE"/>
              </w:rPr>
              <w:t>…………………………………………………………………………………………………]</w:t>
            </w:r>
          </w:p>
        </w:tc>
      </w:tr>
      <w:tr w:rsidR="007C360B" w:rsidRPr="00A57198" w14:paraId="10239733" w14:textId="77777777" w:rsidTr="007C360B">
        <w:tc>
          <w:tcPr>
            <w:tcW w:w="9470" w:type="dxa"/>
          </w:tcPr>
          <w:p w14:paraId="47936AB7" w14:textId="14FFCA26" w:rsidR="007C360B" w:rsidRDefault="004865A9" w:rsidP="00547857">
            <w:pPr>
              <w:rPr>
                <w:b/>
                <w:bCs/>
                <w:sz w:val="24"/>
                <w:lang w:val="de-DE"/>
              </w:rPr>
            </w:pPr>
            <w:r>
              <w:rPr>
                <w:b/>
                <w:bCs/>
                <w:sz w:val="24"/>
                <w:lang w:val="de-DE"/>
              </w:rPr>
              <w:t xml:space="preserve">Antwort </w:t>
            </w:r>
            <w:r w:rsidRPr="004865A9">
              <w:rPr>
                <w:b/>
                <w:bCs/>
                <w:sz w:val="24"/>
                <w:highlight w:val="lightGray"/>
                <w:lang w:val="de-DE"/>
              </w:rPr>
              <w:t>X</w:t>
            </w:r>
            <w:r>
              <w:rPr>
                <w:b/>
                <w:bCs/>
                <w:sz w:val="24"/>
                <w:lang w:val="de-DE"/>
              </w:rPr>
              <w:t xml:space="preserve"> vom </w:t>
            </w:r>
            <w:r w:rsidRPr="004865A9">
              <w:rPr>
                <w:b/>
                <w:bCs/>
                <w:sz w:val="24"/>
                <w:highlight w:val="lightGray"/>
                <w:lang w:val="de-DE"/>
              </w:rPr>
              <w:t>XX</w:t>
            </w:r>
            <w:r>
              <w:rPr>
                <w:b/>
                <w:bCs/>
                <w:sz w:val="24"/>
                <w:lang w:val="de-DE"/>
              </w:rPr>
              <w:t>.</w:t>
            </w:r>
            <w:r w:rsidRPr="004865A9">
              <w:rPr>
                <w:b/>
                <w:bCs/>
                <w:sz w:val="24"/>
                <w:highlight w:val="lightGray"/>
                <w:lang w:val="de-DE"/>
              </w:rPr>
              <w:t>XX</w:t>
            </w:r>
            <w:r>
              <w:rPr>
                <w:b/>
                <w:bCs/>
                <w:sz w:val="24"/>
                <w:lang w:val="de-DE"/>
              </w:rPr>
              <w:t>.</w:t>
            </w:r>
            <w:r w:rsidR="003806F8">
              <w:rPr>
                <w:b/>
                <w:bCs/>
                <w:sz w:val="24"/>
                <w:lang w:val="de-DE"/>
              </w:rPr>
              <w:t>2025</w:t>
            </w:r>
            <w:r>
              <w:rPr>
                <w:b/>
                <w:bCs/>
                <w:sz w:val="24"/>
                <w:lang w:val="de-DE"/>
              </w:rPr>
              <w:t>:</w:t>
            </w:r>
          </w:p>
          <w:p w14:paraId="122CF74F" w14:textId="77777777" w:rsidR="004865A9" w:rsidRDefault="004865A9" w:rsidP="00547857">
            <w:pPr>
              <w:rPr>
                <w:b/>
                <w:bCs/>
                <w:sz w:val="24"/>
                <w:lang w:val="de-DE"/>
              </w:rPr>
            </w:pPr>
          </w:p>
          <w:p w14:paraId="5C219A26" w14:textId="45CD92A5" w:rsidR="004865A9" w:rsidRPr="004865A9" w:rsidRDefault="004865A9" w:rsidP="00547857">
            <w:pPr>
              <w:rPr>
                <w:sz w:val="24"/>
                <w:lang w:val="de-DE"/>
              </w:rPr>
            </w:pPr>
            <w:r w:rsidRPr="004865A9">
              <w:rPr>
                <w:sz w:val="24"/>
                <w:highlight w:val="lightGray"/>
                <w:lang w:val="de-DE"/>
              </w:rPr>
              <w:t>Antwort folgt von der Vergabestelle</w:t>
            </w:r>
          </w:p>
        </w:tc>
      </w:tr>
    </w:tbl>
    <w:p w14:paraId="566EF471" w14:textId="77777777" w:rsidR="003257D1" w:rsidRDefault="003257D1" w:rsidP="00547857">
      <w:pPr>
        <w:rPr>
          <w:sz w:val="24"/>
          <w:lang w:val="de-DE"/>
        </w:rPr>
      </w:pPr>
    </w:p>
    <w:p w14:paraId="201E4B0E" w14:textId="77777777" w:rsidR="002929B6" w:rsidRDefault="002929B6" w:rsidP="002929B6">
      <w:pPr>
        <w:spacing w:after="200" w:line="276" w:lineRule="auto"/>
        <w:rPr>
          <w:sz w:val="24"/>
          <w:lang w:val="de-DE"/>
        </w:rPr>
      </w:pPr>
    </w:p>
    <w:p w14:paraId="30F18B70" w14:textId="428FF78C" w:rsidR="002929B6" w:rsidRPr="002929B6" w:rsidRDefault="002929B6" w:rsidP="00547857">
      <w:pPr>
        <w:rPr>
          <w:sz w:val="24"/>
          <w:lang w:val="de-DE"/>
        </w:rPr>
      </w:pPr>
      <w:r>
        <w:rPr>
          <w:sz w:val="24"/>
          <w:lang w:val="de-DE"/>
        </w:rPr>
        <w:t>(Diese Vorlage kann entsprechend der Anzahl der Fragen vervielfältigt werden.)</w:t>
      </w:r>
    </w:p>
    <w:sectPr w:rsidR="002929B6" w:rsidRPr="002929B6" w:rsidSect="005176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021" w:bottom="1440" w:left="140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A0374" w14:textId="77777777" w:rsidR="009A35CF" w:rsidRDefault="009A35CF">
      <w:r>
        <w:separator/>
      </w:r>
    </w:p>
    <w:p w14:paraId="3FA33EAD" w14:textId="77777777" w:rsidR="009A35CF" w:rsidRDefault="009A35CF"/>
  </w:endnote>
  <w:endnote w:type="continuationSeparator" w:id="0">
    <w:p w14:paraId="750EEA93" w14:textId="77777777" w:rsidR="009A35CF" w:rsidRDefault="009A35CF">
      <w:r>
        <w:continuationSeparator/>
      </w:r>
    </w:p>
    <w:p w14:paraId="584A0BB4" w14:textId="77777777" w:rsidR="009A35CF" w:rsidRDefault="009A35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0B8B" w14:textId="77777777" w:rsidR="00315832" w:rsidRDefault="003158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11182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54B82D" w14:textId="7BF5BBEC" w:rsidR="00F31ECF" w:rsidRPr="006D209A" w:rsidRDefault="00F31ECF">
            <w:pPr>
              <w:pStyle w:val="Fuzeile"/>
              <w:jc w:val="right"/>
            </w:pPr>
            <w:r w:rsidRPr="006D209A">
              <w:rPr>
                <w:szCs w:val="18"/>
                <w:lang w:val="de-DE"/>
              </w:rPr>
              <w:t xml:space="preserve">Seite </w:t>
            </w:r>
            <w:r w:rsidRPr="006D209A">
              <w:rPr>
                <w:szCs w:val="18"/>
              </w:rPr>
              <w:fldChar w:fldCharType="begin"/>
            </w:r>
            <w:r w:rsidRPr="006D209A">
              <w:rPr>
                <w:szCs w:val="18"/>
              </w:rPr>
              <w:instrText>PAGE</w:instrText>
            </w:r>
            <w:r w:rsidRPr="006D209A">
              <w:rPr>
                <w:szCs w:val="18"/>
              </w:rPr>
              <w:fldChar w:fldCharType="separate"/>
            </w:r>
            <w:r w:rsidRPr="006D209A">
              <w:rPr>
                <w:szCs w:val="18"/>
                <w:lang w:val="de-DE"/>
              </w:rPr>
              <w:t>2</w:t>
            </w:r>
            <w:r w:rsidRPr="006D209A">
              <w:rPr>
                <w:szCs w:val="18"/>
              </w:rPr>
              <w:fldChar w:fldCharType="end"/>
            </w:r>
            <w:r w:rsidRPr="006D209A">
              <w:rPr>
                <w:szCs w:val="18"/>
                <w:lang w:val="de-DE"/>
              </w:rPr>
              <w:t xml:space="preserve"> von </w:t>
            </w:r>
            <w:r w:rsidRPr="006D209A">
              <w:rPr>
                <w:szCs w:val="18"/>
              </w:rPr>
              <w:fldChar w:fldCharType="begin"/>
            </w:r>
            <w:r w:rsidRPr="006D209A">
              <w:rPr>
                <w:szCs w:val="18"/>
              </w:rPr>
              <w:instrText>NUMPAGES</w:instrText>
            </w:r>
            <w:r w:rsidRPr="006D209A">
              <w:rPr>
                <w:szCs w:val="18"/>
              </w:rPr>
              <w:fldChar w:fldCharType="separate"/>
            </w:r>
            <w:r w:rsidRPr="006D209A">
              <w:rPr>
                <w:szCs w:val="18"/>
                <w:lang w:val="de-DE"/>
              </w:rPr>
              <w:t>2</w:t>
            </w:r>
            <w:r w:rsidRPr="006D209A">
              <w:rPr>
                <w:szCs w:val="18"/>
              </w:rPr>
              <w:fldChar w:fldCharType="end"/>
            </w:r>
          </w:p>
        </w:sdtContent>
      </w:sdt>
    </w:sdtContent>
  </w:sdt>
  <w:p w14:paraId="619ED98A" w14:textId="77777777" w:rsidR="002F4099" w:rsidRDefault="002F409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37FA9" w14:textId="77777777" w:rsidR="00315832" w:rsidRDefault="003158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FF0BE" w14:textId="77777777" w:rsidR="009A35CF" w:rsidRDefault="009A35CF">
      <w:r>
        <w:separator/>
      </w:r>
    </w:p>
    <w:p w14:paraId="66D353BB" w14:textId="77777777" w:rsidR="009A35CF" w:rsidRDefault="009A35CF"/>
  </w:footnote>
  <w:footnote w:type="continuationSeparator" w:id="0">
    <w:p w14:paraId="3A64482B" w14:textId="77777777" w:rsidR="009A35CF" w:rsidRDefault="009A35CF">
      <w:r>
        <w:continuationSeparator/>
      </w:r>
    </w:p>
    <w:p w14:paraId="34316261" w14:textId="77777777" w:rsidR="009A35CF" w:rsidRDefault="009A35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B5BD" w14:textId="77777777" w:rsidR="00315832" w:rsidRDefault="0031583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6B8AB" w14:textId="77777777" w:rsidR="00315832" w:rsidRDefault="0031583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8171" w14:textId="77777777" w:rsidR="00315832" w:rsidRDefault="0031583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923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984364"/>
    <w:lvl w:ilvl="0">
      <w:start w:val="1"/>
      <w:numFmt w:val="lowerRoman"/>
      <w:pStyle w:val="Listennummer4"/>
      <w:lvlText w:val="(%1)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</w:abstractNum>
  <w:abstractNum w:abstractNumId="2" w15:restartNumberingAfterBreak="0">
    <w:nsid w:val="FFFFFF7E"/>
    <w:multiLevelType w:val="singleLevel"/>
    <w:tmpl w:val="8424FA18"/>
    <w:lvl w:ilvl="0">
      <w:start w:val="1"/>
      <w:numFmt w:val="lowerLetter"/>
      <w:pStyle w:val="Listennummer3"/>
      <w:lvlText w:val="(%1)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FFFFFF7F"/>
    <w:multiLevelType w:val="singleLevel"/>
    <w:tmpl w:val="295040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A828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7A40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9698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565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CEAF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F0372F"/>
    <w:multiLevelType w:val="hybridMultilevel"/>
    <w:tmpl w:val="AF586AA4"/>
    <w:lvl w:ilvl="0" w:tplc="82DA4EDA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i w:val="0"/>
        <w:color w:val="auto"/>
        <w:sz w:val="22"/>
        <w:szCs w:val="24"/>
      </w:rPr>
    </w:lvl>
    <w:lvl w:ilvl="1" w:tplc="79564A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804E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98A4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EA0B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DE3F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38A2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9CB6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AAE1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A646C7"/>
    <w:multiLevelType w:val="hybridMultilevel"/>
    <w:tmpl w:val="08B699A0"/>
    <w:lvl w:ilvl="0" w:tplc="EBACD12E">
      <w:start w:val="1"/>
      <w:numFmt w:val="bullet"/>
      <w:pStyle w:val="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i w:val="0"/>
        <w:color w:val="auto"/>
        <w:sz w:val="22"/>
        <w:szCs w:val="24"/>
      </w:rPr>
    </w:lvl>
    <w:lvl w:ilvl="1" w:tplc="7196E7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7E5E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56E3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58F3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7E9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BA26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500D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92C0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A093E"/>
    <w:multiLevelType w:val="multilevel"/>
    <w:tmpl w:val="002E32C6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2" w15:restartNumberingAfterBreak="0">
    <w:nsid w:val="115F21C6"/>
    <w:multiLevelType w:val="multilevel"/>
    <w:tmpl w:val="81FAE6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4"/>
        </w:tabs>
        <w:ind w:left="-3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"/>
        </w:tabs>
        <w:ind w:left="-3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6"/>
        </w:tabs>
        <w:ind w:left="3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6"/>
        </w:tabs>
        <w:ind w:left="3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6"/>
        </w:tabs>
        <w:ind w:left="686" w:hanging="1800"/>
      </w:pPr>
      <w:rPr>
        <w:rFonts w:hint="default"/>
      </w:rPr>
    </w:lvl>
  </w:abstractNum>
  <w:abstractNum w:abstractNumId="13" w15:restartNumberingAfterBreak="0">
    <w:nsid w:val="142F1209"/>
    <w:multiLevelType w:val="multilevel"/>
    <w:tmpl w:val="81FAE6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4"/>
        </w:tabs>
        <w:ind w:left="-3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"/>
        </w:tabs>
        <w:ind w:left="-3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6"/>
        </w:tabs>
        <w:ind w:left="3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6"/>
        </w:tabs>
        <w:ind w:left="3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6"/>
        </w:tabs>
        <w:ind w:left="686" w:hanging="1800"/>
      </w:pPr>
      <w:rPr>
        <w:rFonts w:hint="default"/>
      </w:rPr>
    </w:lvl>
  </w:abstractNum>
  <w:abstractNum w:abstractNumId="14" w15:restartNumberingAfterBreak="0">
    <w:nsid w:val="2F242CD1"/>
    <w:multiLevelType w:val="multilevel"/>
    <w:tmpl w:val="6AD8492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359"/>
        </w:tabs>
        <w:ind w:left="1359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15" w15:restartNumberingAfterBreak="0">
    <w:nsid w:val="315A7826"/>
    <w:multiLevelType w:val="multilevel"/>
    <w:tmpl w:val="F3A0D3E2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decimal"/>
      <w:pStyle w:val="berschrift2"/>
      <w:lvlText w:val="%1.%2"/>
      <w:lvlJc w:val="left"/>
      <w:pPr>
        <w:ind w:left="1134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1701" w:hanging="567"/>
      </w:pPr>
      <w:rPr>
        <w:rFonts w:hint="default"/>
        <w:b w:val="0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2552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3119" w:hanging="851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3969" w:hanging="1134"/>
      </w:pPr>
      <w:rPr>
        <w:rFonts w:hint="default"/>
        <w:sz w:val="22"/>
      </w:rPr>
    </w:lvl>
    <w:lvl w:ilvl="6">
      <w:start w:val="1"/>
      <w:numFmt w:val="decimal"/>
      <w:pStyle w:val="berschrift7"/>
      <w:lvlText w:val="%1.%2.%3.%4.%5.%6.%7"/>
      <w:lvlJc w:val="left"/>
      <w:pPr>
        <w:ind w:left="5103" w:hanging="1701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5670" w:hanging="1701"/>
      </w:pPr>
      <w:rPr>
        <w:rFonts w:hint="default"/>
        <w:color w:val="auto"/>
      </w:rPr>
    </w:lvl>
    <w:lvl w:ilvl="8">
      <w:start w:val="1"/>
      <w:numFmt w:val="decimal"/>
      <w:pStyle w:val="berschrift9"/>
      <w:lvlText w:val="%1.%2.%3.%4.%5.%6.%7.%8.%9"/>
      <w:lvlJc w:val="left"/>
      <w:pPr>
        <w:ind w:left="6237" w:hanging="1701"/>
      </w:pPr>
      <w:rPr>
        <w:rFonts w:hint="default"/>
        <w:color w:val="auto"/>
      </w:rPr>
    </w:lvl>
  </w:abstractNum>
  <w:abstractNum w:abstractNumId="16" w15:restartNumberingAfterBreak="0">
    <w:nsid w:val="3CDB5EC5"/>
    <w:multiLevelType w:val="hybridMultilevel"/>
    <w:tmpl w:val="B5724FE8"/>
    <w:lvl w:ilvl="0" w:tplc="46802732">
      <w:start w:val="1"/>
      <w:numFmt w:val="decimal"/>
      <w:lvlText w:val="1.%1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DF2E96"/>
    <w:multiLevelType w:val="multilevel"/>
    <w:tmpl w:val="1E5E3F7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1701" w:hanging="567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2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9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3" w:hanging="1134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670" w:hanging="1134"/>
      </w:pPr>
      <w:rPr>
        <w:rFonts w:hint="default"/>
        <w:color w:val="auto"/>
      </w:rPr>
    </w:lvl>
  </w:abstractNum>
  <w:abstractNum w:abstractNumId="18" w15:restartNumberingAfterBreak="0">
    <w:nsid w:val="591C5292"/>
    <w:multiLevelType w:val="multilevel"/>
    <w:tmpl w:val="4DA4FCA2"/>
    <w:lvl w:ilvl="0">
      <w:start w:val="1"/>
      <w:numFmt w:val="decimal"/>
      <w:pStyle w:val="Listennummer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94"/>
        </w:tabs>
        <w:ind w:left="-39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94"/>
        </w:tabs>
        <w:ind w:left="-39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4"/>
        </w:tabs>
        <w:ind w:left="-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4"/>
        </w:tabs>
        <w:ind w:left="-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6"/>
        </w:tabs>
        <w:ind w:left="326" w:hanging="1800"/>
      </w:pPr>
      <w:rPr>
        <w:rFonts w:hint="default"/>
      </w:rPr>
    </w:lvl>
  </w:abstractNum>
  <w:abstractNum w:abstractNumId="19" w15:restartNumberingAfterBreak="0">
    <w:nsid w:val="60881944"/>
    <w:multiLevelType w:val="multilevel"/>
    <w:tmpl w:val="81FAE6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4"/>
        </w:tabs>
        <w:ind w:left="-3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"/>
        </w:tabs>
        <w:ind w:left="-3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6"/>
        </w:tabs>
        <w:ind w:left="3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6"/>
        </w:tabs>
        <w:ind w:left="3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6"/>
        </w:tabs>
        <w:ind w:left="686" w:hanging="1800"/>
      </w:pPr>
      <w:rPr>
        <w:rFonts w:hint="default"/>
      </w:rPr>
    </w:lvl>
  </w:abstractNum>
  <w:abstractNum w:abstractNumId="20" w15:restartNumberingAfterBreak="0">
    <w:nsid w:val="72197497"/>
    <w:multiLevelType w:val="multilevel"/>
    <w:tmpl w:val="81FAE6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4"/>
        </w:tabs>
        <w:ind w:left="-3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"/>
        </w:tabs>
        <w:ind w:left="-3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6"/>
        </w:tabs>
        <w:ind w:left="3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6"/>
        </w:tabs>
        <w:ind w:left="3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6"/>
        </w:tabs>
        <w:ind w:left="686" w:hanging="1800"/>
      </w:pPr>
      <w:rPr>
        <w:rFonts w:hint="default"/>
      </w:rPr>
    </w:lvl>
  </w:abstractNum>
  <w:abstractNum w:abstractNumId="21" w15:restartNumberingAfterBreak="0">
    <w:nsid w:val="78B34D5E"/>
    <w:multiLevelType w:val="multilevel"/>
    <w:tmpl w:val="EC96C37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2" w15:restartNumberingAfterBreak="0">
    <w:nsid w:val="7CD13A25"/>
    <w:multiLevelType w:val="hybridMultilevel"/>
    <w:tmpl w:val="08BC7A22"/>
    <w:lvl w:ilvl="0" w:tplc="8FA67D54">
      <w:start w:val="1"/>
      <w:numFmt w:val="lowerLetter"/>
      <w:lvlText w:val="(%1)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67860F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A64E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224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4469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9C0C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41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143A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5A07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5A3FFC"/>
    <w:multiLevelType w:val="hybridMultilevel"/>
    <w:tmpl w:val="83281570"/>
    <w:lvl w:ilvl="0" w:tplc="264456A8">
      <w:start w:val="1"/>
      <w:numFmt w:val="bullet"/>
      <w:pStyle w:val="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i w:val="0"/>
        <w:color w:val="auto"/>
        <w:sz w:val="22"/>
        <w:szCs w:val="24"/>
      </w:rPr>
    </w:lvl>
    <w:lvl w:ilvl="1" w:tplc="D96EEF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FA61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821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615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A472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58B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54BB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029F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5596891">
    <w:abstractNumId w:val="14"/>
  </w:num>
  <w:num w:numId="2" w16cid:durableId="1675569271">
    <w:abstractNumId w:val="23"/>
  </w:num>
  <w:num w:numId="3" w16cid:durableId="631136371">
    <w:abstractNumId w:val="9"/>
  </w:num>
  <w:num w:numId="4" w16cid:durableId="920329543">
    <w:abstractNumId w:val="16"/>
  </w:num>
  <w:num w:numId="5" w16cid:durableId="1688944068">
    <w:abstractNumId w:val="22"/>
  </w:num>
  <w:num w:numId="6" w16cid:durableId="1769425990">
    <w:abstractNumId w:val="18"/>
  </w:num>
  <w:num w:numId="7" w16cid:durableId="1952587022">
    <w:abstractNumId w:val="2"/>
  </w:num>
  <w:num w:numId="8" w16cid:durableId="31879993">
    <w:abstractNumId w:val="1"/>
  </w:num>
  <w:num w:numId="9" w16cid:durableId="622342428">
    <w:abstractNumId w:val="10"/>
  </w:num>
  <w:num w:numId="10" w16cid:durableId="929046513">
    <w:abstractNumId w:val="20"/>
  </w:num>
  <w:num w:numId="11" w16cid:durableId="1439368988">
    <w:abstractNumId w:val="13"/>
  </w:num>
  <w:num w:numId="12" w16cid:durableId="1892186342">
    <w:abstractNumId w:val="12"/>
  </w:num>
  <w:num w:numId="13" w16cid:durableId="249968793">
    <w:abstractNumId w:val="19"/>
  </w:num>
  <w:num w:numId="14" w16cid:durableId="700320426">
    <w:abstractNumId w:val="11"/>
  </w:num>
  <w:num w:numId="15" w16cid:durableId="373431361">
    <w:abstractNumId w:val="21"/>
  </w:num>
  <w:num w:numId="16" w16cid:durableId="2108496119">
    <w:abstractNumId w:val="8"/>
  </w:num>
  <w:num w:numId="17" w16cid:durableId="2082435815">
    <w:abstractNumId w:val="7"/>
  </w:num>
  <w:num w:numId="18" w16cid:durableId="46153329">
    <w:abstractNumId w:val="6"/>
  </w:num>
  <w:num w:numId="19" w16cid:durableId="1777168880">
    <w:abstractNumId w:val="5"/>
  </w:num>
  <w:num w:numId="20" w16cid:durableId="330522042">
    <w:abstractNumId w:val="4"/>
  </w:num>
  <w:num w:numId="21" w16cid:durableId="1197237154">
    <w:abstractNumId w:val="3"/>
  </w:num>
  <w:num w:numId="22" w16cid:durableId="1738477136">
    <w:abstractNumId w:val="0"/>
  </w:num>
  <w:num w:numId="23" w16cid:durableId="947856905">
    <w:abstractNumId w:val="17"/>
  </w:num>
  <w:num w:numId="24" w16cid:durableId="1176579763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autoHyphenation/>
  <w:hyphenationZone w:val="357"/>
  <w:drawingGridHorizontalSpacing w:val="12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ID" w:val="15774746"/>
    <w:docVar w:name="Version" w:val="1"/>
  </w:docVars>
  <w:rsids>
    <w:rsidRoot w:val="000B32D8"/>
    <w:rsid w:val="00012C81"/>
    <w:rsid w:val="0001443C"/>
    <w:rsid w:val="00014701"/>
    <w:rsid w:val="00023FE7"/>
    <w:rsid w:val="000271EE"/>
    <w:rsid w:val="0004131A"/>
    <w:rsid w:val="000653A4"/>
    <w:rsid w:val="000775C0"/>
    <w:rsid w:val="000B2739"/>
    <w:rsid w:val="000B32D8"/>
    <w:rsid w:val="000F5542"/>
    <w:rsid w:val="000F6CFA"/>
    <w:rsid w:val="0010617D"/>
    <w:rsid w:val="001523C7"/>
    <w:rsid w:val="00154DC5"/>
    <w:rsid w:val="001664C2"/>
    <w:rsid w:val="00192937"/>
    <w:rsid w:val="001B018F"/>
    <w:rsid w:val="001F4788"/>
    <w:rsid w:val="001F4FCB"/>
    <w:rsid w:val="00225DB1"/>
    <w:rsid w:val="00247932"/>
    <w:rsid w:val="002929B6"/>
    <w:rsid w:val="00294F96"/>
    <w:rsid w:val="002A48C3"/>
    <w:rsid w:val="002A7FF9"/>
    <w:rsid w:val="002B1467"/>
    <w:rsid w:val="002C14D2"/>
    <w:rsid w:val="002C55FB"/>
    <w:rsid w:val="002D4B6B"/>
    <w:rsid w:val="002E3907"/>
    <w:rsid w:val="002F4099"/>
    <w:rsid w:val="00315832"/>
    <w:rsid w:val="00324205"/>
    <w:rsid w:val="003257D1"/>
    <w:rsid w:val="003276D9"/>
    <w:rsid w:val="003370AE"/>
    <w:rsid w:val="00337603"/>
    <w:rsid w:val="00380641"/>
    <w:rsid w:val="003806F8"/>
    <w:rsid w:val="003A39B1"/>
    <w:rsid w:val="003A5261"/>
    <w:rsid w:val="003A728C"/>
    <w:rsid w:val="003C194D"/>
    <w:rsid w:val="003E470E"/>
    <w:rsid w:val="003F2156"/>
    <w:rsid w:val="004221A2"/>
    <w:rsid w:val="004250F1"/>
    <w:rsid w:val="00435274"/>
    <w:rsid w:val="00460FE7"/>
    <w:rsid w:val="00466AD0"/>
    <w:rsid w:val="0047517C"/>
    <w:rsid w:val="0047666B"/>
    <w:rsid w:val="004865A9"/>
    <w:rsid w:val="004A1365"/>
    <w:rsid w:val="004B1493"/>
    <w:rsid w:val="004B2E70"/>
    <w:rsid w:val="004D75E6"/>
    <w:rsid w:val="004F52ED"/>
    <w:rsid w:val="00512BA8"/>
    <w:rsid w:val="0051766B"/>
    <w:rsid w:val="00547857"/>
    <w:rsid w:val="00593E92"/>
    <w:rsid w:val="00596B08"/>
    <w:rsid w:val="005A426A"/>
    <w:rsid w:val="005B10D5"/>
    <w:rsid w:val="005C3F06"/>
    <w:rsid w:val="005D3EC2"/>
    <w:rsid w:val="005F2547"/>
    <w:rsid w:val="00604888"/>
    <w:rsid w:val="00610492"/>
    <w:rsid w:val="00633C32"/>
    <w:rsid w:val="00645D27"/>
    <w:rsid w:val="0066425D"/>
    <w:rsid w:val="0067340D"/>
    <w:rsid w:val="00677361"/>
    <w:rsid w:val="006840F3"/>
    <w:rsid w:val="0068631A"/>
    <w:rsid w:val="00693A18"/>
    <w:rsid w:val="006A1092"/>
    <w:rsid w:val="006B52CA"/>
    <w:rsid w:val="006C39F5"/>
    <w:rsid w:val="006D155E"/>
    <w:rsid w:val="006D209A"/>
    <w:rsid w:val="006E6F14"/>
    <w:rsid w:val="00701D9C"/>
    <w:rsid w:val="0070673A"/>
    <w:rsid w:val="00707A31"/>
    <w:rsid w:val="00717EF0"/>
    <w:rsid w:val="007352F2"/>
    <w:rsid w:val="00752A98"/>
    <w:rsid w:val="00765CB8"/>
    <w:rsid w:val="007803E9"/>
    <w:rsid w:val="007A34F0"/>
    <w:rsid w:val="007A43AB"/>
    <w:rsid w:val="007B095D"/>
    <w:rsid w:val="007C360B"/>
    <w:rsid w:val="007C76CC"/>
    <w:rsid w:val="007D3DF5"/>
    <w:rsid w:val="007D63C2"/>
    <w:rsid w:val="007D7FC9"/>
    <w:rsid w:val="007F19B7"/>
    <w:rsid w:val="007F296C"/>
    <w:rsid w:val="007F7334"/>
    <w:rsid w:val="00805CBA"/>
    <w:rsid w:val="00811E12"/>
    <w:rsid w:val="0081243C"/>
    <w:rsid w:val="00813B12"/>
    <w:rsid w:val="00817D30"/>
    <w:rsid w:val="00826976"/>
    <w:rsid w:val="00832B7A"/>
    <w:rsid w:val="00833A17"/>
    <w:rsid w:val="0084030B"/>
    <w:rsid w:val="008604F9"/>
    <w:rsid w:val="00885569"/>
    <w:rsid w:val="00892320"/>
    <w:rsid w:val="00894547"/>
    <w:rsid w:val="008A3106"/>
    <w:rsid w:val="008B5708"/>
    <w:rsid w:val="008D2686"/>
    <w:rsid w:val="008E70A4"/>
    <w:rsid w:val="008F0832"/>
    <w:rsid w:val="00903349"/>
    <w:rsid w:val="0091317E"/>
    <w:rsid w:val="00913DB6"/>
    <w:rsid w:val="009245EF"/>
    <w:rsid w:val="00950D0F"/>
    <w:rsid w:val="00952919"/>
    <w:rsid w:val="00971B27"/>
    <w:rsid w:val="00976E62"/>
    <w:rsid w:val="00982B4C"/>
    <w:rsid w:val="009920DC"/>
    <w:rsid w:val="0099483C"/>
    <w:rsid w:val="00997B20"/>
    <w:rsid w:val="009A35CF"/>
    <w:rsid w:val="009A5BC1"/>
    <w:rsid w:val="009C0D38"/>
    <w:rsid w:val="009C45D1"/>
    <w:rsid w:val="009C4C79"/>
    <w:rsid w:val="009D16E9"/>
    <w:rsid w:val="009F7B03"/>
    <w:rsid w:val="00A06032"/>
    <w:rsid w:val="00A13233"/>
    <w:rsid w:val="00A57198"/>
    <w:rsid w:val="00A81175"/>
    <w:rsid w:val="00AB1A59"/>
    <w:rsid w:val="00AC1DEE"/>
    <w:rsid w:val="00AC7EF7"/>
    <w:rsid w:val="00AE15A9"/>
    <w:rsid w:val="00AF6BE7"/>
    <w:rsid w:val="00B20548"/>
    <w:rsid w:val="00B27B41"/>
    <w:rsid w:val="00B33181"/>
    <w:rsid w:val="00B82697"/>
    <w:rsid w:val="00BB45D3"/>
    <w:rsid w:val="00BC4BAC"/>
    <w:rsid w:val="00BC5783"/>
    <w:rsid w:val="00BE2FE9"/>
    <w:rsid w:val="00BF2E5D"/>
    <w:rsid w:val="00C05528"/>
    <w:rsid w:val="00C102C9"/>
    <w:rsid w:val="00C14F9E"/>
    <w:rsid w:val="00C151E2"/>
    <w:rsid w:val="00C24289"/>
    <w:rsid w:val="00C3194F"/>
    <w:rsid w:val="00C36684"/>
    <w:rsid w:val="00C45F7F"/>
    <w:rsid w:val="00C460D6"/>
    <w:rsid w:val="00C5686D"/>
    <w:rsid w:val="00C65B8E"/>
    <w:rsid w:val="00C80072"/>
    <w:rsid w:val="00C85FC1"/>
    <w:rsid w:val="00C91C96"/>
    <w:rsid w:val="00CB48BE"/>
    <w:rsid w:val="00CC5314"/>
    <w:rsid w:val="00CC6EEA"/>
    <w:rsid w:val="00CD0582"/>
    <w:rsid w:val="00CD3A3F"/>
    <w:rsid w:val="00CD4B70"/>
    <w:rsid w:val="00CD71E5"/>
    <w:rsid w:val="00CE1AEF"/>
    <w:rsid w:val="00CE779E"/>
    <w:rsid w:val="00CF0395"/>
    <w:rsid w:val="00CF1CD1"/>
    <w:rsid w:val="00D07423"/>
    <w:rsid w:val="00D1741C"/>
    <w:rsid w:val="00D76FF6"/>
    <w:rsid w:val="00DA1EAD"/>
    <w:rsid w:val="00DA541B"/>
    <w:rsid w:val="00DA6B6E"/>
    <w:rsid w:val="00DE7B7F"/>
    <w:rsid w:val="00E144CC"/>
    <w:rsid w:val="00E261E7"/>
    <w:rsid w:val="00E37458"/>
    <w:rsid w:val="00E552F3"/>
    <w:rsid w:val="00E609B1"/>
    <w:rsid w:val="00E61CD6"/>
    <w:rsid w:val="00E77C6B"/>
    <w:rsid w:val="00E83BCD"/>
    <w:rsid w:val="00E84C11"/>
    <w:rsid w:val="00E944B7"/>
    <w:rsid w:val="00EB1749"/>
    <w:rsid w:val="00EB2ED1"/>
    <w:rsid w:val="00EB4292"/>
    <w:rsid w:val="00EB5933"/>
    <w:rsid w:val="00EE4AD8"/>
    <w:rsid w:val="00EE6C7B"/>
    <w:rsid w:val="00F04C5E"/>
    <w:rsid w:val="00F311DF"/>
    <w:rsid w:val="00F31ECF"/>
    <w:rsid w:val="00F37CBA"/>
    <w:rsid w:val="00F4075D"/>
    <w:rsid w:val="00F65B24"/>
    <w:rsid w:val="00F70D15"/>
    <w:rsid w:val="00F823F7"/>
    <w:rsid w:val="00FA0B86"/>
    <w:rsid w:val="00FA34B4"/>
    <w:rsid w:val="00FB69DD"/>
    <w:rsid w:val="00FD2ADE"/>
    <w:rsid w:val="00FD3A85"/>
    <w:rsid w:val="00FD5C3D"/>
    <w:rsid w:val="00FD78D0"/>
    <w:rsid w:val="00FE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9289A"/>
  <w15:chartTrackingRefBased/>
  <w15:docId w15:val="{CA501DA2-D268-42DF-A7DA-C889739A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C3F06"/>
    <w:pPr>
      <w:spacing w:line="320" w:lineRule="atLeast"/>
      <w:jc w:val="both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C151E2"/>
    <w:pPr>
      <w:numPr>
        <w:numId w:val="24"/>
      </w:numPr>
      <w:outlineLvl w:val="0"/>
    </w:pPr>
    <w:rPr>
      <w:rFonts w:cs="Arial"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C151E2"/>
    <w:pPr>
      <w:numPr>
        <w:ilvl w:val="1"/>
        <w:numId w:val="24"/>
      </w:numPr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C151E2"/>
    <w:pPr>
      <w:numPr>
        <w:ilvl w:val="2"/>
        <w:numId w:val="24"/>
      </w:numPr>
      <w:spacing w:after="120"/>
      <w:outlineLvl w:val="2"/>
    </w:pPr>
    <w:rPr>
      <w:bCs/>
      <w:szCs w:val="26"/>
    </w:rPr>
  </w:style>
  <w:style w:type="paragraph" w:styleId="berschrift4">
    <w:name w:val="heading 4"/>
    <w:basedOn w:val="Standard"/>
    <w:next w:val="Standard"/>
    <w:qFormat/>
    <w:rsid w:val="00EB5933"/>
    <w:pPr>
      <w:numPr>
        <w:ilvl w:val="3"/>
        <w:numId w:val="24"/>
      </w:numPr>
      <w:spacing w:after="12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C151E2"/>
    <w:pPr>
      <w:numPr>
        <w:ilvl w:val="4"/>
        <w:numId w:val="24"/>
      </w:numPr>
      <w:spacing w:line="240" w:lineRule="atLeast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6840F3"/>
    <w:pPr>
      <w:numPr>
        <w:ilvl w:val="5"/>
        <w:numId w:val="24"/>
      </w:numPr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EB5933"/>
    <w:pPr>
      <w:numPr>
        <w:ilvl w:val="6"/>
        <w:numId w:val="24"/>
      </w:numPr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EB5933"/>
    <w:pPr>
      <w:numPr>
        <w:ilvl w:val="7"/>
        <w:numId w:val="24"/>
      </w:numPr>
      <w:outlineLvl w:val="7"/>
    </w:pPr>
    <w:rPr>
      <w:rFonts w:eastAsiaTheme="majorEastAsia" w:cstheme="majorBidi"/>
      <w:szCs w:val="20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6840F3"/>
    <w:pPr>
      <w:numPr>
        <w:ilvl w:val="8"/>
        <w:numId w:val="24"/>
      </w:numPr>
      <w:outlineLvl w:val="8"/>
    </w:pPr>
    <w:rPr>
      <w:rFonts w:eastAsiaTheme="majorEastAsia" w:cstheme="majorBidi"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paragraph">
    <w:name w:val="Heading paragraph"/>
    <w:basedOn w:val="Standard"/>
    <w:next w:val="Standard"/>
    <w:rsid w:val="00EB1749"/>
    <w:pPr>
      <w:tabs>
        <w:tab w:val="center" w:pos="57"/>
      </w:tabs>
      <w:spacing w:after="120"/>
      <w:jc w:val="center"/>
    </w:pPr>
    <w:rPr>
      <w:b/>
    </w:rPr>
  </w:style>
  <w:style w:type="paragraph" w:styleId="Kopfzeile">
    <w:name w:val="header"/>
    <w:basedOn w:val="Standard"/>
    <w:rsid w:val="00EB1749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uiPriority w:val="99"/>
    <w:rsid w:val="00F04C5E"/>
    <w:pPr>
      <w:tabs>
        <w:tab w:val="center" w:pos="4320"/>
        <w:tab w:val="right" w:pos="8640"/>
      </w:tabs>
      <w:jc w:val="center"/>
    </w:pPr>
    <w:rPr>
      <w:sz w:val="18"/>
    </w:rPr>
  </w:style>
  <w:style w:type="paragraph" w:customStyle="1" w:styleId="bullet3">
    <w:name w:val="bullet 3"/>
    <w:basedOn w:val="Standard"/>
    <w:rsid w:val="00D07423"/>
    <w:pPr>
      <w:numPr>
        <w:numId w:val="9"/>
      </w:numPr>
      <w:spacing w:after="120"/>
    </w:pPr>
  </w:style>
  <w:style w:type="paragraph" w:customStyle="1" w:styleId="bullet2">
    <w:name w:val="bullet 2"/>
    <w:basedOn w:val="Standard"/>
    <w:rsid w:val="00D07423"/>
    <w:pPr>
      <w:numPr>
        <w:numId w:val="2"/>
      </w:numPr>
      <w:spacing w:after="120"/>
    </w:pPr>
    <w:rPr>
      <w:lang w:val="de-DE"/>
    </w:rPr>
  </w:style>
  <w:style w:type="paragraph" w:styleId="Index1">
    <w:name w:val="index 1"/>
    <w:basedOn w:val="Standard"/>
    <w:next w:val="Standard"/>
    <w:autoRedefine/>
    <w:semiHidden/>
    <w:rsid w:val="0067340D"/>
    <w:pPr>
      <w:ind w:left="220" w:hanging="220"/>
    </w:pPr>
  </w:style>
  <w:style w:type="paragraph" w:customStyle="1" w:styleId="bullet1">
    <w:name w:val="bullet 1"/>
    <w:basedOn w:val="Standard"/>
    <w:rsid w:val="009C0D38"/>
    <w:pPr>
      <w:numPr>
        <w:numId w:val="3"/>
      </w:numPr>
      <w:spacing w:after="120"/>
    </w:pPr>
    <w:rPr>
      <w:lang w:val="de-DE"/>
    </w:rPr>
  </w:style>
  <w:style w:type="paragraph" w:styleId="Verzeichnis2">
    <w:name w:val="toc 2"/>
    <w:basedOn w:val="Standard"/>
    <w:next w:val="Standard"/>
    <w:autoRedefine/>
    <w:semiHidden/>
    <w:rsid w:val="008B5708"/>
    <w:pPr>
      <w:tabs>
        <w:tab w:val="left" w:pos="567"/>
        <w:tab w:val="right" w:leader="dot" w:pos="9470"/>
      </w:tabs>
      <w:spacing w:after="120"/>
    </w:pPr>
  </w:style>
  <w:style w:type="paragraph" w:styleId="Verzeichnis1">
    <w:name w:val="toc 1"/>
    <w:basedOn w:val="Standard"/>
    <w:next w:val="Standard"/>
    <w:autoRedefine/>
    <w:semiHidden/>
    <w:rsid w:val="00913DB6"/>
  </w:style>
  <w:style w:type="paragraph" w:styleId="Verzeichnis3">
    <w:name w:val="toc 3"/>
    <w:basedOn w:val="Standard"/>
    <w:next w:val="Standard"/>
    <w:autoRedefine/>
    <w:semiHidden/>
    <w:rsid w:val="00913DB6"/>
    <w:pPr>
      <w:spacing w:after="120"/>
      <w:ind w:left="567"/>
    </w:pPr>
  </w:style>
  <w:style w:type="paragraph" w:styleId="Verzeichnis9">
    <w:name w:val="toc 9"/>
    <w:basedOn w:val="Standard"/>
    <w:next w:val="Standard"/>
    <w:autoRedefine/>
    <w:semiHidden/>
    <w:rsid w:val="00913DB6"/>
    <w:pPr>
      <w:ind w:left="1760"/>
    </w:pPr>
  </w:style>
  <w:style w:type="paragraph" w:styleId="Verzeichnis4">
    <w:name w:val="toc 4"/>
    <w:basedOn w:val="Standard"/>
    <w:next w:val="Standard"/>
    <w:autoRedefine/>
    <w:semiHidden/>
    <w:rsid w:val="00EE6C7B"/>
    <w:pPr>
      <w:spacing w:after="120"/>
      <w:ind w:left="658"/>
    </w:pPr>
  </w:style>
  <w:style w:type="paragraph" w:styleId="Listennummer">
    <w:name w:val="List Number"/>
    <w:basedOn w:val="Standard"/>
    <w:rsid w:val="00EB1749"/>
    <w:pPr>
      <w:numPr>
        <w:numId w:val="6"/>
      </w:numPr>
      <w:spacing w:after="120"/>
    </w:pPr>
  </w:style>
  <w:style w:type="paragraph" w:styleId="Listennummer3">
    <w:name w:val="List Number 3"/>
    <w:basedOn w:val="Standard"/>
    <w:next w:val="Standard"/>
    <w:rsid w:val="00EB1749"/>
    <w:pPr>
      <w:numPr>
        <w:numId w:val="7"/>
      </w:numPr>
      <w:spacing w:after="120"/>
      <w:ind w:left="1417" w:hanging="737"/>
    </w:pPr>
  </w:style>
  <w:style w:type="paragraph" w:styleId="Listennummer4">
    <w:name w:val="List Number 4"/>
    <w:basedOn w:val="Standard"/>
    <w:rsid w:val="00677361"/>
    <w:pPr>
      <w:numPr>
        <w:numId w:val="8"/>
      </w:numPr>
      <w:spacing w:after="120"/>
      <w:ind w:left="1417" w:hanging="737"/>
    </w:pPr>
  </w:style>
  <w:style w:type="paragraph" w:styleId="Listenabsatz">
    <w:name w:val="List Paragraph"/>
    <w:basedOn w:val="Standard"/>
    <w:uiPriority w:val="34"/>
    <w:qFormat/>
    <w:rsid w:val="00885569"/>
    <w:pPr>
      <w:ind w:left="720"/>
      <w:contextualSpacing/>
    </w:pPr>
  </w:style>
  <w:style w:type="character" w:customStyle="1" w:styleId="berschrift5Zchn">
    <w:name w:val="Überschrift 5 Zchn"/>
    <w:basedOn w:val="Absatz-Standardschriftart"/>
    <w:link w:val="berschrift5"/>
    <w:rsid w:val="00C151E2"/>
    <w:rPr>
      <w:rFonts w:ascii="Arial" w:eastAsiaTheme="majorEastAsia" w:hAnsi="Arial" w:cstheme="majorBidi"/>
      <w:sz w:val="22"/>
      <w:szCs w:val="24"/>
    </w:rPr>
  </w:style>
  <w:style w:type="character" w:customStyle="1" w:styleId="berschrift6Zchn">
    <w:name w:val="Überschrift 6 Zchn"/>
    <w:basedOn w:val="Absatz-Standardschriftart"/>
    <w:link w:val="berschrift6"/>
    <w:rsid w:val="006840F3"/>
    <w:rPr>
      <w:rFonts w:ascii="Arial" w:eastAsiaTheme="majorEastAsia" w:hAnsi="Arial" w:cstheme="majorBidi"/>
      <w:iCs/>
      <w:sz w:val="22"/>
      <w:szCs w:val="24"/>
    </w:rPr>
  </w:style>
  <w:style w:type="character" w:customStyle="1" w:styleId="berschrift7Zchn">
    <w:name w:val="Überschrift 7 Zchn"/>
    <w:basedOn w:val="Absatz-Standardschriftart"/>
    <w:link w:val="berschrift7"/>
    <w:rsid w:val="00EB5933"/>
    <w:rPr>
      <w:rFonts w:ascii="Arial" w:eastAsiaTheme="majorEastAsia" w:hAnsi="Arial" w:cstheme="majorBidi"/>
      <w:iCs/>
      <w:sz w:val="22"/>
      <w:szCs w:val="24"/>
    </w:rPr>
  </w:style>
  <w:style w:type="character" w:customStyle="1" w:styleId="berschrift8Zchn">
    <w:name w:val="Überschrift 8 Zchn"/>
    <w:basedOn w:val="Absatz-Standardschriftart"/>
    <w:link w:val="berschrift8"/>
    <w:rsid w:val="00EB5933"/>
    <w:rPr>
      <w:rFonts w:ascii="Arial" w:eastAsiaTheme="majorEastAsia" w:hAnsi="Arial" w:cstheme="majorBidi"/>
      <w:sz w:val="22"/>
    </w:rPr>
  </w:style>
  <w:style w:type="character" w:customStyle="1" w:styleId="berschrift9Zchn">
    <w:name w:val="Überschrift 9 Zchn"/>
    <w:basedOn w:val="Absatz-Standardschriftart"/>
    <w:link w:val="berschrift9"/>
    <w:rsid w:val="006840F3"/>
    <w:rPr>
      <w:rFonts w:ascii="Arial" w:eastAsiaTheme="majorEastAsia" w:hAnsi="Arial" w:cstheme="majorBidi"/>
      <w:iCs/>
      <w:sz w:val="22"/>
    </w:rPr>
  </w:style>
  <w:style w:type="table" w:styleId="Tabellenraster">
    <w:name w:val="Table Grid"/>
    <w:basedOn w:val="NormaleTabelle"/>
    <w:rsid w:val="007C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F31ECF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ede11f-09f8-4a41-897c-846f4df4b16e">
      <Terms xmlns="http://schemas.microsoft.com/office/infopath/2007/PartnerControls"/>
    </lcf76f155ced4ddcb4097134ff3c332f>
    <TaxCatchAll xmlns="01a290aa-9842-457a-9d60-f0cc165d38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5797920A20BE4AA9BDBB87C0F07BD4" ma:contentTypeVersion="13" ma:contentTypeDescription="Ein neues Dokument erstellen." ma:contentTypeScope="" ma:versionID="0b0086139eb5c81b01ec27d4796df0d4">
  <xsd:schema xmlns:xsd="http://www.w3.org/2001/XMLSchema" xmlns:xs="http://www.w3.org/2001/XMLSchema" xmlns:p="http://schemas.microsoft.com/office/2006/metadata/properties" xmlns:ns2="b9ede11f-09f8-4a41-897c-846f4df4b16e" xmlns:ns3="01a290aa-9842-457a-9d60-f0cc165d3871" targetNamespace="http://schemas.microsoft.com/office/2006/metadata/properties" ma:root="true" ma:fieldsID="2b10c034b193f62327333943e4dfaaf6" ns2:_="" ns3:_="">
    <xsd:import namespace="b9ede11f-09f8-4a41-897c-846f4df4b16e"/>
    <xsd:import namespace="01a290aa-9842-457a-9d60-f0cc165d3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de11f-09f8-4a41-897c-846f4df4b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9286a6b1-c172-44bf-8f39-cf0a0d64de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290aa-9842-457a-9d60-f0cc165d38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0ab1785-3de2-4a8d-ad09-5f0e7230470c}" ma:internalName="TaxCatchAll" ma:showField="CatchAllData" ma:web="01a290aa-9842-457a-9d60-f0cc165d38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B9071F-BAB5-4878-9156-EFA5F8E9F92F}">
  <ds:schemaRefs>
    <ds:schemaRef ds:uri="http://schemas.microsoft.com/office/2006/metadata/properties"/>
    <ds:schemaRef ds:uri="http://schemas.microsoft.com/office/infopath/2007/PartnerControls"/>
    <ds:schemaRef ds:uri="b9ede11f-09f8-4a41-897c-846f4df4b16e"/>
    <ds:schemaRef ds:uri="01a290aa-9842-457a-9d60-f0cc165d3871"/>
  </ds:schemaRefs>
</ds:datastoreItem>
</file>

<file path=customXml/itemProps2.xml><?xml version="1.0" encoding="utf-8"?>
<ds:datastoreItem xmlns:ds="http://schemas.openxmlformats.org/officeDocument/2006/customXml" ds:itemID="{F4619F3B-A3E5-44CF-820E-7D4CFB7534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B586DA-D33D-4D64-97C9-CFA2F0BCD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de11f-09f8-4a41-897c-846f4df4b16e"/>
    <ds:schemaRef ds:uri="01a290aa-9842-457a-9d60-f0cc165d3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Luther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Winter, Leonhard</dc:creator>
  <cp:keywords/>
  <dc:description/>
  <cp:lastModifiedBy>Hans Neuner</cp:lastModifiedBy>
  <cp:revision>2</cp:revision>
  <cp:lastPrinted>1900-12-31T22:00:00Z</cp:lastPrinted>
  <dcterms:created xsi:type="dcterms:W3CDTF">2025-10-05T19:15:00Z</dcterms:created>
  <dcterms:modified xsi:type="dcterms:W3CDTF">2025-10-05T19:15:00Z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0x010100695797920A20BE4AA9BDBB87C0F07BD4</vt:lpwstr>
  </property>
  <property fmtid="{D5CDD505-2E9C-101B-9397-08002B2CF9AE}" pid="3" name="MediaServiceImageTags">
    <vt:lpwstr/>
  </property>
</Properties>
</file>