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60-25-00613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Münster / Fachhochschule Münster - Standort Steinfurt / VE 391 Baustellenlogistik / 060-25-00613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stellenlogistik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